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977"/>
        <w:gridCol w:w="2835"/>
      </w:tblGrid>
      <w:tr w:rsidR="006055AA" w:rsidRPr="004F168C" w:rsidTr="00455DBE">
        <w:tc>
          <w:tcPr>
            <w:tcW w:w="1560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6055AA" w:rsidRPr="004F168C" w:rsidRDefault="006055AA" w:rsidP="00455DBE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055AA" w:rsidRPr="004F168C" w:rsidTr="00455DBE">
        <w:tc>
          <w:tcPr>
            <w:tcW w:w="1560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6055AA" w:rsidRPr="00745C13" w:rsidRDefault="006055AA" w:rsidP="00455DB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А.П. Платонов «Цветок на земле»</w:t>
            </w:r>
            <w:r>
              <w:t xml:space="preserve"> </w:t>
            </w: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https://infourok.ru/prezentaciya-po-literaturnomu-chteniyu-a-platonov-cvetok-na-zemle-klass-260678.html</w:t>
            </w:r>
          </w:p>
        </w:tc>
        <w:tc>
          <w:tcPr>
            <w:tcW w:w="2977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Стр. 129 –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,ответить на вопросы</w:t>
            </w:r>
          </w:p>
        </w:tc>
        <w:tc>
          <w:tcPr>
            <w:tcW w:w="2835" w:type="dxa"/>
          </w:tcPr>
          <w:p w:rsidR="006055AA" w:rsidRPr="00996BA3" w:rsidRDefault="006055AA" w:rsidP="00455DBE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6055AA" w:rsidRPr="004F168C" w:rsidRDefault="006055AA" w:rsidP="00455DBE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55AA" w:rsidRPr="00D35812" w:rsidTr="00455DBE">
        <w:tc>
          <w:tcPr>
            <w:tcW w:w="1560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6055AA" w:rsidRPr="00D35812" w:rsidRDefault="006055AA" w:rsidP="00455DB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А.П. Платонов «Цветок на земле»</w:t>
            </w:r>
            <w:r>
              <w:t xml:space="preserve"> </w:t>
            </w: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https://ppt-online.org/734376</w:t>
            </w:r>
          </w:p>
        </w:tc>
        <w:tc>
          <w:tcPr>
            <w:tcW w:w="2977" w:type="dxa"/>
          </w:tcPr>
          <w:p w:rsidR="006055AA" w:rsidRPr="00D35812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Стр. 129 –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.письменно составить план для пересказа</w:t>
            </w:r>
          </w:p>
        </w:tc>
        <w:tc>
          <w:tcPr>
            <w:tcW w:w="2835" w:type="dxa"/>
          </w:tcPr>
          <w:p w:rsidR="006055AA" w:rsidRPr="00304F31" w:rsidRDefault="006055AA" w:rsidP="00455DBE">
            <w:r w:rsidRPr="00996BA3">
              <w:t>natalia.vilkhovchenko2016@yandex.ru</w:t>
            </w:r>
          </w:p>
          <w:p w:rsidR="006055AA" w:rsidRPr="00304F31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AA" w:rsidRPr="004F168C" w:rsidTr="00455DBE">
        <w:tc>
          <w:tcPr>
            <w:tcW w:w="1560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6055AA" w:rsidRPr="00F77278" w:rsidRDefault="006055AA" w:rsidP="00455DBE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6055AA">
              <w:rPr>
                <w:rFonts w:ascii="Times New Roman" w:hAnsi="Times New Roman" w:cs="Times New Roman"/>
                <w:sz w:val="24"/>
                <w:szCs w:val="24"/>
              </w:rPr>
              <w:t xml:space="preserve"> «Еще мама»</w:t>
            </w:r>
            <w:r>
              <w:t xml:space="preserve"> </w:t>
            </w: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https://infourok.ru/prezentaciya-k-uroku-</w:t>
            </w:r>
          </w:p>
        </w:tc>
        <w:tc>
          <w:tcPr>
            <w:tcW w:w="2977" w:type="dxa"/>
          </w:tcPr>
          <w:p w:rsidR="006055AA" w:rsidRPr="00745C13" w:rsidRDefault="006055AA" w:rsidP="00455DBE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6055AA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Стр. 137 – 143</w:t>
            </w: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.ответить на 7 вопрос письменно</w:t>
            </w:r>
          </w:p>
        </w:tc>
        <w:tc>
          <w:tcPr>
            <w:tcW w:w="2835" w:type="dxa"/>
          </w:tcPr>
          <w:p w:rsidR="006055AA" w:rsidRPr="00304F31" w:rsidRDefault="006055AA" w:rsidP="00455DBE">
            <w:r w:rsidRPr="00996BA3">
              <w:t>natalia.vilkhovchenko2016@yandex.ru</w:t>
            </w:r>
          </w:p>
          <w:p w:rsidR="006055AA" w:rsidRPr="00304F31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AA" w:rsidRPr="004F168C" w:rsidTr="00455DBE">
        <w:tc>
          <w:tcPr>
            <w:tcW w:w="1560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6055AA" w:rsidRPr="004F168C" w:rsidRDefault="006055AA" w:rsidP="00455DB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6055AA">
              <w:rPr>
                <w:rFonts w:ascii="Times New Roman" w:hAnsi="Times New Roman" w:cs="Times New Roman"/>
                <w:sz w:val="24"/>
                <w:szCs w:val="24"/>
              </w:rPr>
              <w:t xml:space="preserve"> «Еще мама»</w:t>
            </w:r>
            <w:r>
              <w:t xml:space="preserve"> </w:t>
            </w: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http://www.myshared.ru/slide/1164754/</w:t>
            </w:r>
            <w:bookmarkStart w:id="0" w:name="_GoBack"/>
            <w:bookmarkEnd w:id="0"/>
          </w:p>
        </w:tc>
        <w:tc>
          <w:tcPr>
            <w:tcW w:w="2977" w:type="dxa"/>
          </w:tcPr>
          <w:p w:rsidR="006055AA" w:rsidRPr="004F168C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AA">
              <w:rPr>
                <w:rFonts w:ascii="Times New Roman" w:hAnsi="Times New Roman" w:cs="Times New Roman"/>
                <w:sz w:val="24"/>
                <w:szCs w:val="24"/>
              </w:rPr>
              <w:t>Стр. 137 – 143.письменно составить план для пересказа</w:t>
            </w:r>
          </w:p>
        </w:tc>
        <w:tc>
          <w:tcPr>
            <w:tcW w:w="2835" w:type="dxa"/>
          </w:tcPr>
          <w:p w:rsidR="006055AA" w:rsidRPr="00304F31" w:rsidRDefault="006055AA" w:rsidP="00455DBE">
            <w:r w:rsidRPr="00996BA3">
              <w:t>natalia.vilkhovchenko2016@yandex.ru</w:t>
            </w:r>
          </w:p>
          <w:p w:rsidR="006055AA" w:rsidRPr="00304F31" w:rsidRDefault="006055A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5AA" w:rsidRDefault="006055AA" w:rsidP="006055AA">
      <w:pPr>
        <w:ind w:right="283"/>
      </w:pPr>
    </w:p>
    <w:p w:rsidR="00276538" w:rsidRDefault="00276538"/>
    <w:sectPr w:rsidR="00276538" w:rsidSect="0092313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AA"/>
    <w:rsid w:val="00276538"/>
    <w:rsid w:val="006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A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A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2020-04-16T13:35:00Z</dcterms:created>
  <dcterms:modified xsi:type="dcterms:W3CDTF">2020-04-16T13:44:00Z</dcterms:modified>
</cp:coreProperties>
</file>