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C50E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026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F02682" w:rsidRDefault="00C50E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С.Лагерлеф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</w:t>
            </w:r>
          </w:p>
          <w:p w:rsidR="00C50E8C" w:rsidRDefault="00C50E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14698613842771818019&amp;text=видео%20уроки%204%20класс%20по%20литературному%20чтению%20С.Лагерлеф%20«Святая%20ночь»&amp;path=wizard&amp;parent-reqid=1589967190705281-449264306196310735000122-production-app-host-sas-web-yp-1&amp;redircnt=1589967205.1</w:t>
              </w:r>
            </w:hyperlink>
          </w:p>
          <w:p w:rsidR="00C50E8C" w:rsidRPr="001E0C26" w:rsidRDefault="00C50E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812" w:rsidRPr="001E0C26" w:rsidRDefault="00C50E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Стр.201-208</w:t>
            </w:r>
          </w:p>
        </w:tc>
        <w:tc>
          <w:tcPr>
            <w:tcW w:w="2268" w:type="dxa"/>
          </w:tcPr>
          <w:p w:rsidR="00D35812" w:rsidRPr="00F02682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F02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F0268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02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C50E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026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F02682" w:rsidRDefault="00C50E8C" w:rsidP="00C50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С.Лагерлеф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Назарете»</w:t>
            </w:r>
          </w:p>
          <w:p w:rsidR="00C50E8C" w:rsidRDefault="00C50E8C" w:rsidP="00C50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https://resh.edu.ru/subject/lesson/4788/conspect/</w:t>
              </w:r>
            </w:hyperlink>
          </w:p>
          <w:p w:rsidR="00C50E8C" w:rsidRPr="001E0C26" w:rsidRDefault="00C50E8C" w:rsidP="00C50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168C" w:rsidRPr="001E0C26" w:rsidRDefault="00C50E8C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Стр.209-216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C50E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0268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F02682" w:rsidRPr="001E0C26" w:rsidRDefault="00C50E8C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«Зарубежная литература». Итоговая техника чтения</w:t>
            </w:r>
          </w:p>
        </w:tc>
        <w:tc>
          <w:tcPr>
            <w:tcW w:w="1701" w:type="dxa"/>
          </w:tcPr>
          <w:p w:rsidR="00E07E78" w:rsidRPr="001E0C26" w:rsidRDefault="00C50E8C" w:rsidP="00F026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Стр.217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8C4ECF"/>
    <w:rsid w:val="009770F4"/>
    <w:rsid w:val="009E3AE2"/>
    <w:rsid w:val="00B00277"/>
    <w:rsid w:val="00B53136"/>
    <w:rsid w:val="00B9411E"/>
    <w:rsid w:val="00BD41E2"/>
    <w:rsid w:val="00C44263"/>
    <w:rsid w:val="00C50E8C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B6048"/>
    <w:rsid w:val="00F02682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788/conspect/" TargetMode="External"/><Relationship Id="rId5" Type="http://schemas.openxmlformats.org/officeDocument/2006/relationships/hyperlink" Target="https://yandex.ru/video/preview/?filmId=14698613842771818019&amp;text=&#1074;&#1080;&#1076;&#1077;&#1086;%20&#1091;&#1088;&#1086;&#1082;&#1080;%204%20&#1082;&#1083;&#1072;&#1089;&#1089;%20&#1087;&#1086;%20&#1083;&#1080;&#1090;&#1077;&#1088;&#1072;&#1090;&#1091;&#1088;&#1085;&#1086;&#1084;&#1091;%20&#1095;&#1090;&#1077;&#1085;&#1080;&#1102;%20&#1057;.&#1051;&#1072;&#1075;&#1077;&#1088;&#1083;&#1077;&#1092;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2020-05-20T09:38:00Z</dcterms:modified>
</cp:coreProperties>
</file>