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4027E" w14:textId="77777777" w:rsidR="0019178F" w:rsidRPr="003A6620" w:rsidRDefault="0019178F" w:rsidP="003A6620">
      <w:pPr>
        <w:rPr>
          <w:rFonts w:ascii="Times New Roman" w:hAnsi="Times New Roman" w:cs="Times New Roman"/>
          <w:b/>
          <w:sz w:val="14"/>
          <w:szCs w:val="40"/>
        </w:rPr>
      </w:pPr>
    </w:p>
    <w:tbl>
      <w:tblPr>
        <w:tblStyle w:val="a5"/>
        <w:tblpPr w:leftFromText="180" w:rightFromText="180" w:horzAnchor="margin" w:tblpY="15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55"/>
      </w:tblGrid>
      <w:tr w:rsidR="003A6620" w14:paraId="5CB8341A" w14:textId="77777777" w:rsidTr="000D0403">
        <w:tc>
          <w:tcPr>
            <w:tcW w:w="4621" w:type="dxa"/>
          </w:tcPr>
          <w:p w14:paraId="6EF09036" w14:textId="77777777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>РАССМОТРЕН</w:t>
            </w:r>
          </w:p>
          <w:p w14:paraId="1DD94BCC" w14:textId="77777777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>Методическим советом</w:t>
            </w:r>
          </w:p>
          <w:p w14:paraId="343DA568" w14:textId="77777777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>МБОУ Титовской СОШ</w:t>
            </w:r>
          </w:p>
          <w:p w14:paraId="3BFF4785" w14:textId="437F5395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>Протокол №</w:t>
            </w:r>
            <w:r w:rsidR="00356B74">
              <w:rPr>
                <w:rFonts w:ascii="Times New Roman" w:hAnsi="Times New Roman" w:cs="Times New Roman"/>
                <w:sz w:val="28"/>
                <w:szCs w:val="24"/>
              </w:rPr>
              <w:t xml:space="preserve">1 от </w:t>
            </w:r>
            <w:r w:rsidR="00356B74" w:rsidRPr="00E521D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E521D5" w:rsidRPr="00E521D5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="00356B74" w:rsidRPr="00E521D5">
              <w:rPr>
                <w:rFonts w:ascii="Times New Roman" w:hAnsi="Times New Roman" w:cs="Times New Roman"/>
                <w:sz w:val="28"/>
                <w:szCs w:val="24"/>
              </w:rPr>
              <w:t>.08.20</w:t>
            </w:r>
            <w:r w:rsidR="00445487" w:rsidRPr="00E521D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E521D5" w:rsidRPr="00E521D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356B74" w:rsidRPr="00E521D5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  <w:p w14:paraId="4B6790C2" w14:textId="77777777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55" w:type="dxa"/>
          </w:tcPr>
          <w:p w14:paraId="5F293B57" w14:textId="77777777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>«УТВЕРЖДАЮ»</w:t>
            </w:r>
          </w:p>
          <w:p w14:paraId="4BD662C7" w14:textId="77777777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>Директор МБОУ Титовской СОШ</w:t>
            </w:r>
          </w:p>
          <w:p w14:paraId="7A9854E4" w14:textId="77777777" w:rsidR="003A6620" w:rsidRPr="003A6620" w:rsidRDefault="003A6620" w:rsidP="000D040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 xml:space="preserve">_______________Артамонов </w:t>
            </w:r>
            <w:r w:rsidR="00F94CCB">
              <w:rPr>
                <w:rFonts w:ascii="Times New Roman" w:hAnsi="Times New Roman" w:cs="Times New Roman"/>
                <w:sz w:val="28"/>
                <w:szCs w:val="24"/>
              </w:rPr>
              <w:t>А.С.</w:t>
            </w:r>
          </w:p>
          <w:p w14:paraId="40FD9E8C" w14:textId="2C1A3A79" w:rsidR="003A6620" w:rsidRPr="003A6620" w:rsidRDefault="003A6620" w:rsidP="00356B7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6620">
              <w:rPr>
                <w:rFonts w:ascii="Times New Roman" w:hAnsi="Times New Roman" w:cs="Times New Roman"/>
                <w:sz w:val="28"/>
                <w:szCs w:val="24"/>
              </w:rPr>
              <w:t>Приказ №</w:t>
            </w:r>
            <w:r w:rsidR="00E521D5">
              <w:rPr>
                <w:rFonts w:ascii="Times New Roman" w:hAnsi="Times New Roman" w:cs="Times New Roman"/>
                <w:sz w:val="28"/>
                <w:szCs w:val="24"/>
              </w:rPr>
              <w:t>119</w:t>
            </w:r>
            <w:r w:rsidRPr="00E521D5">
              <w:rPr>
                <w:rFonts w:ascii="Times New Roman" w:hAnsi="Times New Roman" w:cs="Times New Roman"/>
                <w:sz w:val="28"/>
                <w:szCs w:val="24"/>
              </w:rPr>
              <w:t xml:space="preserve"> от </w:t>
            </w:r>
            <w:r w:rsidR="00E521D5" w:rsidRPr="00E521D5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  <w:r w:rsidR="00356B74" w:rsidRPr="00E521D5">
              <w:rPr>
                <w:rFonts w:ascii="Times New Roman" w:hAnsi="Times New Roman" w:cs="Times New Roman"/>
                <w:sz w:val="28"/>
                <w:szCs w:val="24"/>
              </w:rPr>
              <w:t>.08.20</w:t>
            </w:r>
            <w:r w:rsidR="00445487" w:rsidRPr="00E521D5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E521D5" w:rsidRPr="00E521D5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356B74" w:rsidRPr="00E521D5">
              <w:rPr>
                <w:rFonts w:ascii="Times New Roman" w:hAnsi="Times New Roman" w:cs="Times New Roman"/>
                <w:sz w:val="28"/>
                <w:szCs w:val="24"/>
              </w:rPr>
              <w:t>г.</w:t>
            </w:r>
          </w:p>
        </w:tc>
      </w:tr>
    </w:tbl>
    <w:p w14:paraId="21B3C215" w14:textId="77777777" w:rsidR="00BC7A65" w:rsidRPr="00BC7A65" w:rsidRDefault="00BC7A65" w:rsidP="00BC7A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9640B" w14:textId="77777777" w:rsidR="00BC7A65" w:rsidRDefault="00BC7A65" w:rsidP="00BC7A65">
      <w:pPr>
        <w:rPr>
          <w:rFonts w:ascii="Times New Roman" w:hAnsi="Times New Roman" w:cs="Times New Roman"/>
          <w:sz w:val="40"/>
          <w:szCs w:val="40"/>
        </w:rPr>
      </w:pPr>
    </w:p>
    <w:p w14:paraId="36EFA741" w14:textId="77777777" w:rsidR="003A6620" w:rsidRDefault="003A6620" w:rsidP="00BC7A65">
      <w:pPr>
        <w:rPr>
          <w:rFonts w:ascii="Times New Roman" w:hAnsi="Times New Roman" w:cs="Times New Roman"/>
          <w:sz w:val="40"/>
          <w:szCs w:val="40"/>
        </w:rPr>
      </w:pPr>
    </w:p>
    <w:p w14:paraId="22F0375D" w14:textId="77777777" w:rsidR="003A6620" w:rsidRPr="00BC7A65" w:rsidRDefault="003A6620" w:rsidP="00BC7A65">
      <w:pPr>
        <w:rPr>
          <w:rFonts w:ascii="Times New Roman" w:hAnsi="Times New Roman" w:cs="Times New Roman"/>
          <w:sz w:val="40"/>
          <w:szCs w:val="40"/>
        </w:rPr>
      </w:pPr>
    </w:p>
    <w:p w14:paraId="7488C0F3" w14:textId="77777777" w:rsidR="000D0403" w:rsidRDefault="000D0403" w:rsidP="00BC7A6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D5F2622" w14:textId="77777777" w:rsidR="000D0403" w:rsidRDefault="000D0403" w:rsidP="00BC7A6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46C9EF" w14:textId="77777777" w:rsidR="000D0403" w:rsidRDefault="000D0403" w:rsidP="00BC7A6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4BD98A9" w14:textId="77777777" w:rsidR="00BC7A65" w:rsidRPr="003A6620" w:rsidRDefault="00BC7A65" w:rsidP="00BC7A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620">
        <w:rPr>
          <w:rFonts w:ascii="Times New Roman" w:hAnsi="Times New Roman" w:cs="Times New Roman"/>
          <w:b/>
          <w:sz w:val="40"/>
          <w:szCs w:val="40"/>
        </w:rPr>
        <w:t>План</w:t>
      </w:r>
    </w:p>
    <w:p w14:paraId="58966622" w14:textId="77777777" w:rsidR="00BC7A65" w:rsidRPr="003A6620" w:rsidRDefault="00BC7A65" w:rsidP="00BC7A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620">
        <w:rPr>
          <w:rFonts w:ascii="Times New Roman" w:hAnsi="Times New Roman" w:cs="Times New Roman"/>
          <w:b/>
          <w:sz w:val="40"/>
          <w:szCs w:val="40"/>
        </w:rPr>
        <w:t>работы методического объединения</w:t>
      </w:r>
    </w:p>
    <w:p w14:paraId="1CD8FEEB" w14:textId="77777777" w:rsidR="00BC7A65" w:rsidRPr="003A6620" w:rsidRDefault="003A6620" w:rsidP="00BC7A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учителей </w:t>
      </w:r>
      <w:r w:rsidR="00BC7A65" w:rsidRPr="003A6620">
        <w:rPr>
          <w:rFonts w:ascii="Times New Roman" w:hAnsi="Times New Roman" w:cs="Times New Roman"/>
          <w:b/>
          <w:sz w:val="40"/>
          <w:szCs w:val="40"/>
        </w:rPr>
        <w:t>естественно-математического цикла</w:t>
      </w:r>
    </w:p>
    <w:p w14:paraId="4BB84BAC" w14:textId="629AC808" w:rsidR="00BC7A65" w:rsidRPr="003A6620" w:rsidRDefault="00BC7A65" w:rsidP="00BC7A6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6620">
        <w:rPr>
          <w:rFonts w:ascii="Times New Roman" w:hAnsi="Times New Roman" w:cs="Times New Roman"/>
          <w:b/>
          <w:sz w:val="40"/>
          <w:szCs w:val="40"/>
        </w:rPr>
        <w:t>на 20</w:t>
      </w:r>
      <w:r w:rsidR="00275BBE">
        <w:rPr>
          <w:rFonts w:ascii="Times New Roman" w:hAnsi="Times New Roman" w:cs="Times New Roman"/>
          <w:b/>
          <w:sz w:val="40"/>
          <w:szCs w:val="40"/>
        </w:rPr>
        <w:t>21</w:t>
      </w:r>
      <w:r w:rsidRPr="003A6620">
        <w:rPr>
          <w:rFonts w:ascii="Times New Roman" w:hAnsi="Times New Roman" w:cs="Times New Roman"/>
          <w:b/>
          <w:sz w:val="40"/>
          <w:szCs w:val="40"/>
        </w:rPr>
        <w:t xml:space="preserve"> - 20</w:t>
      </w:r>
      <w:r w:rsidR="00275BBE">
        <w:rPr>
          <w:rFonts w:ascii="Times New Roman" w:hAnsi="Times New Roman" w:cs="Times New Roman"/>
          <w:b/>
          <w:sz w:val="40"/>
          <w:szCs w:val="40"/>
        </w:rPr>
        <w:t>22</w:t>
      </w:r>
      <w:r w:rsidRPr="003A6620">
        <w:rPr>
          <w:rFonts w:ascii="Times New Roman" w:hAnsi="Times New Roman" w:cs="Times New Roman"/>
          <w:b/>
          <w:sz w:val="40"/>
          <w:szCs w:val="40"/>
        </w:rPr>
        <w:t xml:space="preserve"> уч. год</w:t>
      </w:r>
    </w:p>
    <w:p w14:paraId="783BD834" w14:textId="77777777" w:rsidR="00BC7A65" w:rsidRPr="00BC7A65" w:rsidRDefault="00BC7A65" w:rsidP="00BC7A65">
      <w:pPr>
        <w:rPr>
          <w:rFonts w:ascii="Times New Roman" w:hAnsi="Times New Roman" w:cs="Times New Roman"/>
          <w:sz w:val="40"/>
          <w:szCs w:val="40"/>
        </w:rPr>
      </w:pPr>
    </w:p>
    <w:p w14:paraId="2AE2311D" w14:textId="77777777" w:rsidR="00BC7A65" w:rsidRPr="00BC7A65" w:rsidRDefault="00BC7A65" w:rsidP="00BC7A65">
      <w:pPr>
        <w:rPr>
          <w:rFonts w:ascii="Times New Roman" w:hAnsi="Times New Roman" w:cs="Times New Roman"/>
          <w:sz w:val="40"/>
          <w:szCs w:val="40"/>
        </w:rPr>
      </w:pPr>
    </w:p>
    <w:p w14:paraId="4282E081" w14:textId="77777777" w:rsidR="00BC7A65" w:rsidRPr="00BC7A65" w:rsidRDefault="00BC7A65" w:rsidP="00BC7A65">
      <w:pPr>
        <w:rPr>
          <w:rFonts w:ascii="Times New Roman" w:hAnsi="Times New Roman" w:cs="Times New Roman"/>
          <w:sz w:val="40"/>
          <w:szCs w:val="40"/>
        </w:rPr>
      </w:pPr>
    </w:p>
    <w:p w14:paraId="31EB8CD5" w14:textId="77777777" w:rsidR="00BC7A65" w:rsidRPr="00BC7A65" w:rsidRDefault="00BC7A65" w:rsidP="00BC7A65">
      <w:pPr>
        <w:rPr>
          <w:rFonts w:ascii="Times New Roman" w:hAnsi="Times New Roman" w:cs="Times New Roman"/>
          <w:sz w:val="40"/>
          <w:szCs w:val="40"/>
        </w:rPr>
      </w:pPr>
    </w:p>
    <w:p w14:paraId="3486844C" w14:textId="77777777" w:rsidR="00BC7A65" w:rsidRPr="00BC7A65" w:rsidRDefault="00BC7A65" w:rsidP="00BC7A65">
      <w:pPr>
        <w:rPr>
          <w:rFonts w:ascii="Times New Roman" w:hAnsi="Times New Roman" w:cs="Times New Roman"/>
          <w:sz w:val="40"/>
          <w:szCs w:val="40"/>
        </w:rPr>
      </w:pPr>
    </w:p>
    <w:p w14:paraId="278E24F0" w14:textId="77777777" w:rsidR="00BC7A65" w:rsidRPr="00BC7A65" w:rsidRDefault="000D0403" w:rsidP="000D04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Титовка</w:t>
      </w:r>
    </w:p>
    <w:p w14:paraId="132BD00D" w14:textId="7370990C" w:rsidR="003A6620" w:rsidRPr="003A6620" w:rsidRDefault="00275BBE" w:rsidP="003A66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3A6620">
        <w:rPr>
          <w:rFonts w:ascii="Times New Roman" w:hAnsi="Times New Roman" w:cs="Times New Roman"/>
          <w:sz w:val="28"/>
          <w:szCs w:val="28"/>
        </w:rPr>
        <w:t>г.</w:t>
      </w:r>
    </w:p>
    <w:p w14:paraId="12D9336E" w14:textId="77777777" w:rsidR="00561439" w:rsidRDefault="00561439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6B8FC" w14:textId="77777777" w:rsidR="00561439" w:rsidRDefault="00561439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373F5" w14:textId="77777777" w:rsidR="000D0403" w:rsidRDefault="000D0403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C48B17" w14:textId="77777777" w:rsidR="000D0403" w:rsidRDefault="000D0403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18F2C2" w14:textId="77777777" w:rsidR="000D0403" w:rsidRDefault="000D0403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25CAA1" w14:textId="56C93C4F" w:rsidR="00BC7A65" w:rsidRPr="00BC7A65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7A65">
        <w:rPr>
          <w:rFonts w:ascii="Times New Roman" w:hAnsi="Times New Roman" w:cs="Times New Roman"/>
          <w:sz w:val="28"/>
          <w:szCs w:val="28"/>
        </w:rPr>
        <w:t>Проблема, над которой ра</w:t>
      </w:r>
      <w:r w:rsidR="00302FE1">
        <w:rPr>
          <w:rFonts w:ascii="Times New Roman" w:hAnsi="Times New Roman" w:cs="Times New Roman"/>
          <w:sz w:val="28"/>
          <w:szCs w:val="28"/>
        </w:rPr>
        <w:t>ботает педагогический коллектив</w:t>
      </w:r>
      <w:r w:rsidR="00275BBE">
        <w:rPr>
          <w:rFonts w:ascii="Times New Roman" w:hAnsi="Times New Roman" w:cs="Times New Roman"/>
          <w:sz w:val="28"/>
          <w:szCs w:val="28"/>
        </w:rPr>
        <w:t xml:space="preserve"> МБОУ Титовской СОШ  в  2021</w:t>
      </w:r>
      <w:r w:rsidR="003A6620">
        <w:rPr>
          <w:rFonts w:ascii="Times New Roman" w:hAnsi="Times New Roman" w:cs="Times New Roman"/>
          <w:sz w:val="28"/>
          <w:szCs w:val="28"/>
        </w:rPr>
        <w:t>-20</w:t>
      </w:r>
      <w:r w:rsidR="00275BBE">
        <w:rPr>
          <w:rFonts w:ascii="Times New Roman" w:hAnsi="Times New Roman" w:cs="Times New Roman"/>
          <w:sz w:val="28"/>
          <w:szCs w:val="28"/>
        </w:rPr>
        <w:t>22</w:t>
      </w:r>
      <w:r w:rsidRPr="00BC7A65">
        <w:rPr>
          <w:rFonts w:ascii="Times New Roman" w:hAnsi="Times New Roman" w:cs="Times New Roman"/>
          <w:sz w:val="28"/>
          <w:szCs w:val="28"/>
        </w:rPr>
        <w:t xml:space="preserve"> уч. годах:</w:t>
      </w:r>
    </w:p>
    <w:p w14:paraId="6FDB4745" w14:textId="77777777" w:rsidR="00BC7A65" w:rsidRPr="00BC7A65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A1887" w14:textId="77777777" w:rsidR="00BC7A65" w:rsidRPr="002F1ED2" w:rsidRDefault="00BC7A65" w:rsidP="003A6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ED2">
        <w:rPr>
          <w:rFonts w:ascii="Times New Roman" w:hAnsi="Times New Roman" w:cs="Times New Roman"/>
          <w:b/>
          <w:sz w:val="28"/>
          <w:szCs w:val="28"/>
        </w:rPr>
        <w:t>«</w:t>
      </w:r>
      <w:r w:rsidR="008606AC">
        <w:rPr>
          <w:rFonts w:ascii="Times New Roman" w:hAnsi="Times New Roman" w:cs="Times New Roman"/>
          <w:b/>
          <w:sz w:val="28"/>
          <w:szCs w:val="28"/>
        </w:rPr>
        <w:t>Методическое и информационное сопровождение реализации введения профессионального стандарта</w:t>
      </w:r>
      <w:r w:rsidRPr="002F1ED2">
        <w:rPr>
          <w:rFonts w:ascii="Times New Roman" w:hAnsi="Times New Roman" w:cs="Times New Roman"/>
          <w:b/>
          <w:sz w:val="28"/>
          <w:szCs w:val="28"/>
        </w:rPr>
        <w:t>».</w:t>
      </w:r>
    </w:p>
    <w:p w14:paraId="179BD3A1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0128022" w14:textId="77777777" w:rsidR="00BC7A65" w:rsidRDefault="00BC7A65" w:rsidP="003A6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b/>
          <w:sz w:val="28"/>
          <w:szCs w:val="28"/>
        </w:rPr>
        <w:t>Цель</w:t>
      </w:r>
      <w:r w:rsidR="008606AC" w:rsidRPr="008606AC">
        <w:rPr>
          <w:rFonts w:ascii="Times New Roman" w:hAnsi="Times New Roman" w:cs="Times New Roman"/>
          <w:b/>
          <w:sz w:val="28"/>
          <w:szCs w:val="28"/>
        </w:rPr>
        <w:t>ю</w:t>
      </w:r>
      <w:r w:rsidR="008606AC">
        <w:rPr>
          <w:rFonts w:ascii="Times New Roman" w:hAnsi="Times New Roman" w:cs="Times New Roman"/>
          <w:sz w:val="28"/>
          <w:szCs w:val="28"/>
        </w:rPr>
        <w:t xml:space="preserve"> внедрения профстандартов является:</w:t>
      </w:r>
    </w:p>
    <w:p w14:paraId="70CA7E7A" w14:textId="77777777" w:rsidR="008606AC" w:rsidRDefault="008606AC" w:rsidP="008606A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перехода организации на работу в условиях действия профстандартов;</w:t>
      </w:r>
    </w:p>
    <w:p w14:paraId="2362FE44" w14:textId="77777777" w:rsidR="008606AC" w:rsidRDefault="008606AC" w:rsidP="008606A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аттестации работников;</w:t>
      </w:r>
    </w:p>
    <w:p w14:paraId="27C13891" w14:textId="77777777" w:rsidR="008606AC" w:rsidRPr="008606AC" w:rsidRDefault="008606AC" w:rsidP="008606A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качественного освоения работниками новых профессиональных компетенций, включенных в соответствующий профессиональный стандарт.</w:t>
      </w:r>
    </w:p>
    <w:p w14:paraId="3AA3DF8E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C40C00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D256D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1ED2">
        <w:rPr>
          <w:rFonts w:ascii="Times New Roman" w:hAnsi="Times New Roman" w:cs="Times New Roman"/>
          <w:b/>
          <w:sz w:val="28"/>
          <w:szCs w:val="28"/>
        </w:rPr>
        <w:t>Задачи</w:t>
      </w:r>
      <w:r w:rsidR="008606AC">
        <w:rPr>
          <w:rFonts w:ascii="Times New Roman" w:hAnsi="Times New Roman" w:cs="Times New Roman"/>
          <w:b/>
          <w:sz w:val="28"/>
          <w:szCs w:val="28"/>
        </w:rPr>
        <w:t xml:space="preserve"> внедрения профстандартов являются</w:t>
      </w:r>
      <w:r w:rsidRPr="002F1ED2">
        <w:rPr>
          <w:rFonts w:ascii="Times New Roman" w:hAnsi="Times New Roman" w:cs="Times New Roman"/>
          <w:b/>
          <w:sz w:val="28"/>
          <w:szCs w:val="28"/>
        </w:rPr>
        <w:t>:</w:t>
      </w:r>
    </w:p>
    <w:p w14:paraId="7261C719" w14:textId="77777777" w:rsidR="00302FE1" w:rsidRDefault="008606AC" w:rsidP="00302F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установление соответствия квалифицированных требований и требований к уровню образования, предъявляемых к должностям педагогических работников, требованиям профессионального стандарта.</w:t>
      </w:r>
    </w:p>
    <w:p w14:paraId="2C1FF7B4" w14:textId="77777777" w:rsidR="008606AC" w:rsidRDefault="008606AC" w:rsidP="00302F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информационного обеспечения по вопросу внедрения профстандарта.</w:t>
      </w:r>
    </w:p>
    <w:p w14:paraId="616E8456" w14:textId="77777777" w:rsidR="008606AC" w:rsidRDefault="008606AC" w:rsidP="00302F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повышение квалификации, профессиональную переподготовку работников МБОУ Титовской СОШ в соответствии с требованями профессиональных стандартов.</w:t>
      </w:r>
    </w:p>
    <w:p w14:paraId="67D7D02D" w14:textId="77777777" w:rsidR="008606AC" w:rsidRPr="002F1ED2" w:rsidRDefault="008606AC" w:rsidP="00302FE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Модернизация системы аттестации работников школы с учетом проефссиональных стандартов.</w:t>
      </w:r>
    </w:p>
    <w:p w14:paraId="5D5A2EA1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7BBBFFC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1ED2">
        <w:rPr>
          <w:rFonts w:ascii="Times New Roman" w:hAnsi="Times New Roman" w:cs="Times New Roman"/>
          <w:b/>
          <w:sz w:val="28"/>
          <w:szCs w:val="28"/>
        </w:rPr>
        <w:t>Формы методической работы</w:t>
      </w:r>
    </w:p>
    <w:p w14:paraId="28C11D29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8875FB" w14:textId="77777777" w:rsidR="00302FE1" w:rsidRPr="002F1ED2" w:rsidRDefault="00BC7A65" w:rsidP="00302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Педагогический совет</w:t>
      </w:r>
    </w:p>
    <w:p w14:paraId="7522C79E" w14:textId="77777777" w:rsidR="00BC7A65" w:rsidRPr="002F1ED2" w:rsidRDefault="00BC7A65" w:rsidP="00302FE1">
      <w:pPr>
        <w:pStyle w:val="a4"/>
        <w:numPr>
          <w:ilvl w:val="0"/>
          <w:numId w:val="8"/>
        </w:numPr>
        <w:spacing w:after="0" w:line="240" w:lineRule="auto"/>
        <w:ind w:left="709" w:hanging="720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14:paraId="5250E365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Методические объединения</w:t>
      </w:r>
    </w:p>
    <w:p w14:paraId="04308238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Методический семинар</w:t>
      </w:r>
    </w:p>
    <w:p w14:paraId="540060BB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Обобщение опыта работы.</w:t>
      </w:r>
    </w:p>
    <w:p w14:paraId="2D8BBD3A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Открытые уроки.</w:t>
      </w:r>
    </w:p>
    <w:p w14:paraId="64E724FF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Аттестационные мероприятия</w:t>
      </w:r>
    </w:p>
    <w:p w14:paraId="12833D0E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Организация и контроль курсовой системы повышения квалификации</w:t>
      </w:r>
    </w:p>
    <w:p w14:paraId="4FCA0393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Предметные недели и декады</w:t>
      </w:r>
    </w:p>
    <w:p w14:paraId="13F7EECE" w14:textId="77777777" w:rsidR="00BC7A65" w:rsidRPr="002F1ED2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ED2">
        <w:rPr>
          <w:rFonts w:ascii="Times New Roman" w:hAnsi="Times New Roman" w:cs="Times New Roman"/>
          <w:sz w:val="28"/>
          <w:szCs w:val="28"/>
        </w:rPr>
        <w:t>•        Педагогический мониторинг</w:t>
      </w:r>
    </w:p>
    <w:p w14:paraId="2991047E" w14:textId="77777777" w:rsidR="00BC7A65" w:rsidRPr="00015FFC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015FF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3B661D55" w14:textId="77777777" w:rsidR="008606AC" w:rsidRDefault="008606AC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7800B43" w14:textId="77777777" w:rsidR="008606AC" w:rsidRDefault="008606AC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63CEAD2" w14:textId="77777777" w:rsidR="008606AC" w:rsidRDefault="008606AC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11B76C6" w14:textId="77777777" w:rsidR="00275BBE" w:rsidRDefault="00275BBE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5A835C4" w14:textId="77777777" w:rsidR="00275BBE" w:rsidRDefault="00275BBE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1235DA5" w14:textId="77777777" w:rsidR="00275BBE" w:rsidRDefault="00275BBE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A096031" w14:textId="22D51BAA" w:rsidR="00BC7A65" w:rsidRPr="0091095F" w:rsidRDefault="00302FE1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095F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Методическое объединение</w:t>
      </w:r>
      <w:r w:rsidR="002F1E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5BBE">
        <w:rPr>
          <w:rFonts w:ascii="Times New Roman" w:hAnsi="Times New Roman" w:cs="Times New Roman"/>
          <w:sz w:val="28"/>
          <w:szCs w:val="28"/>
          <w:u w:val="single"/>
        </w:rPr>
        <w:t>в 2021-2022</w:t>
      </w:r>
      <w:r w:rsidR="008606AC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 </w:t>
      </w:r>
      <w:r w:rsidRPr="0091095F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="008606AC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Pr="0091095F">
        <w:rPr>
          <w:rFonts w:ascii="Times New Roman" w:hAnsi="Times New Roman" w:cs="Times New Roman"/>
          <w:sz w:val="28"/>
          <w:szCs w:val="28"/>
          <w:u w:val="single"/>
        </w:rPr>
        <w:t xml:space="preserve"> над темой:</w:t>
      </w:r>
    </w:p>
    <w:p w14:paraId="64BC12D6" w14:textId="77777777" w:rsidR="00302FE1" w:rsidRPr="0091095F" w:rsidRDefault="00302FE1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E2B902F" w14:textId="77777777" w:rsidR="00FE5AC8" w:rsidRPr="00FE5AC8" w:rsidRDefault="00FE5AC8" w:rsidP="00FE5AC8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5A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8606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Профессиональный стандарт педагога, как инструмент повышения качества знаний</w:t>
      </w:r>
      <w:r w:rsidRPr="00FE5A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14:paraId="084718E5" w14:textId="77777777" w:rsidR="00BC7A65" w:rsidRPr="0091095F" w:rsidRDefault="00BC7A65" w:rsidP="00BC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92B70D" w14:textId="77777777" w:rsidR="00BC7A65" w:rsidRPr="00015FFC" w:rsidRDefault="00BC7A65" w:rsidP="00A4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1095F">
        <w:rPr>
          <w:rFonts w:ascii="Times New Roman" w:hAnsi="Times New Roman" w:cs="Times New Roman"/>
          <w:b/>
          <w:sz w:val="28"/>
          <w:szCs w:val="28"/>
        </w:rPr>
        <w:t>Цель над которой работает МО:</w:t>
      </w:r>
      <w:r w:rsidR="00FE5AC8" w:rsidRPr="00FE5AC8">
        <w:rPr>
          <w:sz w:val="28"/>
          <w:szCs w:val="28"/>
        </w:rPr>
        <w:t xml:space="preserve"> </w:t>
      </w:r>
      <w:r w:rsidR="009B5E51" w:rsidRPr="009B5E51">
        <w:rPr>
          <w:rStyle w:val="fontstyle01"/>
          <w:sz w:val="28"/>
        </w:rPr>
        <w:t>создать оптимальные условия, способствующие развитию личности</w:t>
      </w:r>
      <w:r w:rsidR="009B5E51" w:rsidRPr="009B5E51">
        <w:rPr>
          <w:rFonts w:ascii="Times New Roman" w:hAnsi="Times New Roman" w:cs="Times New Roman"/>
          <w:color w:val="000000"/>
          <w:sz w:val="24"/>
        </w:rPr>
        <w:br/>
      </w:r>
      <w:r w:rsidR="009B5E51" w:rsidRPr="009B5E51">
        <w:rPr>
          <w:rStyle w:val="fontstyle01"/>
          <w:sz w:val="28"/>
        </w:rPr>
        <w:t>ребенка, формированию у учащихся потребности в обучении и саморазвитии в</w:t>
      </w:r>
      <w:r w:rsidR="009B5E51">
        <w:rPr>
          <w:rFonts w:ascii="Times New Roman" w:hAnsi="Times New Roman" w:cs="Times New Roman"/>
          <w:color w:val="000000"/>
          <w:sz w:val="24"/>
        </w:rPr>
        <w:t xml:space="preserve"> </w:t>
      </w:r>
      <w:r w:rsidR="009B5E51" w:rsidRPr="009B5E51">
        <w:rPr>
          <w:rStyle w:val="fontstyle01"/>
          <w:sz w:val="28"/>
        </w:rPr>
        <w:t>соответствии со своими задатками и способностями, повышению качества образования.</w:t>
      </w:r>
    </w:p>
    <w:p w14:paraId="5985277E" w14:textId="77777777" w:rsidR="00BC7A65" w:rsidRPr="0091095F" w:rsidRDefault="00BC7A65" w:rsidP="00A45F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95F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14:paraId="6448E855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Внедрение инновационных программ и технологий для повышения качества обучения. </w:t>
      </w:r>
    </w:p>
    <w:p w14:paraId="5C0603BB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Развитие творческих способностей учащихся. Повышение интереса к изучению предметов естественно-математического цикла. </w:t>
      </w:r>
    </w:p>
    <w:p w14:paraId="6DCA0AA0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Организация и расширение сотрудничества с образовательными учреждениями муниципалитета по сопровождению одаренных детей. </w:t>
      </w:r>
    </w:p>
    <w:p w14:paraId="7B069954" w14:textId="77777777" w:rsidR="004B48C7" w:rsidRPr="004B48C7" w:rsidRDefault="004B48C7" w:rsidP="004B48C7">
      <w:pPr>
        <w:pStyle w:val="a4"/>
        <w:numPr>
          <w:ilvl w:val="0"/>
          <w:numId w:val="25"/>
        </w:numPr>
        <w:spacing w:after="0" w:line="314" w:lineRule="auto"/>
        <w:ind w:right="843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   </w:t>
      </w:r>
    </w:p>
    <w:p w14:paraId="4735196F" w14:textId="77777777" w:rsidR="004B48C7" w:rsidRDefault="004B48C7" w:rsidP="004B48C7">
      <w:pPr>
        <w:pStyle w:val="a4"/>
        <w:numPr>
          <w:ilvl w:val="0"/>
          <w:numId w:val="25"/>
        </w:numPr>
        <w:spacing w:after="0" w:line="314" w:lineRule="auto"/>
        <w:ind w:right="843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Продолжить работу по предупреждению отклонений в освоении учащимися обязательного минимума содержания образования по предметам. </w:t>
      </w:r>
    </w:p>
    <w:p w14:paraId="5B1DA325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Совершенствовать открытые уроки как важнейшее направление повышения качества учебно-воспитательного процесс. </w:t>
      </w:r>
    </w:p>
    <w:p w14:paraId="1B08AAE5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Осуществлять взаимопосещение уроков, совершенствуя аналитическую  деятельность. </w:t>
      </w:r>
    </w:p>
    <w:p w14:paraId="3690CE9C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Проводить мониторинг педагогической деятельности учителя с целью повышения качества и эффективности образовательного процесса </w:t>
      </w:r>
    </w:p>
    <w:p w14:paraId="6C531215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>Повысить уровень подготовки учащихся к  ОГЭ  по предметам естественно</w:t>
      </w:r>
      <w:r>
        <w:rPr>
          <w:rFonts w:ascii="Times New Roman" w:eastAsia="Times New Roman" w:hAnsi="Times New Roman" w:cs="Times New Roman"/>
          <w:sz w:val="28"/>
        </w:rPr>
        <w:t>-</w:t>
      </w:r>
      <w:r w:rsidRPr="004B48C7">
        <w:rPr>
          <w:rFonts w:ascii="Times New Roman" w:eastAsia="Times New Roman" w:hAnsi="Times New Roman" w:cs="Times New Roman"/>
          <w:sz w:val="28"/>
        </w:rPr>
        <w:t xml:space="preserve">математического цикла через внедрение современных образовательных технологий (проектной, исследовательской, ИКТ). </w:t>
      </w:r>
    </w:p>
    <w:p w14:paraId="49E9A08C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>Повышать качество образования и развивать интерес к дисциплинам физико</w:t>
      </w:r>
      <w:r>
        <w:rPr>
          <w:rFonts w:ascii="Times New Roman" w:eastAsia="Times New Roman" w:hAnsi="Times New Roman" w:cs="Times New Roman"/>
          <w:sz w:val="28"/>
        </w:rPr>
        <w:t>-</w:t>
      </w:r>
      <w:r w:rsidRPr="004B48C7">
        <w:rPr>
          <w:rFonts w:ascii="Times New Roman" w:eastAsia="Times New Roman" w:hAnsi="Times New Roman" w:cs="Times New Roman"/>
          <w:sz w:val="28"/>
        </w:rPr>
        <w:t xml:space="preserve">математического цикла, используя деятельностный подход в обучении, организацию проектной деятельности учащихся и кружковую работу по предметам. </w:t>
      </w:r>
    </w:p>
    <w:p w14:paraId="22C0EA83" w14:textId="77777777" w:rsidR="004B48C7" w:rsidRDefault="004B48C7" w:rsidP="004B48C7">
      <w:pPr>
        <w:pStyle w:val="a4"/>
        <w:numPr>
          <w:ilvl w:val="0"/>
          <w:numId w:val="25"/>
        </w:numPr>
        <w:spacing w:after="55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Активизировать деятельность членов педагогического коллектива в творческих проектах, конкурсах, фестивалях, дистанционных олимпиадах. </w:t>
      </w:r>
    </w:p>
    <w:p w14:paraId="5DF15A49" w14:textId="77777777" w:rsidR="004B48C7" w:rsidRDefault="004B48C7" w:rsidP="004B48C7">
      <w:pPr>
        <w:pStyle w:val="a4"/>
        <w:numPr>
          <w:ilvl w:val="0"/>
          <w:numId w:val="25"/>
        </w:numPr>
        <w:spacing w:after="12" w:line="269" w:lineRule="auto"/>
        <w:ind w:right="579"/>
        <w:jc w:val="both"/>
      </w:pPr>
      <w:r w:rsidRPr="004B48C7">
        <w:rPr>
          <w:rFonts w:ascii="Times New Roman" w:eastAsia="Times New Roman" w:hAnsi="Times New Roman" w:cs="Times New Roman"/>
          <w:sz w:val="28"/>
        </w:rPr>
        <w:t xml:space="preserve">Расширить ИКТ – компетентность учителей и учащихся. </w:t>
      </w:r>
    </w:p>
    <w:p w14:paraId="0F21934A" w14:textId="77777777" w:rsidR="00A45F8A" w:rsidRDefault="00A45F8A" w:rsidP="00FE5AC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C3F86" w14:textId="77777777" w:rsidR="004B48C7" w:rsidRDefault="004B48C7" w:rsidP="00FE5AC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DAFA6" w14:textId="77777777" w:rsidR="004B48C7" w:rsidRPr="00015FFC" w:rsidRDefault="004B48C7" w:rsidP="00FE5AC8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u w:val="single"/>
        </w:rPr>
      </w:pPr>
    </w:p>
    <w:p w14:paraId="0C086772" w14:textId="77777777" w:rsidR="00A45F8A" w:rsidRPr="0091095F" w:rsidRDefault="00A45F8A" w:rsidP="00A45F8A">
      <w:pPr>
        <w:rPr>
          <w:rFonts w:ascii="Times New Roman" w:hAnsi="Times New Roman"/>
          <w:b/>
          <w:sz w:val="28"/>
          <w:szCs w:val="24"/>
        </w:rPr>
      </w:pPr>
      <w:r w:rsidRPr="0091095F">
        <w:rPr>
          <w:rFonts w:ascii="Times New Roman" w:hAnsi="Times New Roman"/>
          <w:b/>
          <w:sz w:val="28"/>
          <w:szCs w:val="24"/>
        </w:rPr>
        <w:t>В функции  школьного методического объединения входит следующее:</w:t>
      </w:r>
    </w:p>
    <w:p w14:paraId="397548B8" w14:textId="77777777" w:rsidR="00A45F8A" w:rsidRPr="0091095F" w:rsidRDefault="00A45F8A" w:rsidP="00A45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1095F">
        <w:rPr>
          <w:rStyle w:val="a6"/>
          <w:rFonts w:ascii="Times New Roman" w:hAnsi="Times New Roman"/>
          <w:b w:val="0"/>
          <w:sz w:val="28"/>
          <w:szCs w:val="24"/>
        </w:rPr>
        <w:t>Быть проводником новых знаний о нормативных актах МО РФ, других вышестоящих организаций, о достижениях психолого – педагогической науки, передового педагогического опыта, о современных образовательных технологиях, о других материалах и документах, ориентированных на деятельность по модернизации образования;</w:t>
      </w:r>
    </w:p>
    <w:p w14:paraId="63739F8C" w14:textId="77777777" w:rsidR="00A45F8A" w:rsidRPr="0091095F" w:rsidRDefault="00A45F8A" w:rsidP="00A45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1095F">
        <w:rPr>
          <w:rStyle w:val="a6"/>
          <w:rFonts w:ascii="Times New Roman" w:hAnsi="Times New Roman"/>
          <w:b w:val="0"/>
          <w:sz w:val="28"/>
          <w:szCs w:val="24"/>
        </w:rPr>
        <w:t>Создавать необходимые условия для творческого осмысления вышеуказанных документов, материалов в целях определения наиболее эффективных путей и средств реализации их  решений и рекомендаций; трансформирования их ведущих идей с учетом специфики и приоритетных направлений развития МОУ;</w:t>
      </w:r>
    </w:p>
    <w:p w14:paraId="65BC9C7E" w14:textId="77777777" w:rsidR="00A45F8A" w:rsidRPr="0091095F" w:rsidRDefault="00A45F8A" w:rsidP="00A45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1095F">
        <w:rPr>
          <w:rStyle w:val="a6"/>
          <w:rFonts w:ascii="Times New Roman" w:hAnsi="Times New Roman"/>
          <w:b w:val="0"/>
          <w:sz w:val="28"/>
          <w:szCs w:val="24"/>
        </w:rPr>
        <w:t>Формировать мотивационную сферу, ориентированную на развитие творческой деятельности учителей;</w:t>
      </w:r>
    </w:p>
    <w:p w14:paraId="0FCC776D" w14:textId="77777777" w:rsidR="00A45F8A" w:rsidRPr="0091095F" w:rsidRDefault="00A45F8A" w:rsidP="00A45F8A">
      <w:pPr>
        <w:numPr>
          <w:ilvl w:val="0"/>
          <w:numId w:val="10"/>
        </w:num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4"/>
        </w:rPr>
      </w:pPr>
      <w:r w:rsidRPr="0091095F">
        <w:rPr>
          <w:rStyle w:val="a6"/>
          <w:rFonts w:ascii="Times New Roman" w:hAnsi="Times New Roman"/>
          <w:b w:val="0"/>
          <w:sz w:val="28"/>
          <w:szCs w:val="24"/>
        </w:rPr>
        <w:t>Быть инициатором конкретных инноваций.</w:t>
      </w:r>
    </w:p>
    <w:p w14:paraId="320E486C" w14:textId="77777777" w:rsidR="00BC7A65" w:rsidRPr="0091095F" w:rsidRDefault="00BC7A65" w:rsidP="00BC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FD1712" w14:textId="77777777" w:rsidR="00BC7A65" w:rsidRPr="0091095F" w:rsidRDefault="00BC7A65" w:rsidP="00BC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095F">
        <w:rPr>
          <w:rFonts w:ascii="Times New Roman" w:hAnsi="Times New Roman" w:cs="Times New Roman"/>
          <w:b/>
          <w:sz w:val="28"/>
          <w:szCs w:val="28"/>
          <w:u w:val="single"/>
        </w:rPr>
        <w:t xml:space="preserve">Ожидаемые результаты: </w:t>
      </w:r>
    </w:p>
    <w:p w14:paraId="506B0473" w14:textId="77777777" w:rsidR="00BC7A65" w:rsidRPr="0091095F" w:rsidRDefault="00BC7A65" w:rsidP="00302FE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95F">
        <w:rPr>
          <w:rFonts w:ascii="Times New Roman" w:hAnsi="Times New Roman" w:cs="Times New Roman"/>
          <w:sz w:val="28"/>
          <w:szCs w:val="28"/>
        </w:rPr>
        <w:t>Повышение качества образования по предметам</w:t>
      </w:r>
      <w:r w:rsidR="00302FE1" w:rsidRPr="0091095F">
        <w:rPr>
          <w:rFonts w:ascii="Times New Roman" w:hAnsi="Times New Roman" w:cs="Times New Roman"/>
          <w:sz w:val="28"/>
          <w:szCs w:val="28"/>
        </w:rPr>
        <w:t>.</w:t>
      </w:r>
    </w:p>
    <w:p w14:paraId="349693BC" w14:textId="77777777" w:rsidR="00BC7A65" w:rsidRPr="0091095F" w:rsidRDefault="00BC7A65" w:rsidP="00302FE1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95F">
        <w:rPr>
          <w:rFonts w:ascii="Times New Roman" w:hAnsi="Times New Roman" w:cs="Times New Roman"/>
          <w:sz w:val="28"/>
          <w:szCs w:val="28"/>
        </w:rPr>
        <w:t>Использование педагогами современных технологий в образовательном процессе</w:t>
      </w:r>
      <w:r w:rsidR="00302FE1" w:rsidRPr="0091095F">
        <w:rPr>
          <w:rFonts w:ascii="Times New Roman" w:hAnsi="Times New Roman" w:cs="Times New Roman"/>
          <w:sz w:val="28"/>
          <w:szCs w:val="28"/>
        </w:rPr>
        <w:t>.</w:t>
      </w:r>
    </w:p>
    <w:p w14:paraId="0FAE529D" w14:textId="77777777" w:rsidR="00D30D28" w:rsidRPr="0091095F" w:rsidRDefault="00BC7A65" w:rsidP="00D56CE2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95F">
        <w:rPr>
          <w:rFonts w:ascii="Times New Roman" w:hAnsi="Times New Roman" w:cs="Times New Roman"/>
          <w:sz w:val="28"/>
          <w:szCs w:val="28"/>
        </w:rPr>
        <w:t>Профессиональное самообразование и творческое раскрытие потенциала учителей.</w:t>
      </w:r>
    </w:p>
    <w:p w14:paraId="2DA4172B" w14:textId="77777777" w:rsidR="00A71EA3" w:rsidRDefault="00A71EA3" w:rsidP="00197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9A710" w14:textId="77777777" w:rsidR="00A128C7" w:rsidRPr="00A128C7" w:rsidRDefault="00A128C7" w:rsidP="00A128C7">
      <w:pPr>
        <w:spacing w:after="27" w:line="271" w:lineRule="auto"/>
        <w:ind w:right="146"/>
        <w:jc w:val="center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b/>
          <w:i/>
          <w:sz w:val="28"/>
        </w:rPr>
        <w:t>Основные направления деятельности работы ШМО учителей естественно – математического цикла</w:t>
      </w:r>
    </w:p>
    <w:p w14:paraId="722ACD80" w14:textId="77777777" w:rsidR="00A128C7" w:rsidRPr="00A128C7" w:rsidRDefault="00A128C7" w:rsidP="00A128C7">
      <w:pPr>
        <w:numPr>
          <w:ilvl w:val="0"/>
          <w:numId w:val="17"/>
        </w:numPr>
        <w:spacing w:after="0" w:line="259" w:lineRule="auto"/>
        <w:ind w:left="142" w:right="-13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i/>
          <w:sz w:val="28"/>
        </w:rPr>
        <w:t>Повышение методического уровня учитель математики, информатики и физики</w:t>
      </w:r>
      <w:r>
        <w:rPr>
          <w:rFonts w:ascii="Times New Roman" w:hAnsi="Times New Roman" w:cs="Times New Roman"/>
          <w:i/>
          <w:sz w:val="28"/>
        </w:rPr>
        <w:t xml:space="preserve">. </w:t>
      </w:r>
      <w:r w:rsidRPr="00A128C7">
        <w:rPr>
          <w:rFonts w:ascii="Times New Roman" w:hAnsi="Times New Roman" w:cs="Times New Roman"/>
          <w:i/>
          <w:sz w:val="28"/>
        </w:rPr>
        <w:t xml:space="preserve"> Работать над повышением профессионального, методического уровня учителей по следующему плану:  </w:t>
      </w:r>
    </w:p>
    <w:p w14:paraId="6F1AACA5" w14:textId="77777777" w:rsidR="00A128C7" w:rsidRP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Изучить материалы по внедрению ФГОС ООО. Повысить профессиональную компетентность педагогов по внедрению ФГОСа в 5-9-х классах по математике. </w:t>
      </w:r>
    </w:p>
    <w:p w14:paraId="6D5E2D99" w14:textId="77777777" w:rsidR="00A128C7" w:rsidRP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Изучить инновационные технологии в обучении предмета.  </w:t>
      </w:r>
    </w:p>
    <w:p w14:paraId="510849EE" w14:textId="77777777" w:rsidR="00A128C7" w:rsidRP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Проводить открытые уроки, круглые столы по вопросам методики преподавания предметов. </w:t>
      </w:r>
    </w:p>
    <w:p w14:paraId="46091956" w14:textId="77777777" w:rsidR="00A128C7" w:rsidRP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>Участвовать в профессиональных конкурсах и фестивалях.</w:t>
      </w:r>
    </w:p>
    <w:p w14:paraId="661DC4F7" w14:textId="77777777" w:rsidR="00A128C7" w:rsidRP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Участвовать в работе педагогических советов, научно-практических конференций, районных семинаров учителей математики, информатики. </w:t>
      </w:r>
    </w:p>
    <w:p w14:paraId="1F1A37EF" w14:textId="77777777" w:rsidR="00A128C7" w:rsidRP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Использовать опыт передовых учителей. Изучать Интернет ресурсы.  </w:t>
      </w:r>
    </w:p>
    <w:p w14:paraId="4BE09D7F" w14:textId="77777777" w:rsidR="00A128C7" w:rsidRP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Обобщить и распространить опыт работы учителей ШМО. </w:t>
      </w:r>
    </w:p>
    <w:p w14:paraId="0306EA88" w14:textId="77777777" w:rsidR="00A128C7" w:rsidRDefault="00A128C7" w:rsidP="00A128C7">
      <w:pPr>
        <w:numPr>
          <w:ilvl w:val="1"/>
          <w:numId w:val="17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Повысить свою квалификацию, обучаясь в различных очных и дистанционных курсах по повышению квалификации учителей.  </w:t>
      </w:r>
    </w:p>
    <w:p w14:paraId="3B600B45" w14:textId="77777777" w:rsidR="00A128C7" w:rsidRPr="00A128C7" w:rsidRDefault="00A128C7" w:rsidP="00A128C7">
      <w:pPr>
        <w:spacing w:after="5" w:line="268" w:lineRule="auto"/>
        <w:ind w:left="1077" w:right="841"/>
        <w:jc w:val="both"/>
        <w:rPr>
          <w:rFonts w:ascii="Times New Roman" w:hAnsi="Times New Roman" w:cs="Times New Roman"/>
          <w:sz w:val="28"/>
        </w:rPr>
      </w:pPr>
    </w:p>
    <w:p w14:paraId="6E9D21D2" w14:textId="77777777" w:rsidR="00A128C7" w:rsidRPr="00A128C7" w:rsidRDefault="00A128C7" w:rsidP="00A128C7">
      <w:pPr>
        <w:spacing w:after="24" w:line="259" w:lineRule="auto"/>
        <w:ind w:right="4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2.</w:t>
      </w:r>
      <w:r w:rsidRPr="00A128C7">
        <w:rPr>
          <w:rFonts w:ascii="Times New Roman" w:hAnsi="Times New Roman" w:cs="Times New Roman"/>
          <w:i/>
          <w:sz w:val="28"/>
        </w:rPr>
        <w:t xml:space="preserve">Повышение успеваемости и качества знаний по предметам ЕМЦ: </w:t>
      </w:r>
      <w:r w:rsidRPr="00A128C7">
        <w:rPr>
          <w:rFonts w:ascii="Times New Roman" w:hAnsi="Times New Roman" w:cs="Times New Roman"/>
          <w:sz w:val="28"/>
        </w:rPr>
        <w:t xml:space="preserve">  </w:t>
      </w:r>
    </w:p>
    <w:p w14:paraId="1D275846" w14:textId="77777777" w:rsidR="00A128C7" w:rsidRP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A128C7">
        <w:rPr>
          <w:rFonts w:ascii="Times New Roman" w:hAnsi="Times New Roman" w:cs="Times New Roman"/>
          <w:sz w:val="28"/>
        </w:rPr>
        <w:t xml:space="preserve">.Добиваться усвоения знаний и навыков по предмету в соответствии с требованиями государственных стандартов образования. </w:t>
      </w:r>
    </w:p>
    <w:p w14:paraId="097226F6" w14:textId="77777777" w:rsid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A128C7">
        <w:rPr>
          <w:rFonts w:ascii="Times New Roman" w:hAnsi="Times New Roman" w:cs="Times New Roman"/>
          <w:sz w:val="28"/>
        </w:rPr>
        <w:t xml:space="preserve">Применять современные, инновационные методы обучения. </w:t>
      </w:r>
    </w:p>
    <w:p w14:paraId="7B4D6150" w14:textId="77777777" w:rsid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A128C7">
        <w:rPr>
          <w:rFonts w:ascii="Times New Roman" w:hAnsi="Times New Roman" w:cs="Times New Roman"/>
          <w:sz w:val="28"/>
        </w:rPr>
        <w:t xml:space="preserve">Вести целенаправленную работу по ликвидации пробелов знаний учащихся. </w:t>
      </w:r>
    </w:p>
    <w:p w14:paraId="629B31DF" w14:textId="77777777" w:rsid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A128C7">
        <w:rPr>
          <w:rFonts w:ascii="Times New Roman" w:hAnsi="Times New Roman" w:cs="Times New Roman"/>
          <w:sz w:val="28"/>
        </w:rPr>
        <w:t xml:space="preserve">Обращать особое внимание на мотивацию деятельности ученика на уроке. </w:t>
      </w:r>
    </w:p>
    <w:p w14:paraId="76D522EE" w14:textId="77777777" w:rsid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A128C7">
        <w:rPr>
          <w:rFonts w:ascii="Times New Roman" w:hAnsi="Times New Roman" w:cs="Times New Roman"/>
          <w:sz w:val="28"/>
        </w:rPr>
        <w:t xml:space="preserve">Создать комфортные условия работы для всех учащихся на уроках. </w:t>
      </w:r>
    </w:p>
    <w:p w14:paraId="69AA0C61" w14:textId="77777777" w:rsid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A128C7">
        <w:rPr>
          <w:rFonts w:ascii="Times New Roman" w:hAnsi="Times New Roman" w:cs="Times New Roman"/>
          <w:sz w:val="28"/>
        </w:rPr>
        <w:t xml:space="preserve">Дополнительные занятия  использовать для расширенного изучения отдельных вопросов школьной математики, физики и информатики. </w:t>
      </w:r>
    </w:p>
    <w:p w14:paraId="3BA9D242" w14:textId="77777777" w:rsid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 w:rsidRPr="00A128C7">
        <w:rPr>
          <w:rFonts w:ascii="Times New Roman" w:hAnsi="Times New Roman" w:cs="Times New Roman"/>
          <w:sz w:val="28"/>
        </w:rPr>
        <w:t xml:space="preserve">Практиковать разноуровневые контрольные работы, тесты с учетом уровня подготовленности учащихся. </w:t>
      </w:r>
    </w:p>
    <w:p w14:paraId="7CF412D4" w14:textId="77777777" w:rsidR="00A128C7" w:rsidRPr="00A128C7" w:rsidRDefault="00A128C7" w:rsidP="00A128C7">
      <w:pPr>
        <w:spacing w:after="24" w:line="259" w:lineRule="auto"/>
        <w:ind w:left="1077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Pr="00A128C7">
        <w:rPr>
          <w:rFonts w:ascii="Times New Roman" w:hAnsi="Times New Roman" w:cs="Times New Roman"/>
          <w:sz w:val="28"/>
        </w:rPr>
        <w:t xml:space="preserve">Вести качественную работу по подготовке учащихся к ОГЭ и ЕГЭ. </w:t>
      </w:r>
    </w:p>
    <w:p w14:paraId="3A833B96" w14:textId="77777777" w:rsidR="00A128C7" w:rsidRPr="00A128C7" w:rsidRDefault="00A128C7" w:rsidP="00A128C7">
      <w:pPr>
        <w:spacing w:after="22" w:line="259" w:lineRule="auto"/>
        <w:ind w:left="852" w:right="-13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 </w:t>
      </w:r>
    </w:p>
    <w:p w14:paraId="5791CAF9" w14:textId="77777777" w:rsidR="00A128C7" w:rsidRPr="00A128C7" w:rsidRDefault="00A128C7" w:rsidP="00A128C7">
      <w:pPr>
        <w:spacing w:after="24" w:line="259" w:lineRule="auto"/>
        <w:ind w:left="360" w:right="-1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3.</w:t>
      </w:r>
      <w:r w:rsidRPr="00A128C7">
        <w:rPr>
          <w:rFonts w:ascii="Times New Roman" w:hAnsi="Times New Roman" w:cs="Times New Roman"/>
          <w:i/>
          <w:sz w:val="28"/>
        </w:rPr>
        <w:t xml:space="preserve">Работа с одаренными детьми </w:t>
      </w:r>
    </w:p>
    <w:p w14:paraId="0F24985D" w14:textId="77777777" w:rsidR="00A128C7" w:rsidRPr="00A128C7" w:rsidRDefault="00A128C7" w:rsidP="00A128C7">
      <w:pPr>
        <w:numPr>
          <w:ilvl w:val="0"/>
          <w:numId w:val="18"/>
        </w:numPr>
        <w:spacing w:after="5" w:line="268" w:lineRule="auto"/>
        <w:ind w:right="-13" w:hanging="1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Выявление одаренных детей по результатам творческих заданий по предметам, олимпиадам. </w:t>
      </w:r>
    </w:p>
    <w:p w14:paraId="09F5DC77" w14:textId="77777777" w:rsidR="00A128C7" w:rsidRPr="00A128C7" w:rsidRDefault="00A128C7" w:rsidP="00A128C7">
      <w:pPr>
        <w:numPr>
          <w:ilvl w:val="0"/>
          <w:numId w:val="18"/>
        </w:numPr>
        <w:spacing w:after="5" w:line="268" w:lineRule="auto"/>
        <w:ind w:right="-13" w:hanging="1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Организация индивидуальных занятий с одаренными детьми, привлечение их к участию в научно-практических конференциях. </w:t>
      </w:r>
    </w:p>
    <w:p w14:paraId="381768F1" w14:textId="77777777" w:rsidR="00A128C7" w:rsidRPr="00A128C7" w:rsidRDefault="00A128C7" w:rsidP="00A128C7">
      <w:pPr>
        <w:numPr>
          <w:ilvl w:val="0"/>
          <w:numId w:val="18"/>
        </w:numPr>
        <w:spacing w:after="5" w:line="268" w:lineRule="auto"/>
        <w:ind w:right="-13" w:hanging="1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Обучение учащихся работе с научной литературой, со справочниками по предмету; использованию Интернета для получения дополнительного материала. </w:t>
      </w:r>
    </w:p>
    <w:p w14:paraId="7521C9BA" w14:textId="77777777" w:rsidR="00A128C7" w:rsidRDefault="00A128C7" w:rsidP="00A128C7">
      <w:pPr>
        <w:numPr>
          <w:ilvl w:val="0"/>
          <w:numId w:val="18"/>
        </w:numPr>
        <w:spacing w:after="27" w:line="255" w:lineRule="auto"/>
        <w:ind w:right="-13" w:hanging="1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Подготовка и участие в конкурсах, очных  и заочных олимпиадах по предметам ЕМЦ. </w:t>
      </w:r>
    </w:p>
    <w:p w14:paraId="2C44DF28" w14:textId="77777777" w:rsidR="00A128C7" w:rsidRPr="00A128C7" w:rsidRDefault="00A128C7" w:rsidP="00A128C7">
      <w:pPr>
        <w:spacing w:after="27" w:line="255" w:lineRule="auto"/>
        <w:ind w:left="862" w:right="-13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5. Способствовать творческому росту ученика, создавая комфортные условия для развития его личности. </w:t>
      </w:r>
    </w:p>
    <w:p w14:paraId="6931BB4C" w14:textId="77777777" w:rsidR="00A128C7" w:rsidRDefault="00A128C7" w:rsidP="00A128C7">
      <w:pPr>
        <w:ind w:left="1134" w:right="-13" w:hanging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Pr="00A128C7">
        <w:rPr>
          <w:rFonts w:ascii="Times New Roman" w:hAnsi="Times New Roman" w:cs="Times New Roman"/>
          <w:sz w:val="28"/>
        </w:rPr>
        <w:t>6. Использовать опыт передовых учителей России. Изучать Интернет ресу</w:t>
      </w:r>
      <w:r>
        <w:rPr>
          <w:rFonts w:ascii="Times New Roman" w:hAnsi="Times New Roman" w:cs="Times New Roman"/>
          <w:sz w:val="28"/>
        </w:rPr>
        <w:t>рсы.</w:t>
      </w:r>
    </w:p>
    <w:p w14:paraId="33EB5489" w14:textId="77777777" w:rsidR="00A128C7" w:rsidRPr="00A128C7" w:rsidRDefault="00A128C7" w:rsidP="00A128C7">
      <w:pPr>
        <w:ind w:left="1134" w:right="-13" w:hanging="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A128C7">
        <w:rPr>
          <w:rFonts w:ascii="Times New Roman" w:hAnsi="Times New Roman" w:cs="Times New Roman"/>
          <w:sz w:val="28"/>
        </w:rPr>
        <w:t xml:space="preserve">7. Обобщить и распространить опыт работы учителей ШМО. </w:t>
      </w:r>
    </w:p>
    <w:p w14:paraId="6616E442" w14:textId="77777777" w:rsidR="00A128C7" w:rsidRPr="00A128C7" w:rsidRDefault="00A128C7" w:rsidP="00A128C7">
      <w:pPr>
        <w:spacing w:after="22" w:line="259" w:lineRule="auto"/>
        <w:ind w:left="852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 </w:t>
      </w:r>
    </w:p>
    <w:p w14:paraId="173FA5AD" w14:textId="77777777" w:rsidR="00A128C7" w:rsidRPr="00A128C7" w:rsidRDefault="00A128C7" w:rsidP="00A128C7">
      <w:pPr>
        <w:numPr>
          <w:ilvl w:val="0"/>
          <w:numId w:val="19"/>
        </w:numPr>
        <w:spacing w:after="24" w:line="259" w:lineRule="auto"/>
        <w:ind w:right="407" w:hanging="24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i/>
          <w:sz w:val="28"/>
        </w:rPr>
        <w:t xml:space="preserve">Внеклассная работа </w:t>
      </w:r>
    </w:p>
    <w:p w14:paraId="7FC38E53" w14:textId="77777777" w:rsidR="00A128C7" w:rsidRPr="00A128C7" w:rsidRDefault="00A128C7" w:rsidP="00A128C7">
      <w:pPr>
        <w:numPr>
          <w:ilvl w:val="1"/>
          <w:numId w:val="19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Подготовка и проведение предметной недели (по особому плану). </w:t>
      </w:r>
    </w:p>
    <w:p w14:paraId="0C37F400" w14:textId="77777777" w:rsidR="00A128C7" w:rsidRPr="00A128C7" w:rsidRDefault="00A128C7" w:rsidP="00A128C7">
      <w:pPr>
        <w:numPr>
          <w:ilvl w:val="1"/>
          <w:numId w:val="19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Проведение школьной олимпиады по математике, биологии. Химии, физике, географии, информатике. </w:t>
      </w:r>
    </w:p>
    <w:p w14:paraId="59986290" w14:textId="77777777" w:rsidR="00A128C7" w:rsidRPr="00A128C7" w:rsidRDefault="00A128C7" w:rsidP="00A128C7">
      <w:pPr>
        <w:numPr>
          <w:ilvl w:val="1"/>
          <w:numId w:val="19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Подготовить учащихся к участию в различных олимпиадах и конкурсах по предметам. </w:t>
      </w:r>
    </w:p>
    <w:p w14:paraId="460A21DA" w14:textId="77777777" w:rsidR="00A128C7" w:rsidRPr="00A128C7" w:rsidRDefault="00A128C7" w:rsidP="00A128C7">
      <w:pPr>
        <w:numPr>
          <w:ilvl w:val="1"/>
          <w:numId w:val="19"/>
        </w:numPr>
        <w:spacing w:after="5" w:line="268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Участие в Муниципальном этапе ВОШ (математика, информатика, физика, биология, химия). </w:t>
      </w:r>
    </w:p>
    <w:p w14:paraId="0DC1857C" w14:textId="77777777" w:rsidR="00A128C7" w:rsidRPr="00A128C7" w:rsidRDefault="00A128C7" w:rsidP="00A128C7">
      <w:pPr>
        <w:spacing w:after="0" w:line="259" w:lineRule="auto"/>
        <w:ind w:left="852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 </w:t>
      </w:r>
    </w:p>
    <w:p w14:paraId="542A9EFE" w14:textId="77777777" w:rsidR="00A128C7" w:rsidRPr="00A128C7" w:rsidRDefault="00A128C7" w:rsidP="00A128C7">
      <w:pPr>
        <w:numPr>
          <w:ilvl w:val="0"/>
          <w:numId w:val="19"/>
        </w:numPr>
        <w:spacing w:after="24" w:line="259" w:lineRule="auto"/>
        <w:ind w:right="407" w:hanging="24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i/>
          <w:sz w:val="28"/>
        </w:rPr>
        <w:t xml:space="preserve">Совершенствование работы учителя: </w:t>
      </w:r>
    </w:p>
    <w:p w14:paraId="022251EA" w14:textId="77777777" w:rsidR="00A128C7" w:rsidRPr="00A128C7" w:rsidRDefault="00A128C7" w:rsidP="00A128C7">
      <w:pPr>
        <w:numPr>
          <w:ilvl w:val="1"/>
          <w:numId w:val="20"/>
        </w:numPr>
        <w:spacing w:after="2" w:line="255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lastRenderedPageBreak/>
        <w:t xml:space="preserve">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 </w:t>
      </w:r>
    </w:p>
    <w:p w14:paraId="79AD371A" w14:textId="77777777" w:rsidR="00A128C7" w:rsidRPr="00A128C7" w:rsidRDefault="00A128C7" w:rsidP="00A128C7">
      <w:pPr>
        <w:numPr>
          <w:ilvl w:val="1"/>
          <w:numId w:val="20"/>
        </w:numPr>
        <w:spacing w:after="2" w:line="255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 </w:t>
      </w:r>
    </w:p>
    <w:p w14:paraId="0527CA07" w14:textId="77777777" w:rsidR="00A128C7" w:rsidRPr="00A128C7" w:rsidRDefault="00A128C7" w:rsidP="00A128C7">
      <w:pPr>
        <w:numPr>
          <w:ilvl w:val="1"/>
          <w:numId w:val="20"/>
        </w:numPr>
        <w:spacing w:after="2" w:line="255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В условиях перехода учащихся выпускных классов к новым формам итоговой аттестации в виде тестов, сдачи экзамена независимым экспертам, готовить детей к таким испытаниям более тщательно, в том числе и психологически. </w:t>
      </w:r>
    </w:p>
    <w:p w14:paraId="627E1009" w14:textId="77777777" w:rsidR="00A128C7" w:rsidRPr="00A128C7" w:rsidRDefault="00A128C7" w:rsidP="00A128C7">
      <w:pPr>
        <w:numPr>
          <w:ilvl w:val="1"/>
          <w:numId w:val="20"/>
        </w:numPr>
        <w:spacing w:after="2" w:line="255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 </w:t>
      </w:r>
    </w:p>
    <w:p w14:paraId="193A0A87" w14:textId="77777777" w:rsidR="00A128C7" w:rsidRPr="00A128C7" w:rsidRDefault="00A128C7" w:rsidP="00A128C7">
      <w:pPr>
        <w:numPr>
          <w:ilvl w:val="1"/>
          <w:numId w:val="20"/>
        </w:numPr>
        <w:spacing w:after="2" w:line="255" w:lineRule="auto"/>
        <w:ind w:right="-13" w:hanging="360"/>
        <w:jc w:val="both"/>
        <w:rPr>
          <w:rFonts w:ascii="Times New Roman" w:hAnsi="Times New Roman" w:cs="Times New Roman"/>
          <w:sz w:val="28"/>
        </w:rPr>
      </w:pPr>
      <w:r w:rsidRPr="00A128C7">
        <w:rPr>
          <w:rFonts w:ascii="Times New Roman" w:hAnsi="Times New Roman" w:cs="Times New Roman"/>
          <w:sz w:val="28"/>
        </w:rPr>
        <w:t xml:space="preserve">Повседневная работа учителя по самообразованию. </w:t>
      </w:r>
    </w:p>
    <w:p w14:paraId="62B2AE0A" w14:textId="77777777" w:rsidR="00F94CCB" w:rsidRDefault="00F94CCB" w:rsidP="00A128C7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CB9D08" w14:textId="77777777" w:rsidR="009B5E51" w:rsidRDefault="009B5E51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542F38" w14:textId="77777777" w:rsidR="009B5E51" w:rsidRDefault="009B5E51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A4662A" w14:textId="77777777" w:rsidR="009B5E51" w:rsidRDefault="009B5E51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F0258A" w14:textId="77777777" w:rsidR="009B5E51" w:rsidRDefault="009B5E51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DCCF2A" w14:textId="77777777" w:rsidR="009B5E51" w:rsidRDefault="009B5E51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4424A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700E64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E4CF52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F25115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1D79BB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D3D260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3A85BE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298DD5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330CFA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85C28A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84FB4D" w14:textId="77777777" w:rsidR="00A128C7" w:rsidRDefault="00A128C7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A9AAA4" w14:textId="77777777" w:rsidR="009B5E51" w:rsidRDefault="009B5E51" w:rsidP="00FE5A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041E1B" w14:textId="77777777" w:rsidR="00302FE1" w:rsidRDefault="00197EB2" w:rsidP="00197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EB2">
        <w:rPr>
          <w:rFonts w:ascii="Times New Roman" w:hAnsi="Times New Roman" w:cs="Times New Roman"/>
          <w:b/>
          <w:bCs/>
          <w:sz w:val="28"/>
          <w:szCs w:val="28"/>
        </w:rPr>
        <w:t xml:space="preserve">Состав МО учителей естественно-математического цикла </w:t>
      </w:r>
    </w:p>
    <w:p w14:paraId="3003EB6B" w14:textId="77777777" w:rsidR="00197EB2" w:rsidRPr="00197EB2" w:rsidRDefault="00197EB2" w:rsidP="00197E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7EB2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4B48C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97EB2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FE5A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48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97EB2">
        <w:rPr>
          <w:rFonts w:ascii="Times New Roman" w:hAnsi="Times New Roman" w:cs="Times New Roman"/>
          <w:b/>
          <w:bCs/>
          <w:sz w:val="28"/>
          <w:szCs w:val="28"/>
        </w:rPr>
        <w:t xml:space="preserve"> уч.год</w:t>
      </w:r>
    </w:p>
    <w:tbl>
      <w:tblPr>
        <w:tblW w:w="10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55"/>
        <w:gridCol w:w="2439"/>
        <w:gridCol w:w="2410"/>
        <w:gridCol w:w="1559"/>
        <w:gridCol w:w="1530"/>
      </w:tblGrid>
      <w:tr w:rsidR="00D30D28" w:rsidRPr="00197EB2" w14:paraId="310E836C" w14:textId="77777777" w:rsidTr="00F94CCB">
        <w:tc>
          <w:tcPr>
            <w:tcW w:w="675" w:type="dxa"/>
          </w:tcPr>
          <w:p w14:paraId="216B3A25" w14:textId="77777777" w:rsidR="00D30D28" w:rsidRPr="00197EB2" w:rsidRDefault="00D30D28" w:rsidP="00A4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5" w:type="dxa"/>
            <w:shd w:val="clear" w:color="auto" w:fill="auto"/>
          </w:tcPr>
          <w:p w14:paraId="29A261DA" w14:textId="77777777" w:rsidR="00D30D28" w:rsidRPr="00197EB2" w:rsidRDefault="00D30D28" w:rsidP="00A4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B2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439" w:type="dxa"/>
          </w:tcPr>
          <w:p w14:paraId="5590BBD0" w14:textId="77777777" w:rsidR="00D30D28" w:rsidRPr="00197EB2" w:rsidRDefault="00D30D28" w:rsidP="00A4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(какое ОУ, когда закончил, специальность)</w:t>
            </w:r>
          </w:p>
        </w:tc>
        <w:tc>
          <w:tcPr>
            <w:tcW w:w="2410" w:type="dxa"/>
            <w:shd w:val="clear" w:color="auto" w:fill="auto"/>
          </w:tcPr>
          <w:p w14:paraId="2C820FAD" w14:textId="77777777" w:rsidR="00D30D28" w:rsidRPr="00197EB2" w:rsidRDefault="00D30D28" w:rsidP="00A4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B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shd w:val="clear" w:color="auto" w:fill="auto"/>
          </w:tcPr>
          <w:p w14:paraId="14A03605" w14:textId="77777777" w:rsidR="00D30D28" w:rsidRPr="00197EB2" w:rsidRDefault="00D30D28" w:rsidP="00A4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B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когда присвоена</w:t>
            </w:r>
          </w:p>
        </w:tc>
        <w:tc>
          <w:tcPr>
            <w:tcW w:w="1530" w:type="dxa"/>
            <w:shd w:val="clear" w:color="auto" w:fill="auto"/>
          </w:tcPr>
          <w:p w14:paraId="61450CF2" w14:textId="77777777" w:rsidR="00D30D28" w:rsidRPr="00197EB2" w:rsidRDefault="00D30D28" w:rsidP="00A45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B2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</w:tc>
      </w:tr>
      <w:tr w:rsidR="00D30D28" w:rsidRPr="00197EB2" w14:paraId="1BDAC90C" w14:textId="77777777" w:rsidTr="00F94CCB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14D4821B" w14:textId="77777777" w:rsidR="00D30D28" w:rsidRPr="00D30D28" w:rsidRDefault="00D30D28" w:rsidP="00A45F8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2155" w:type="dxa"/>
            <w:shd w:val="clear" w:color="auto" w:fill="auto"/>
          </w:tcPr>
          <w:p w14:paraId="378FFE4E" w14:textId="77777777" w:rsidR="00D30D28" w:rsidRPr="00D30D28" w:rsidRDefault="00D30D28" w:rsidP="00197EB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Артамонова Вера Анатольевна</w:t>
            </w:r>
          </w:p>
        </w:tc>
        <w:tc>
          <w:tcPr>
            <w:tcW w:w="2439" w:type="dxa"/>
          </w:tcPr>
          <w:p w14:paraId="2A1BCE87" w14:textId="77777777" w:rsidR="00D30D28" w:rsidRDefault="00D30D28" w:rsidP="00D30D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Высшее РГПИ</w:t>
            </w:r>
          </w:p>
          <w:p w14:paraId="07CEE2DE" w14:textId="77777777" w:rsidR="00D30D28" w:rsidRDefault="00D30D28" w:rsidP="00D30D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1986г.</w:t>
            </w:r>
          </w:p>
          <w:p w14:paraId="26E21F9D" w14:textId="77777777" w:rsidR="00D30D28" w:rsidRPr="00D30D28" w:rsidRDefault="00D30D28" w:rsidP="00D30D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математики</w:t>
            </w:r>
          </w:p>
        </w:tc>
        <w:tc>
          <w:tcPr>
            <w:tcW w:w="2410" w:type="dxa"/>
            <w:shd w:val="clear" w:color="auto" w:fill="auto"/>
          </w:tcPr>
          <w:p w14:paraId="4BE39005" w14:textId="77777777" w:rsidR="00D30D28" w:rsidRPr="00D30D28" w:rsidRDefault="00D30D28" w:rsidP="00A45F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математики</w:t>
            </w:r>
          </w:p>
          <w:p w14:paraId="7418DC51" w14:textId="77777777" w:rsidR="00D30D28" w:rsidRPr="00D30D28" w:rsidRDefault="00D4335A" w:rsidP="00A45F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Зам. директора по УВР</w:t>
            </w:r>
          </w:p>
        </w:tc>
        <w:tc>
          <w:tcPr>
            <w:tcW w:w="1559" w:type="dxa"/>
            <w:shd w:val="clear" w:color="auto" w:fill="auto"/>
          </w:tcPr>
          <w:p w14:paraId="78C8FAB8" w14:textId="77777777" w:rsidR="00D30D28" w:rsidRDefault="00D30D28" w:rsidP="00A45F8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Первая</w:t>
            </w:r>
          </w:p>
          <w:p w14:paraId="5147693E" w14:textId="77777777" w:rsidR="00D30D28" w:rsidRPr="00D30D28" w:rsidRDefault="00D30D28" w:rsidP="00A45F8A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27.02.2015г</w:t>
            </w:r>
          </w:p>
        </w:tc>
        <w:tc>
          <w:tcPr>
            <w:tcW w:w="1530" w:type="dxa"/>
            <w:shd w:val="clear" w:color="auto" w:fill="auto"/>
          </w:tcPr>
          <w:p w14:paraId="3B9D47DD" w14:textId="5586B9A1" w:rsidR="00D30D28" w:rsidRPr="00D30D28" w:rsidRDefault="00275BBE" w:rsidP="004B48C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40</w:t>
            </w:r>
          </w:p>
        </w:tc>
      </w:tr>
      <w:tr w:rsidR="00F94CCB" w:rsidRPr="00197EB2" w14:paraId="5F64F7C4" w14:textId="77777777" w:rsidTr="00F94CCB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335F8A15" w14:textId="77777777" w:rsidR="00F94CCB" w:rsidRPr="00D30D28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14:paraId="73410E5C" w14:textId="77777777" w:rsidR="00F94CCB" w:rsidRPr="00D30D28" w:rsidRDefault="00F94CCB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Вильховченко Виктория Викторовна</w:t>
            </w:r>
          </w:p>
        </w:tc>
        <w:tc>
          <w:tcPr>
            <w:tcW w:w="2439" w:type="dxa"/>
          </w:tcPr>
          <w:p w14:paraId="21D0CB3F" w14:textId="77777777" w:rsidR="00F94CCB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Высшее РГПИ</w:t>
            </w:r>
          </w:p>
          <w:p w14:paraId="6211F20C" w14:textId="77777777" w:rsidR="00F94CCB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2000г.</w:t>
            </w:r>
          </w:p>
          <w:p w14:paraId="657F9F1B" w14:textId="77777777" w:rsidR="00F94CCB" w:rsidRPr="00D30D28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математики</w:t>
            </w:r>
          </w:p>
        </w:tc>
        <w:tc>
          <w:tcPr>
            <w:tcW w:w="2410" w:type="dxa"/>
            <w:shd w:val="clear" w:color="auto" w:fill="auto"/>
          </w:tcPr>
          <w:p w14:paraId="6C07CC76" w14:textId="77777777" w:rsidR="00F94CCB" w:rsidRPr="00D30D28" w:rsidRDefault="00F94CCB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Учитель математики </w:t>
            </w:r>
          </w:p>
        </w:tc>
        <w:tc>
          <w:tcPr>
            <w:tcW w:w="1559" w:type="dxa"/>
            <w:shd w:val="clear" w:color="auto" w:fill="auto"/>
          </w:tcPr>
          <w:p w14:paraId="023BBC2A" w14:textId="77777777" w:rsidR="00F94CCB" w:rsidRPr="00D30D28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На соответствие</w:t>
            </w:r>
          </w:p>
        </w:tc>
        <w:tc>
          <w:tcPr>
            <w:tcW w:w="1530" w:type="dxa"/>
            <w:shd w:val="clear" w:color="auto" w:fill="auto"/>
          </w:tcPr>
          <w:p w14:paraId="48AE3CF2" w14:textId="77777777" w:rsidR="00F94CCB" w:rsidRPr="00D30D28" w:rsidRDefault="00F94CCB" w:rsidP="004B48C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  <w:r w:rsidR="004B48C7"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</w:tr>
      <w:tr w:rsidR="00F94CCB" w:rsidRPr="00197EB2" w14:paraId="0DBA0AD9" w14:textId="77777777" w:rsidTr="00F94CCB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09D861AE" w14:textId="545EC7D7" w:rsidR="00F94CCB" w:rsidRPr="00561439" w:rsidRDefault="00E521D5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2155" w:type="dxa"/>
            <w:shd w:val="clear" w:color="auto" w:fill="auto"/>
          </w:tcPr>
          <w:p w14:paraId="4D280B7B" w14:textId="77777777" w:rsidR="00F94CCB" w:rsidRPr="00561439" w:rsidRDefault="00F94CCB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61439">
              <w:rPr>
                <w:rFonts w:ascii="Times New Roman" w:hAnsi="Times New Roman" w:cs="Times New Roman"/>
                <w:bCs/>
                <w:sz w:val="24"/>
                <w:szCs w:val="28"/>
              </w:rPr>
              <w:t>Кармазина Нина Петровна</w:t>
            </w:r>
          </w:p>
        </w:tc>
        <w:tc>
          <w:tcPr>
            <w:tcW w:w="2439" w:type="dxa"/>
          </w:tcPr>
          <w:p w14:paraId="144D3B2A" w14:textId="77777777" w:rsidR="00F94CCB" w:rsidRDefault="00561439" w:rsidP="0056143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Высшее, РГПИ</w:t>
            </w:r>
          </w:p>
          <w:p w14:paraId="71E366B0" w14:textId="77777777" w:rsidR="00561439" w:rsidRDefault="00561439" w:rsidP="0056143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1989г.</w:t>
            </w:r>
          </w:p>
          <w:p w14:paraId="3BE76320" w14:textId="77777777" w:rsidR="00561439" w:rsidRPr="00561439" w:rsidRDefault="00561439" w:rsidP="00561439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математики</w:t>
            </w:r>
          </w:p>
        </w:tc>
        <w:tc>
          <w:tcPr>
            <w:tcW w:w="2410" w:type="dxa"/>
            <w:shd w:val="clear" w:color="auto" w:fill="auto"/>
          </w:tcPr>
          <w:p w14:paraId="36D29FC3" w14:textId="77777777" w:rsidR="00F94CCB" w:rsidRPr="00561439" w:rsidRDefault="00F94CCB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61439"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информатики</w:t>
            </w:r>
          </w:p>
        </w:tc>
        <w:tc>
          <w:tcPr>
            <w:tcW w:w="1559" w:type="dxa"/>
            <w:shd w:val="clear" w:color="auto" w:fill="auto"/>
          </w:tcPr>
          <w:p w14:paraId="4947CD36" w14:textId="77777777" w:rsidR="00F94CCB" w:rsidRPr="00561439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61439">
              <w:rPr>
                <w:rFonts w:ascii="Times New Roman" w:hAnsi="Times New Roman" w:cs="Times New Roman"/>
                <w:bCs/>
                <w:sz w:val="24"/>
                <w:szCs w:val="28"/>
              </w:rPr>
              <w:t>На соответствие</w:t>
            </w:r>
          </w:p>
        </w:tc>
        <w:tc>
          <w:tcPr>
            <w:tcW w:w="1530" w:type="dxa"/>
            <w:shd w:val="clear" w:color="auto" w:fill="auto"/>
          </w:tcPr>
          <w:p w14:paraId="6298747F" w14:textId="1AC3C6E3" w:rsidR="00F94CCB" w:rsidRPr="00561439" w:rsidRDefault="00561439" w:rsidP="004B48C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  <w:r w:rsidR="00275BBE">
              <w:rPr>
                <w:rFonts w:ascii="Times New Roman" w:hAnsi="Times New Roman" w:cs="Times New Roman"/>
                <w:bCs/>
                <w:sz w:val="24"/>
                <w:szCs w:val="28"/>
              </w:rPr>
              <w:t>8</w:t>
            </w:r>
          </w:p>
        </w:tc>
      </w:tr>
      <w:tr w:rsidR="00F94CCB" w:rsidRPr="00197EB2" w14:paraId="6B2FF8D4" w14:textId="77777777" w:rsidTr="00F94CCB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4815A5C6" w14:textId="5DFDC3F8" w:rsidR="00F94CCB" w:rsidRPr="00D30D28" w:rsidRDefault="00E521D5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14:paraId="0185841C" w14:textId="77777777" w:rsidR="00F94CCB" w:rsidRPr="00D30D28" w:rsidRDefault="00F94CCB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Тютюнникова Алла Михайловна</w:t>
            </w:r>
          </w:p>
        </w:tc>
        <w:tc>
          <w:tcPr>
            <w:tcW w:w="2439" w:type="dxa"/>
          </w:tcPr>
          <w:p w14:paraId="7A29DE37" w14:textId="77777777" w:rsidR="00F94CCB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Высшее ТГПИ</w:t>
            </w:r>
          </w:p>
          <w:p w14:paraId="333EDF17" w14:textId="77777777" w:rsidR="00F94CCB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2001г.</w:t>
            </w:r>
          </w:p>
          <w:p w14:paraId="0E014528" w14:textId="77777777" w:rsidR="00F94CCB" w:rsidRPr="00D30D28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физики</w:t>
            </w:r>
          </w:p>
        </w:tc>
        <w:tc>
          <w:tcPr>
            <w:tcW w:w="2410" w:type="dxa"/>
            <w:shd w:val="clear" w:color="auto" w:fill="auto"/>
          </w:tcPr>
          <w:p w14:paraId="61C6D42A" w14:textId="77777777" w:rsidR="00F94CCB" w:rsidRPr="00D30D28" w:rsidRDefault="00F94CCB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</w:tcPr>
          <w:p w14:paraId="23C637C9" w14:textId="77777777" w:rsidR="00F94CCB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bCs/>
                <w:sz w:val="24"/>
                <w:szCs w:val="28"/>
              </w:rPr>
              <w:t>Высшая</w:t>
            </w:r>
          </w:p>
          <w:p w14:paraId="0656DC69" w14:textId="77777777" w:rsidR="00F94CCB" w:rsidRPr="00D30D28" w:rsidRDefault="00F94CCB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25.01.2019г.</w:t>
            </w:r>
          </w:p>
        </w:tc>
        <w:tc>
          <w:tcPr>
            <w:tcW w:w="1530" w:type="dxa"/>
            <w:shd w:val="clear" w:color="auto" w:fill="auto"/>
          </w:tcPr>
          <w:p w14:paraId="4D525912" w14:textId="6AF5D335" w:rsidR="00F94CCB" w:rsidRPr="00D30D28" w:rsidRDefault="00275BBE" w:rsidP="004B48C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</w:p>
        </w:tc>
      </w:tr>
      <w:tr w:rsidR="00E521D5" w:rsidRPr="00197EB2" w14:paraId="511BC419" w14:textId="77777777" w:rsidTr="00F94CCB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14:paraId="760A611B" w14:textId="6B53E9D7" w:rsidR="00E521D5" w:rsidRPr="00752099" w:rsidRDefault="00E521D5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2099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2155" w:type="dxa"/>
            <w:shd w:val="clear" w:color="auto" w:fill="auto"/>
          </w:tcPr>
          <w:p w14:paraId="073C4D4A" w14:textId="3F70F120" w:rsidR="00E521D5" w:rsidRPr="00752099" w:rsidRDefault="00E521D5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52099">
              <w:rPr>
                <w:rFonts w:ascii="Times New Roman" w:hAnsi="Times New Roman" w:cs="Times New Roman"/>
                <w:bCs/>
                <w:sz w:val="24"/>
                <w:szCs w:val="28"/>
              </w:rPr>
              <w:t>Харченко Виктория Николаевна</w:t>
            </w:r>
          </w:p>
        </w:tc>
        <w:tc>
          <w:tcPr>
            <w:tcW w:w="2439" w:type="dxa"/>
          </w:tcPr>
          <w:p w14:paraId="45B759FA" w14:textId="1B96B514" w:rsidR="00E521D5" w:rsidRDefault="00E521D5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Высшее </w:t>
            </w:r>
            <w:r w:rsidR="0075209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ВГПУ </w:t>
            </w:r>
          </w:p>
          <w:p w14:paraId="1419DF32" w14:textId="77777777" w:rsidR="00E521D5" w:rsidRDefault="00E521D5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2021г.</w:t>
            </w:r>
          </w:p>
          <w:p w14:paraId="2F6DB978" w14:textId="35AC2256" w:rsidR="00E521D5" w:rsidRDefault="00E521D5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биологии</w:t>
            </w:r>
          </w:p>
        </w:tc>
        <w:tc>
          <w:tcPr>
            <w:tcW w:w="2410" w:type="dxa"/>
            <w:shd w:val="clear" w:color="auto" w:fill="auto"/>
          </w:tcPr>
          <w:p w14:paraId="1F71032B" w14:textId="16977421" w:rsidR="00E521D5" w:rsidRPr="00D30D28" w:rsidRDefault="00E521D5" w:rsidP="00F94CCB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Учитель биологии</w:t>
            </w:r>
          </w:p>
        </w:tc>
        <w:tc>
          <w:tcPr>
            <w:tcW w:w="1559" w:type="dxa"/>
            <w:shd w:val="clear" w:color="auto" w:fill="auto"/>
          </w:tcPr>
          <w:p w14:paraId="4D93428A" w14:textId="6ADF4040" w:rsidR="00E521D5" w:rsidRPr="00D30D28" w:rsidRDefault="00E521D5" w:rsidP="00F94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14:paraId="256C91A2" w14:textId="11B0B91C" w:rsidR="00E521D5" w:rsidRDefault="00E521D5" w:rsidP="004B48C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</w:t>
            </w:r>
          </w:p>
        </w:tc>
      </w:tr>
    </w:tbl>
    <w:p w14:paraId="2A69CF6F" w14:textId="77777777" w:rsidR="00197EB2" w:rsidRDefault="00197EB2" w:rsidP="00197EB2">
      <w:pPr>
        <w:rPr>
          <w:rFonts w:ascii="Times New Roman" w:hAnsi="Times New Roman" w:cs="Times New Roman"/>
          <w:bCs/>
          <w:sz w:val="24"/>
          <w:szCs w:val="24"/>
        </w:rPr>
      </w:pPr>
    </w:p>
    <w:p w14:paraId="384796E3" w14:textId="77777777" w:rsidR="00197EB2" w:rsidRDefault="00D56CE2" w:rsidP="00197EB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МО естественно-математического цикла  Тютюнникова А.М.</w:t>
      </w:r>
    </w:p>
    <w:p w14:paraId="2D7459D5" w14:textId="77777777" w:rsidR="00197EB2" w:rsidRDefault="00197EB2" w:rsidP="00197EB2">
      <w:pPr>
        <w:rPr>
          <w:rFonts w:ascii="Times New Roman" w:hAnsi="Times New Roman" w:cs="Times New Roman"/>
          <w:bCs/>
          <w:sz w:val="24"/>
          <w:szCs w:val="24"/>
        </w:rPr>
      </w:pPr>
    </w:p>
    <w:p w14:paraId="63A71246" w14:textId="77777777" w:rsidR="00197EB2" w:rsidRDefault="00197EB2" w:rsidP="00197EB2">
      <w:pPr>
        <w:rPr>
          <w:rFonts w:ascii="Times New Roman" w:hAnsi="Times New Roman" w:cs="Times New Roman"/>
          <w:bCs/>
          <w:sz w:val="24"/>
          <w:szCs w:val="24"/>
        </w:rPr>
      </w:pPr>
    </w:p>
    <w:p w14:paraId="1B74F5BA" w14:textId="77777777" w:rsidR="00F94CCB" w:rsidRDefault="00F94CCB" w:rsidP="00197EB2">
      <w:pPr>
        <w:rPr>
          <w:rFonts w:ascii="Times New Roman" w:hAnsi="Times New Roman" w:cs="Times New Roman"/>
          <w:bCs/>
          <w:sz w:val="28"/>
          <w:szCs w:val="28"/>
        </w:rPr>
      </w:pPr>
    </w:p>
    <w:p w14:paraId="7103A26E" w14:textId="77777777" w:rsidR="00F94CCB" w:rsidRDefault="00F94CCB" w:rsidP="00197EB2">
      <w:pPr>
        <w:rPr>
          <w:rFonts w:ascii="Times New Roman" w:hAnsi="Times New Roman" w:cs="Times New Roman"/>
          <w:bCs/>
          <w:sz w:val="28"/>
          <w:szCs w:val="28"/>
        </w:rPr>
      </w:pPr>
    </w:p>
    <w:p w14:paraId="337B4934" w14:textId="413A88E9" w:rsidR="00F94CCB" w:rsidRDefault="00F94CCB" w:rsidP="00197EB2">
      <w:pPr>
        <w:rPr>
          <w:rFonts w:ascii="Times New Roman" w:hAnsi="Times New Roman" w:cs="Times New Roman"/>
          <w:bCs/>
          <w:sz w:val="28"/>
          <w:szCs w:val="28"/>
        </w:rPr>
      </w:pPr>
    </w:p>
    <w:p w14:paraId="7DA32B0E" w14:textId="77B7C52C" w:rsidR="00A27B96" w:rsidRDefault="00A27B96" w:rsidP="00197EB2">
      <w:pPr>
        <w:rPr>
          <w:rFonts w:ascii="Times New Roman" w:hAnsi="Times New Roman" w:cs="Times New Roman"/>
          <w:bCs/>
          <w:sz w:val="28"/>
          <w:szCs w:val="28"/>
        </w:rPr>
      </w:pPr>
    </w:p>
    <w:p w14:paraId="60142A62" w14:textId="77777777" w:rsidR="00A27B96" w:rsidRDefault="00A27B96" w:rsidP="00197EB2">
      <w:pPr>
        <w:rPr>
          <w:rFonts w:ascii="Times New Roman" w:hAnsi="Times New Roman" w:cs="Times New Roman"/>
          <w:bCs/>
          <w:sz w:val="28"/>
          <w:szCs w:val="28"/>
        </w:rPr>
      </w:pPr>
    </w:p>
    <w:p w14:paraId="6736AEA3" w14:textId="77777777" w:rsidR="009C6E76" w:rsidRPr="00956BCB" w:rsidRDefault="009C6E76" w:rsidP="00197EB2">
      <w:pPr>
        <w:rPr>
          <w:rFonts w:ascii="Times New Roman" w:hAnsi="Times New Roman" w:cs="Times New Roman"/>
          <w:bCs/>
          <w:sz w:val="28"/>
          <w:szCs w:val="28"/>
        </w:rPr>
      </w:pPr>
    </w:p>
    <w:p w14:paraId="2D098658" w14:textId="1D63B39F" w:rsidR="00275BBE" w:rsidRPr="00E521D5" w:rsidRDefault="00745DA1" w:rsidP="00E521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DA1">
        <w:rPr>
          <w:rFonts w:ascii="Times New Roman" w:hAnsi="Times New Roman" w:cs="Times New Roman"/>
          <w:b/>
          <w:bCs/>
          <w:sz w:val="28"/>
          <w:szCs w:val="28"/>
        </w:rPr>
        <w:t>План заседания методического объединения учителей естественно-математического цикла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</w:t>
      </w:r>
      <w:r w:rsidR="00275BBE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FE5A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75BB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4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5DA1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Style w:val="a5"/>
        <w:tblW w:w="10887" w:type="dxa"/>
        <w:tblInd w:w="-572" w:type="dxa"/>
        <w:tblLook w:val="04A0" w:firstRow="1" w:lastRow="0" w:firstColumn="1" w:lastColumn="0" w:noHBand="0" w:noVBand="1"/>
      </w:tblPr>
      <w:tblGrid>
        <w:gridCol w:w="1501"/>
        <w:gridCol w:w="5303"/>
        <w:gridCol w:w="1982"/>
        <w:gridCol w:w="2101"/>
      </w:tblGrid>
      <w:tr w:rsidR="00275BBE" w:rsidRPr="000E7ED6" w14:paraId="647CA375" w14:textId="77777777" w:rsidTr="00275BBE">
        <w:tc>
          <w:tcPr>
            <w:tcW w:w="1501" w:type="dxa"/>
          </w:tcPr>
          <w:p w14:paraId="6173B482" w14:textId="77777777" w:rsidR="00275BBE" w:rsidRPr="000E7ED6" w:rsidRDefault="00275BBE" w:rsidP="009275FF">
            <w:pPr>
              <w:pStyle w:val="Default"/>
            </w:pPr>
            <w:r w:rsidRPr="000E7ED6">
              <w:t xml:space="preserve">месяц </w:t>
            </w:r>
          </w:p>
        </w:tc>
        <w:tc>
          <w:tcPr>
            <w:tcW w:w="5303" w:type="dxa"/>
          </w:tcPr>
          <w:p w14:paraId="2EE0D790" w14:textId="77777777" w:rsidR="00275BBE" w:rsidRPr="000E7ED6" w:rsidRDefault="00275BBE" w:rsidP="009275FF">
            <w:pPr>
              <w:pStyle w:val="Default"/>
            </w:pPr>
            <w:r w:rsidRPr="000E7ED6">
              <w:t xml:space="preserve">Тематика заседания </w:t>
            </w:r>
          </w:p>
        </w:tc>
        <w:tc>
          <w:tcPr>
            <w:tcW w:w="1982" w:type="dxa"/>
          </w:tcPr>
          <w:p w14:paraId="02BA7E37" w14:textId="77777777" w:rsidR="00275BBE" w:rsidRPr="000E7ED6" w:rsidRDefault="00275BBE" w:rsidP="009275FF">
            <w:pPr>
              <w:pStyle w:val="Default"/>
            </w:pPr>
            <w:r w:rsidRPr="000E7ED6">
              <w:t xml:space="preserve">Срок проведения </w:t>
            </w:r>
          </w:p>
        </w:tc>
        <w:tc>
          <w:tcPr>
            <w:tcW w:w="2101" w:type="dxa"/>
          </w:tcPr>
          <w:p w14:paraId="4788C1B9" w14:textId="77777777" w:rsidR="00275BBE" w:rsidRPr="000E7ED6" w:rsidRDefault="00275BBE" w:rsidP="009275FF">
            <w:pPr>
              <w:pStyle w:val="Default"/>
            </w:pPr>
            <w:r w:rsidRPr="000E7ED6">
              <w:t xml:space="preserve">ответственный </w:t>
            </w:r>
          </w:p>
        </w:tc>
      </w:tr>
      <w:tr w:rsidR="00275BBE" w:rsidRPr="000E7ED6" w14:paraId="77828A6A" w14:textId="77777777" w:rsidTr="00275BBE">
        <w:tc>
          <w:tcPr>
            <w:tcW w:w="1501" w:type="dxa"/>
          </w:tcPr>
          <w:p w14:paraId="1C97BAC3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I заседание. </w:t>
            </w:r>
          </w:p>
        </w:tc>
        <w:tc>
          <w:tcPr>
            <w:tcW w:w="5303" w:type="dxa"/>
          </w:tcPr>
          <w:p w14:paraId="03E49CF7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>Тема: Содержание и основные нап</w:t>
            </w:r>
            <w:r>
              <w:rPr>
                <w:b/>
                <w:bCs/>
              </w:rPr>
              <w:t>равления деятельности МО на 2021-2022</w:t>
            </w:r>
            <w:r w:rsidRPr="000E7ED6">
              <w:rPr>
                <w:b/>
                <w:bCs/>
              </w:rPr>
              <w:t xml:space="preserve"> уч. г. </w:t>
            </w:r>
          </w:p>
          <w:p w14:paraId="74666633" w14:textId="77777777" w:rsidR="00275BBE" w:rsidRPr="000E7ED6" w:rsidRDefault="00275BBE" w:rsidP="009275FF">
            <w:pPr>
              <w:pStyle w:val="Default"/>
            </w:pPr>
            <w:r w:rsidRPr="000E7ED6">
              <w:t xml:space="preserve">1.Анализ результатов итоговой аттестации в 9-11классах за 2020-2021 уч.г. </w:t>
            </w:r>
          </w:p>
          <w:p w14:paraId="176BB4C1" w14:textId="77777777" w:rsidR="00275BBE" w:rsidRPr="000E7ED6" w:rsidRDefault="00275BBE" w:rsidP="009275FF">
            <w:pPr>
              <w:pStyle w:val="Default"/>
            </w:pPr>
            <w:r w:rsidRPr="000E7ED6">
              <w:t xml:space="preserve">2.Анализ ВПР – объективность оценивания, объективность проведения, объективность проверки. Соотношение внешней и внутренней оценки. </w:t>
            </w:r>
          </w:p>
          <w:p w14:paraId="1A021E44" w14:textId="77777777" w:rsidR="00275BBE" w:rsidRPr="000E7ED6" w:rsidRDefault="00275BBE" w:rsidP="009275FF">
            <w:pPr>
              <w:pStyle w:val="Default"/>
            </w:pPr>
            <w:r w:rsidRPr="000E7ED6">
              <w:t>3. Утве</w:t>
            </w:r>
            <w:r>
              <w:t>рждение плана работы ШМО на 2021 – 2022</w:t>
            </w:r>
            <w:r w:rsidRPr="000E7ED6">
              <w:t xml:space="preserve"> уч.г. </w:t>
            </w:r>
          </w:p>
          <w:p w14:paraId="5E4FDB7C" w14:textId="77777777" w:rsidR="00275BBE" w:rsidRPr="000E7ED6" w:rsidRDefault="00275BBE" w:rsidP="009275FF">
            <w:pPr>
              <w:pStyle w:val="Default"/>
            </w:pPr>
            <w:r w:rsidRPr="000E7ED6">
              <w:t xml:space="preserve">4. 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 w14:paraId="38A41A82" w14:textId="3E624766" w:rsidR="00275BBE" w:rsidRPr="000E7ED6" w:rsidRDefault="00275BBE" w:rsidP="009275FF">
            <w:pPr>
              <w:pStyle w:val="Default"/>
            </w:pPr>
            <w:r w:rsidRPr="000E7ED6">
              <w:t>6. Составление план-графика откры</w:t>
            </w:r>
            <w:r>
              <w:t>тых мероприятий и уроков на 2021-2022</w:t>
            </w:r>
            <w:r w:rsidR="009C6E76">
              <w:t xml:space="preserve"> год.</w:t>
            </w:r>
          </w:p>
        </w:tc>
        <w:tc>
          <w:tcPr>
            <w:tcW w:w="1982" w:type="dxa"/>
          </w:tcPr>
          <w:p w14:paraId="0A99CDBD" w14:textId="77777777" w:rsidR="00275BBE" w:rsidRPr="000E7ED6" w:rsidRDefault="00275BBE" w:rsidP="009275FF">
            <w:pPr>
              <w:pStyle w:val="Default"/>
            </w:pPr>
            <w:r w:rsidRPr="000E7ED6">
              <w:t xml:space="preserve">Август </w:t>
            </w:r>
          </w:p>
          <w:p w14:paraId="49767D56" w14:textId="77777777" w:rsidR="00275BBE" w:rsidRPr="000E7ED6" w:rsidRDefault="00275BBE" w:rsidP="009275FF">
            <w:pPr>
              <w:pStyle w:val="Default"/>
            </w:pPr>
            <w:r w:rsidRPr="000E7ED6">
              <w:t xml:space="preserve">сентябрь </w:t>
            </w:r>
          </w:p>
        </w:tc>
        <w:tc>
          <w:tcPr>
            <w:tcW w:w="2101" w:type="dxa"/>
          </w:tcPr>
          <w:p w14:paraId="61B3367D" w14:textId="77777777" w:rsidR="00275BBE" w:rsidRPr="000E7ED6" w:rsidRDefault="00275BBE" w:rsidP="009275FF">
            <w:pPr>
              <w:pStyle w:val="Default"/>
            </w:pPr>
            <w:r w:rsidRPr="000E7ED6">
              <w:t xml:space="preserve">Руководитель ШМО </w:t>
            </w:r>
          </w:p>
          <w:p w14:paraId="333E48FB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4798067E" w14:textId="77777777" w:rsidTr="00275BBE">
        <w:tc>
          <w:tcPr>
            <w:tcW w:w="1501" w:type="dxa"/>
          </w:tcPr>
          <w:p w14:paraId="6604FE6A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68A116BA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Работа между заседаниями </w:t>
            </w:r>
          </w:p>
        </w:tc>
        <w:tc>
          <w:tcPr>
            <w:tcW w:w="1982" w:type="dxa"/>
          </w:tcPr>
          <w:p w14:paraId="06F1BED5" w14:textId="77777777" w:rsidR="00275BBE" w:rsidRPr="000E7ED6" w:rsidRDefault="00275BBE" w:rsidP="009275FF">
            <w:pPr>
              <w:pStyle w:val="Default"/>
            </w:pPr>
            <w:r w:rsidRPr="000E7ED6">
              <w:t xml:space="preserve">Сентябрь- октябрь </w:t>
            </w:r>
          </w:p>
        </w:tc>
        <w:tc>
          <w:tcPr>
            <w:tcW w:w="2101" w:type="dxa"/>
          </w:tcPr>
          <w:p w14:paraId="03329C04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030A885D" w14:textId="77777777" w:rsidTr="00275BBE">
        <w:tc>
          <w:tcPr>
            <w:tcW w:w="1501" w:type="dxa"/>
          </w:tcPr>
          <w:p w14:paraId="2E3DDCBB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1649AAF5" w14:textId="77777777" w:rsidR="00275BBE" w:rsidRPr="000E7ED6" w:rsidRDefault="00275BBE" w:rsidP="009275FF">
            <w:pPr>
              <w:pStyle w:val="Default"/>
            </w:pPr>
            <w:r w:rsidRPr="000E7ED6">
              <w:t xml:space="preserve">1. Адаптация пятиклассников (организационные вопросы) </w:t>
            </w:r>
          </w:p>
          <w:p w14:paraId="23303540" w14:textId="77777777" w:rsidR="00275BBE" w:rsidRPr="000E7ED6" w:rsidRDefault="00275BBE" w:rsidP="009275FF">
            <w:pPr>
              <w:pStyle w:val="Default"/>
            </w:pPr>
            <w:r w:rsidRPr="000E7ED6">
              <w:t xml:space="preserve">2. Участие в школьных олимпиадах по предметам. </w:t>
            </w:r>
          </w:p>
          <w:p w14:paraId="0B778D3A" w14:textId="77777777" w:rsidR="00275BBE" w:rsidRPr="000E7ED6" w:rsidRDefault="00275BBE" w:rsidP="009275FF">
            <w:pPr>
              <w:pStyle w:val="Default"/>
            </w:pPr>
            <w:r w:rsidRPr="000E7ED6">
              <w:t xml:space="preserve">3. Подведение итогов школьного тура олимпиады. </w:t>
            </w:r>
          </w:p>
          <w:p w14:paraId="0471ADA9" w14:textId="77777777" w:rsidR="00275BBE" w:rsidRPr="000E7ED6" w:rsidRDefault="00275BBE" w:rsidP="009275FF">
            <w:pPr>
              <w:pStyle w:val="Default"/>
            </w:pPr>
            <w:r w:rsidRPr="000E7ED6">
              <w:t xml:space="preserve">4. Работа по единой методической теме: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      </w:r>
          </w:p>
          <w:p w14:paraId="181FD9BB" w14:textId="77777777" w:rsidR="00275BBE" w:rsidRPr="000E7ED6" w:rsidRDefault="00275BBE" w:rsidP="009275FF">
            <w:pPr>
              <w:pStyle w:val="Default"/>
            </w:pPr>
            <w:r w:rsidRPr="000E7ED6">
              <w:t xml:space="preserve">5. Подготовка и участие в конференциях, конкурсах, дистанционных олимпиадах </w:t>
            </w:r>
          </w:p>
          <w:p w14:paraId="18F08A4A" w14:textId="77777777" w:rsidR="00275BBE" w:rsidRPr="000E7ED6" w:rsidRDefault="00275BBE" w:rsidP="009275FF">
            <w:pPr>
              <w:pStyle w:val="Default"/>
            </w:pPr>
            <w:r w:rsidRPr="000E7ED6">
              <w:t xml:space="preserve">6. Разработать контрольно-измерительные материалы по предметам для проведения промежуточной аттестации </w:t>
            </w:r>
          </w:p>
          <w:p w14:paraId="5EF60AED" w14:textId="77777777" w:rsidR="00275BBE" w:rsidRPr="000E7ED6" w:rsidRDefault="00275BBE" w:rsidP="009275FF">
            <w:pPr>
              <w:pStyle w:val="Default"/>
            </w:pPr>
            <w:r w:rsidRPr="000E7ED6">
              <w:t xml:space="preserve">7. Взаимопосещение уроков, с целью повышения эффективности преподавания и обмена опытом. </w:t>
            </w:r>
          </w:p>
          <w:p w14:paraId="200E2255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5947D07F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33168C20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BE" w:rsidRPr="000E7ED6" w14:paraId="5EFF52E2" w14:textId="77777777" w:rsidTr="00275BBE">
        <w:tc>
          <w:tcPr>
            <w:tcW w:w="1501" w:type="dxa"/>
          </w:tcPr>
          <w:p w14:paraId="461DF801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II заседание </w:t>
            </w:r>
          </w:p>
          <w:p w14:paraId="06C01C41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1308A496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Тема: «Применение современных педагогических технологий на уроке по ФГОС ООО для достижения нового качества знаний учащихся». </w:t>
            </w:r>
          </w:p>
          <w:p w14:paraId="4D9EC018" w14:textId="77777777" w:rsidR="00275BBE" w:rsidRPr="000E7ED6" w:rsidRDefault="00275BBE" w:rsidP="009275FF">
            <w:pPr>
              <w:pStyle w:val="Default"/>
            </w:pPr>
            <w:r w:rsidRPr="000E7ED6">
              <w:t xml:space="preserve">1. Управление качеством образования с использованием комплексных методик и современных технологий в условиях внедрения ФГОС </w:t>
            </w:r>
          </w:p>
          <w:p w14:paraId="5E3C3BFF" w14:textId="77777777" w:rsidR="00275BBE" w:rsidRPr="000E7ED6" w:rsidRDefault="00275BBE" w:rsidP="009275FF">
            <w:pPr>
              <w:pStyle w:val="Default"/>
            </w:pPr>
            <w:r w:rsidRPr="000E7ED6">
              <w:t xml:space="preserve">2. Интерактивные формы обучения информатики в рамках ФГОС </w:t>
            </w:r>
          </w:p>
          <w:p w14:paraId="47D69953" w14:textId="77777777" w:rsidR="00275BBE" w:rsidRPr="000E7ED6" w:rsidRDefault="00275BBE" w:rsidP="009275FF">
            <w:pPr>
              <w:pStyle w:val="Default"/>
            </w:pPr>
            <w:r w:rsidRPr="000E7ED6">
              <w:t>3. Анализ результатов школьной всероссийской предметной олимпиад</w:t>
            </w:r>
            <w:r>
              <w:t>ы школьников по предметам в 2021-2022</w:t>
            </w:r>
            <w:r w:rsidRPr="000E7ED6">
              <w:t xml:space="preserve"> учебном году. </w:t>
            </w:r>
          </w:p>
          <w:p w14:paraId="0EC4F061" w14:textId="77777777" w:rsidR="00275BBE" w:rsidRPr="000E7ED6" w:rsidRDefault="00275BBE" w:rsidP="009275FF">
            <w:pPr>
              <w:pStyle w:val="Default"/>
            </w:pPr>
            <w:r w:rsidRPr="000E7ED6">
              <w:lastRenderedPageBreak/>
              <w:t xml:space="preserve">4. Итоги 1 четверти. Успеваемость и качество знаний по предметам МО. </w:t>
            </w:r>
          </w:p>
          <w:p w14:paraId="344669F1" w14:textId="77777777" w:rsidR="00275BBE" w:rsidRPr="000E7ED6" w:rsidRDefault="00275BBE" w:rsidP="009275FF">
            <w:pPr>
              <w:pStyle w:val="Default"/>
            </w:pPr>
            <w:r w:rsidRPr="000E7ED6">
              <w:t>5. Об аттестационных материалах итог</w:t>
            </w:r>
            <w:r>
              <w:t>овой аттестации выпускников 2021-2022</w:t>
            </w:r>
            <w:r w:rsidRPr="000E7ED6">
              <w:t xml:space="preserve"> уч. года и о материалах ВПР </w:t>
            </w:r>
          </w:p>
          <w:p w14:paraId="0C5B1EF1" w14:textId="77777777" w:rsidR="00275BBE" w:rsidRPr="000E7ED6" w:rsidRDefault="00275BBE" w:rsidP="009275FF">
            <w:pPr>
              <w:pStyle w:val="Default"/>
            </w:pPr>
          </w:p>
        </w:tc>
        <w:tc>
          <w:tcPr>
            <w:tcW w:w="1982" w:type="dxa"/>
          </w:tcPr>
          <w:p w14:paraId="1EBEB59B" w14:textId="77777777" w:rsidR="00275BBE" w:rsidRPr="000E7ED6" w:rsidRDefault="00275BBE" w:rsidP="009275FF">
            <w:pPr>
              <w:pStyle w:val="Default"/>
            </w:pPr>
            <w:r w:rsidRPr="000E7ED6">
              <w:lastRenderedPageBreak/>
              <w:t xml:space="preserve">Ноябрь </w:t>
            </w:r>
          </w:p>
        </w:tc>
        <w:tc>
          <w:tcPr>
            <w:tcW w:w="2101" w:type="dxa"/>
          </w:tcPr>
          <w:p w14:paraId="1549BBAD" w14:textId="77777777" w:rsidR="00275BBE" w:rsidRPr="000E7ED6" w:rsidRDefault="00275BBE" w:rsidP="009275FF">
            <w:pPr>
              <w:pStyle w:val="Default"/>
            </w:pPr>
            <w:r w:rsidRPr="000E7ED6">
              <w:t xml:space="preserve">Руководитель ШМО </w:t>
            </w:r>
          </w:p>
          <w:p w14:paraId="48B19072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59F3B9AB" w14:textId="77777777" w:rsidTr="00275BBE">
        <w:tc>
          <w:tcPr>
            <w:tcW w:w="1501" w:type="dxa"/>
          </w:tcPr>
          <w:p w14:paraId="041B9068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307F9344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Работа между заседаниями </w:t>
            </w:r>
          </w:p>
        </w:tc>
        <w:tc>
          <w:tcPr>
            <w:tcW w:w="1982" w:type="dxa"/>
          </w:tcPr>
          <w:p w14:paraId="294154FF" w14:textId="77777777" w:rsidR="00275BBE" w:rsidRPr="000E7ED6" w:rsidRDefault="00275BBE" w:rsidP="009275FF">
            <w:pPr>
              <w:pStyle w:val="Default"/>
            </w:pPr>
            <w:r w:rsidRPr="000E7ED6">
              <w:t xml:space="preserve">Ноябрь-декабрь </w:t>
            </w:r>
          </w:p>
        </w:tc>
        <w:tc>
          <w:tcPr>
            <w:tcW w:w="2101" w:type="dxa"/>
          </w:tcPr>
          <w:p w14:paraId="4A668471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4F3A0FA7" w14:textId="77777777" w:rsidTr="00275BBE">
        <w:tc>
          <w:tcPr>
            <w:tcW w:w="1501" w:type="dxa"/>
          </w:tcPr>
          <w:p w14:paraId="7626AE0F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44F06697" w14:textId="77777777" w:rsidR="00275BBE" w:rsidRPr="000E7ED6" w:rsidRDefault="00275BBE" w:rsidP="009275FF">
            <w:pPr>
              <w:pStyle w:val="Default"/>
            </w:pPr>
            <w:r w:rsidRPr="000E7ED6">
      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      </w:r>
          </w:p>
          <w:p w14:paraId="559C937C" w14:textId="77777777" w:rsidR="00275BBE" w:rsidRPr="000E7ED6" w:rsidRDefault="00275BBE" w:rsidP="009275FF">
            <w:pPr>
              <w:pStyle w:val="Default"/>
            </w:pPr>
            <w:r w:rsidRPr="000E7ED6">
              <w:t xml:space="preserve">2. Обсуждение итогов районных олимпиад </w:t>
            </w:r>
          </w:p>
          <w:p w14:paraId="72D2D3B6" w14:textId="77777777" w:rsidR="00275BBE" w:rsidRPr="000E7ED6" w:rsidRDefault="00275BBE" w:rsidP="009275FF">
            <w:pPr>
              <w:pStyle w:val="Default"/>
            </w:pPr>
            <w:r w:rsidRPr="000E7ED6">
              <w:t xml:space="preserve">3. Взаимопосещение уроков, с целью повышения эффективности преподавания и обмена опытом. </w:t>
            </w:r>
          </w:p>
          <w:p w14:paraId="1D10DAE4" w14:textId="77777777" w:rsidR="00275BBE" w:rsidRPr="000E7ED6" w:rsidRDefault="00275BBE" w:rsidP="009275FF">
            <w:pPr>
              <w:pStyle w:val="Default"/>
            </w:pPr>
            <w:r w:rsidRPr="000E7ED6">
              <w:t xml:space="preserve">4. Подготовка, организация и проведение месячника «Парад наук» </w:t>
            </w:r>
          </w:p>
          <w:p w14:paraId="2AAA145A" w14:textId="77777777" w:rsidR="00275BBE" w:rsidRPr="000E7ED6" w:rsidRDefault="00275BBE" w:rsidP="009275FF">
            <w:pPr>
              <w:pStyle w:val="Default"/>
            </w:pPr>
            <w:r w:rsidRPr="000E7ED6">
              <w:t xml:space="preserve">5.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 </w:t>
            </w:r>
          </w:p>
          <w:p w14:paraId="59DB8B06" w14:textId="77777777" w:rsidR="00275BBE" w:rsidRPr="000E7ED6" w:rsidRDefault="00275BBE" w:rsidP="009275FF">
            <w:pPr>
              <w:pStyle w:val="Default"/>
            </w:pPr>
            <w:r w:rsidRPr="000E7ED6">
              <w:t xml:space="preserve">6. Участие в педагогическом совете и методическом дне школы «Использование современных технологий в учебно-воспитательном процессе»: ресурсы современного урока, как эффективная основа повышения качества образования ЯКласс, Учи.ру, learning apps, Google forms, Фабрика кроссвордов и др.; </w:t>
            </w:r>
          </w:p>
          <w:p w14:paraId="56714636" w14:textId="77777777" w:rsidR="00275BBE" w:rsidRPr="000E7ED6" w:rsidRDefault="00275BBE" w:rsidP="009275FF">
            <w:pPr>
              <w:pStyle w:val="Default"/>
            </w:pPr>
            <w:r w:rsidRPr="000E7ED6">
              <w:t xml:space="preserve">7. Подготовка и участие в педагогическом совете школы </w:t>
            </w:r>
          </w:p>
          <w:p w14:paraId="529F6812" w14:textId="77777777" w:rsidR="00275BBE" w:rsidRPr="000E7ED6" w:rsidRDefault="00275BBE" w:rsidP="009275FF">
            <w:pPr>
              <w:pStyle w:val="Default"/>
            </w:pPr>
            <w:r w:rsidRPr="000E7ED6">
              <w:t xml:space="preserve">«Обеспечение успешности учащихся в учебной деятельности» </w:t>
            </w:r>
          </w:p>
          <w:p w14:paraId="48686E4E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95C7229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A948835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BE" w:rsidRPr="000E7ED6" w14:paraId="77B22199" w14:textId="77777777" w:rsidTr="00275BBE">
        <w:tc>
          <w:tcPr>
            <w:tcW w:w="1501" w:type="dxa"/>
          </w:tcPr>
          <w:p w14:paraId="01774E91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III заседание </w:t>
            </w:r>
          </w:p>
        </w:tc>
        <w:tc>
          <w:tcPr>
            <w:tcW w:w="5303" w:type="dxa"/>
          </w:tcPr>
          <w:p w14:paraId="590DBC6F" w14:textId="77777777" w:rsidR="00275BBE" w:rsidRPr="000E7ED6" w:rsidRDefault="00275BBE" w:rsidP="009275FF">
            <w:pPr>
              <w:pStyle w:val="Default"/>
            </w:pPr>
            <w:bookmarkStart w:id="0" w:name="_Hlk92618967"/>
            <w:r w:rsidRPr="000E7ED6">
              <w:rPr>
                <w:b/>
                <w:bCs/>
              </w:rPr>
              <w:t xml:space="preserve">Тема: «Используемые образовательные технологии на уроке по ФГОС нового поколения» </w:t>
            </w:r>
          </w:p>
          <w:p w14:paraId="7F02CB28" w14:textId="77777777" w:rsidR="00275BBE" w:rsidRPr="000E7ED6" w:rsidRDefault="00275BBE" w:rsidP="009275FF">
            <w:pPr>
              <w:pStyle w:val="Default"/>
            </w:pPr>
            <w:r w:rsidRPr="000E7ED6">
              <w:t xml:space="preserve">План заседания: </w:t>
            </w:r>
          </w:p>
          <w:p w14:paraId="2938CB39" w14:textId="77777777" w:rsidR="00275BBE" w:rsidRPr="000E7ED6" w:rsidRDefault="00275BBE" w:rsidP="009275FF">
            <w:pPr>
              <w:pStyle w:val="Default"/>
            </w:pPr>
            <w:r w:rsidRPr="000E7ED6">
              <w:t xml:space="preserve">1. Приемы работы с текстом на уроках математики и физики. Интеллект-карты. </w:t>
            </w:r>
          </w:p>
          <w:p w14:paraId="02D90FC5" w14:textId="77777777" w:rsidR="00275BBE" w:rsidRPr="000E7ED6" w:rsidRDefault="00275BBE" w:rsidP="009275FF">
            <w:pPr>
              <w:pStyle w:val="Default"/>
            </w:pPr>
            <w:r w:rsidRPr="000E7ED6">
              <w:t>2. Использование ИКТ на уроках</w:t>
            </w:r>
            <w:r>
              <w:t xml:space="preserve"> </w:t>
            </w:r>
            <w:r w:rsidRPr="000E7ED6">
              <w:t xml:space="preserve">физики, как способ повышения эффективности развития функциональной грамотности учащихся в рамках ФГОС </w:t>
            </w:r>
          </w:p>
          <w:p w14:paraId="5C3EA5AC" w14:textId="77777777" w:rsidR="00275BBE" w:rsidRPr="000E7ED6" w:rsidRDefault="00275BBE" w:rsidP="009275FF">
            <w:pPr>
              <w:pStyle w:val="Default"/>
            </w:pPr>
            <w:r w:rsidRPr="000E7ED6">
              <w:t xml:space="preserve">3. Методы оценивания на уроках математики </w:t>
            </w:r>
          </w:p>
          <w:p w14:paraId="6A669EA9" w14:textId="77777777" w:rsidR="00275BBE" w:rsidRPr="000E7ED6" w:rsidRDefault="00275BBE" w:rsidP="009275FF">
            <w:pPr>
              <w:pStyle w:val="Default"/>
            </w:pPr>
            <w:r w:rsidRPr="000E7ED6">
              <w:t xml:space="preserve">4. Организация повторения при подготовке к ОГЭ. </w:t>
            </w:r>
          </w:p>
          <w:p w14:paraId="7DE1AECE" w14:textId="77777777" w:rsidR="00275BBE" w:rsidRPr="000E7ED6" w:rsidRDefault="00275BBE" w:rsidP="009275FF">
            <w:pPr>
              <w:pStyle w:val="Default"/>
            </w:pPr>
            <w:r w:rsidRPr="000E7ED6">
              <w:t xml:space="preserve">5. Об аттестационных материалах итоговой аттестации </w:t>
            </w:r>
            <w:r>
              <w:t>выпускников 2021-2022</w:t>
            </w:r>
            <w:r w:rsidRPr="000E7ED6">
              <w:t xml:space="preserve"> уч. года и о материалах ВПР </w:t>
            </w:r>
          </w:p>
          <w:bookmarkEnd w:id="0"/>
          <w:p w14:paraId="55FC06E0" w14:textId="77777777" w:rsidR="00275BBE" w:rsidRPr="000E7ED6" w:rsidRDefault="00275BBE" w:rsidP="009275FF">
            <w:pPr>
              <w:pStyle w:val="Default"/>
            </w:pPr>
          </w:p>
        </w:tc>
        <w:tc>
          <w:tcPr>
            <w:tcW w:w="1982" w:type="dxa"/>
          </w:tcPr>
          <w:p w14:paraId="40A0AAE6" w14:textId="77777777" w:rsidR="00275BBE" w:rsidRPr="000E7ED6" w:rsidRDefault="00275BBE" w:rsidP="009275FF">
            <w:pPr>
              <w:pStyle w:val="Default"/>
            </w:pPr>
            <w:r w:rsidRPr="000E7ED6">
              <w:t xml:space="preserve">январь </w:t>
            </w:r>
          </w:p>
        </w:tc>
        <w:tc>
          <w:tcPr>
            <w:tcW w:w="2101" w:type="dxa"/>
          </w:tcPr>
          <w:p w14:paraId="6EC90621" w14:textId="77777777" w:rsidR="00275BBE" w:rsidRPr="000E7ED6" w:rsidRDefault="00275BBE" w:rsidP="009275FF">
            <w:pPr>
              <w:pStyle w:val="Default"/>
            </w:pPr>
            <w:r w:rsidRPr="000E7ED6">
              <w:t xml:space="preserve">Руководитель ШМО </w:t>
            </w:r>
          </w:p>
          <w:p w14:paraId="30FD1241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3F7AA335" w14:textId="77777777" w:rsidTr="00275BBE">
        <w:tc>
          <w:tcPr>
            <w:tcW w:w="1501" w:type="dxa"/>
          </w:tcPr>
          <w:p w14:paraId="07BFF08F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697C48BB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Работа между заседаниями январь-март </w:t>
            </w:r>
          </w:p>
        </w:tc>
        <w:tc>
          <w:tcPr>
            <w:tcW w:w="1982" w:type="dxa"/>
          </w:tcPr>
          <w:p w14:paraId="5FFF2345" w14:textId="77777777" w:rsidR="00275BBE" w:rsidRPr="000E7ED6" w:rsidRDefault="00275BBE" w:rsidP="009275FF">
            <w:pPr>
              <w:pStyle w:val="Default"/>
            </w:pPr>
            <w:r w:rsidRPr="000E7ED6">
              <w:t xml:space="preserve">Январь- март </w:t>
            </w:r>
          </w:p>
        </w:tc>
        <w:tc>
          <w:tcPr>
            <w:tcW w:w="2101" w:type="dxa"/>
          </w:tcPr>
          <w:p w14:paraId="59F8F923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71772681" w14:textId="77777777" w:rsidTr="00275BBE">
        <w:tc>
          <w:tcPr>
            <w:tcW w:w="1501" w:type="dxa"/>
          </w:tcPr>
          <w:p w14:paraId="5ED40CE2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07FF11C5" w14:textId="77777777" w:rsidR="00275BBE" w:rsidRPr="000E7ED6" w:rsidRDefault="00275BBE" w:rsidP="009275FF">
            <w:pPr>
              <w:pStyle w:val="Default"/>
              <w:rPr>
                <w:color w:val="auto"/>
              </w:rPr>
            </w:pPr>
          </w:p>
          <w:p w14:paraId="5F5979F9" w14:textId="77777777" w:rsidR="00275BBE" w:rsidRPr="000E7ED6" w:rsidRDefault="00275BBE" w:rsidP="009275FF">
            <w:pPr>
              <w:pStyle w:val="Default"/>
            </w:pPr>
            <w:r w:rsidRPr="000E7ED6">
              <w:t xml:space="preserve">1. Подготовка и участие в конференциях, конкурсах, дистанционных олимпиадах </w:t>
            </w:r>
          </w:p>
          <w:p w14:paraId="06A92345" w14:textId="77777777" w:rsidR="00275BBE" w:rsidRPr="000E7ED6" w:rsidRDefault="00275BBE" w:rsidP="009275FF">
            <w:pPr>
              <w:pStyle w:val="Default"/>
            </w:pPr>
            <w:r w:rsidRPr="000E7ED6">
              <w:lastRenderedPageBreak/>
              <w:t xml:space="preserve">2. Работа по самообразованию </w:t>
            </w:r>
          </w:p>
          <w:p w14:paraId="21BAD16E" w14:textId="77777777" w:rsidR="00275BBE" w:rsidRPr="000E7ED6" w:rsidRDefault="00275BBE" w:rsidP="009275FF">
            <w:pPr>
              <w:pStyle w:val="Default"/>
            </w:pPr>
            <w:r w:rsidRPr="000E7ED6">
              <w:t xml:space="preserve">3. Взаимопосещение уроков, с целью повышения эффективности преподавания и обмена опытом. </w:t>
            </w:r>
          </w:p>
          <w:p w14:paraId="170127C1" w14:textId="77777777" w:rsidR="00275BBE" w:rsidRPr="000E7ED6" w:rsidRDefault="00275BBE" w:rsidP="009275FF">
            <w:pPr>
              <w:pStyle w:val="Default"/>
            </w:pPr>
            <w:r w:rsidRPr="000E7ED6">
              <w:t xml:space="preserve">4. Подготовка к ВПР </w:t>
            </w:r>
          </w:p>
          <w:p w14:paraId="225ED2D5" w14:textId="77777777" w:rsidR="00275BBE" w:rsidRPr="000E7ED6" w:rsidRDefault="00275BBE" w:rsidP="009275FF">
            <w:pPr>
              <w:pStyle w:val="Default"/>
            </w:pPr>
            <w:r w:rsidRPr="000E7ED6">
              <w:t xml:space="preserve">5. Подготовка и участие в педагогическом совете школы ««Независимая оценка качества современного образования: проблемы и пути решения». </w:t>
            </w:r>
          </w:p>
          <w:p w14:paraId="2ACB064E" w14:textId="77777777" w:rsidR="00275BBE" w:rsidRPr="000E7ED6" w:rsidRDefault="00275BBE" w:rsidP="009275FF">
            <w:pPr>
              <w:pStyle w:val="Default"/>
            </w:pPr>
            <w:r w:rsidRPr="000E7ED6">
              <w:t xml:space="preserve">6. Обеспечение преемственности учебной и внеучебной деятельности учащихся на основе работы творческих групп и научно-исследовательских обществ </w:t>
            </w:r>
          </w:p>
          <w:p w14:paraId="49BD9868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98C9EDB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72B6FF90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BE" w:rsidRPr="000E7ED6" w14:paraId="4C579626" w14:textId="77777777" w:rsidTr="00275BBE">
        <w:tc>
          <w:tcPr>
            <w:tcW w:w="1501" w:type="dxa"/>
          </w:tcPr>
          <w:p w14:paraId="030D11FC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IV заседание </w:t>
            </w:r>
          </w:p>
        </w:tc>
        <w:tc>
          <w:tcPr>
            <w:tcW w:w="5303" w:type="dxa"/>
          </w:tcPr>
          <w:p w14:paraId="2777B269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Тема: «Приемы подготовки выпускников к итоговой аттестации» </w:t>
            </w:r>
          </w:p>
          <w:p w14:paraId="36043306" w14:textId="77777777" w:rsidR="00275BBE" w:rsidRPr="000E7ED6" w:rsidRDefault="00275BBE" w:rsidP="009275FF">
            <w:pPr>
              <w:pStyle w:val="Default"/>
            </w:pPr>
            <w:r w:rsidRPr="000E7ED6">
              <w:t xml:space="preserve">План заседания: </w:t>
            </w:r>
          </w:p>
          <w:p w14:paraId="5A264598" w14:textId="77777777" w:rsidR="00275BBE" w:rsidRPr="000E7ED6" w:rsidRDefault="00275BBE" w:rsidP="009275FF">
            <w:pPr>
              <w:pStyle w:val="Default"/>
            </w:pPr>
            <w:r w:rsidRPr="000E7ED6">
              <w:t xml:space="preserve">1. Обмен опытом «Использование разнообразных </w:t>
            </w:r>
          </w:p>
          <w:p w14:paraId="0948BEF3" w14:textId="77777777" w:rsidR="00275BBE" w:rsidRPr="000E7ED6" w:rsidRDefault="00275BBE" w:rsidP="009275FF">
            <w:pPr>
              <w:pStyle w:val="Default"/>
            </w:pPr>
            <w:r w:rsidRPr="000E7ED6">
              <w:t xml:space="preserve">форм и методов обучения при подготовке учащихся к ОГЭ» </w:t>
            </w:r>
          </w:p>
          <w:p w14:paraId="46D224E0" w14:textId="77777777" w:rsidR="00275BBE" w:rsidRPr="000E7ED6" w:rsidRDefault="00275BBE" w:rsidP="009275FF">
            <w:pPr>
              <w:pStyle w:val="Default"/>
            </w:pPr>
            <w:r w:rsidRPr="000E7ED6">
              <w:t xml:space="preserve">2. Организация системы работы по предупреждению пробелов в знаниях учащихся. </w:t>
            </w:r>
          </w:p>
          <w:p w14:paraId="06DD92D9" w14:textId="77777777" w:rsidR="00275BBE" w:rsidRPr="000E7ED6" w:rsidRDefault="00275BBE" w:rsidP="009275FF">
            <w:pPr>
              <w:pStyle w:val="Default"/>
            </w:pPr>
            <w:r w:rsidRPr="000E7ED6">
              <w:t xml:space="preserve">3. О графике проведения ВПР по предметам МО </w:t>
            </w:r>
          </w:p>
        </w:tc>
        <w:tc>
          <w:tcPr>
            <w:tcW w:w="1982" w:type="dxa"/>
          </w:tcPr>
          <w:p w14:paraId="7D5750C4" w14:textId="77777777" w:rsidR="00275BBE" w:rsidRPr="000E7ED6" w:rsidRDefault="00275BBE" w:rsidP="009275FF">
            <w:pPr>
              <w:pStyle w:val="Default"/>
            </w:pPr>
            <w:r w:rsidRPr="000E7ED6">
              <w:t xml:space="preserve">март </w:t>
            </w:r>
          </w:p>
        </w:tc>
        <w:tc>
          <w:tcPr>
            <w:tcW w:w="2101" w:type="dxa"/>
          </w:tcPr>
          <w:p w14:paraId="19C2696A" w14:textId="77777777" w:rsidR="00275BBE" w:rsidRPr="000E7ED6" w:rsidRDefault="00275BBE" w:rsidP="009275FF">
            <w:pPr>
              <w:pStyle w:val="Default"/>
            </w:pPr>
            <w:r w:rsidRPr="000E7ED6">
              <w:t xml:space="preserve">Руководитель ШМО </w:t>
            </w:r>
          </w:p>
          <w:p w14:paraId="5252C4E0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59731F3E" w14:textId="77777777" w:rsidTr="00275BBE">
        <w:tc>
          <w:tcPr>
            <w:tcW w:w="1501" w:type="dxa"/>
          </w:tcPr>
          <w:p w14:paraId="5728024D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34ED1D4A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Работа между заседаниями </w:t>
            </w:r>
          </w:p>
        </w:tc>
        <w:tc>
          <w:tcPr>
            <w:tcW w:w="1982" w:type="dxa"/>
          </w:tcPr>
          <w:p w14:paraId="07896725" w14:textId="77777777" w:rsidR="00275BBE" w:rsidRPr="000E7ED6" w:rsidRDefault="00275BBE" w:rsidP="009275FF">
            <w:pPr>
              <w:pStyle w:val="Default"/>
            </w:pPr>
            <w:r w:rsidRPr="000E7ED6">
              <w:t xml:space="preserve">Апрель-май </w:t>
            </w:r>
          </w:p>
        </w:tc>
        <w:tc>
          <w:tcPr>
            <w:tcW w:w="2101" w:type="dxa"/>
          </w:tcPr>
          <w:p w14:paraId="3D469FF4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  <w:tr w:rsidR="00275BBE" w:rsidRPr="000E7ED6" w14:paraId="36FB8411" w14:textId="77777777" w:rsidTr="00275BBE">
        <w:tc>
          <w:tcPr>
            <w:tcW w:w="1501" w:type="dxa"/>
          </w:tcPr>
          <w:p w14:paraId="308271EE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17597A3A" w14:textId="77777777" w:rsidR="00275BBE" w:rsidRPr="000E7ED6" w:rsidRDefault="00275BBE" w:rsidP="009275FF">
            <w:pPr>
              <w:pStyle w:val="Default"/>
            </w:pPr>
            <w:r w:rsidRPr="000E7ED6">
              <w:t xml:space="preserve">1. Проведение ВПР, их анализ </w:t>
            </w:r>
          </w:p>
          <w:p w14:paraId="5EB2B07A" w14:textId="77777777" w:rsidR="00275BBE" w:rsidRPr="000E7ED6" w:rsidRDefault="00275BBE" w:rsidP="009275FF">
            <w:pPr>
              <w:pStyle w:val="Default"/>
            </w:pPr>
            <w:r w:rsidRPr="000E7ED6">
              <w:t xml:space="preserve">2. Подготовка к итоговой аттестации выпускников </w:t>
            </w:r>
          </w:p>
          <w:p w14:paraId="08291503" w14:textId="77777777" w:rsidR="00275BBE" w:rsidRPr="000E7ED6" w:rsidRDefault="00275BBE" w:rsidP="009275FF">
            <w:pPr>
              <w:pStyle w:val="Default"/>
            </w:pPr>
            <w:r w:rsidRPr="000E7ED6">
              <w:t xml:space="preserve">3. Работа по самообразованию </w:t>
            </w:r>
          </w:p>
          <w:p w14:paraId="2B17BBA7" w14:textId="77777777" w:rsidR="00275BBE" w:rsidRPr="000E7ED6" w:rsidRDefault="00275BBE" w:rsidP="009275FF">
            <w:pPr>
              <w:pStyle w:val="Default"/>
            </w:pPr>
            <w:r w:rsidRPr="000E7ED6">
              <w:t xml:space="preserve">4. Изучение нормативно-правовых документов по государственной итоговой аттестации. </w:t>
            </w:r>
          </w:p>
          <w:p w14:paraId="4886CBE9" w14:textId="77777777" w:rsidR="00275BBE" w:rsidRPr="000E7ED6" w:rsidRDefault="00275BBE" w:rsidP="009275FF">
            <w:pPr>
              <w:pStyle w:val="Default"/>
            </w:pPr>
            <w:r w:rsidRPr="000E7ED6">
              <w:t xml:space="preserve">5. Взаимопосещение уроков, с целью повышения эффективности преподавания и обмена опытом. </w:t>
            </w:r>
          </w:p>
          <w:p w14:paraId="7649861A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DAA9930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14:paraId="14C3CF7C" w14:textId="77777777" w:rsidR="00275BBE" w:rsidRPr="000E7ED6" w:rsidRDefault="00275BBE" w:rsidP="00927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BBE" w:rsidRPr="000E7ED6" w14:paraId="6B2189C1" w14:textId="77777777" w:rsidTr="00275BBE">
        <w:tc>
          <w:tcPr>
            <w:tcW w:w="1501" w:type="dxa"/>
          </w:tcPr>
          <w:p w14:paraId="6A06469B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V заседание </w:t>
            </w:r>
          </w:p>
        </w:tc>
        <w:tc>
          <w:tcPr>
            <w:tcW w:w="5303" w:type="dxa"/>
          </w:tcPr>
          <w:p w14:paraId="0DCF9EA0" w14:textId="77777777" w:rsidR="00275BBE" w:rsidRPr="000E7ED6" w:rsidRDefault="00275BBE" w:rsidP="009275FF">
            <w:pPr>
              <w:pStyle w:val="Default"/>
            </w:pPr>
            <w:r w:rsidRPr="000E7ED6">
              <w:rPr>
                <w:b/>
                <w:bCs/>
              </w:rPr>
              <w:t xml:space="preserve">Тема: ««Портфолио учителя – анализ результатов деятельности». </w:t>
            </w:r>
          </w:p>
          <w:p w14:paraId="71050C54" w14:textId="77777777" w:rsidR="00275BBE" w:rsidRPr="000E7ED6" w:rsidRDefault="00275BBE" w:rsidP="009275FF">
            <w:pPr>
              <w:pStyle w:val="Default"/>
            </w:pPr>
            <w:r w:rsidRPr="000E7ED6">
              <w:t xml:space="preserve">План заседания: </w:t>
            </w:r>
          </w:p>
          <w:p w14:paraId="69B6F929" w14:textId="77777777" w:rsidR="00275BBE" w:rsidRPr="000E7ED6" w:rsidRDefault="00275BBE" w:rsidP="009275FF">
            <w:pPr>
              <w:pStyle w:val="Default"/>
            </w:pPr>
            <w:r w:rsidRPr="000E7ED6">
              <w:t>1. Результаты размещения методических материалов, накопленных за учебный год в печатных изданиях, в сети Интернет (Результаты участия педагогов,</w:t>
            </w:r>
            <w:r>
              <w:t xml:space="preserve"> обучающихся в конкурсах за 2021 -2022</w:t>
            </w:r>
            <w:r w:rsidRPr="000E7ED6">
              <w:t xml:space="preserve"> учебный год) </w:t>
            </w:r>
          </w:p>
          <w:p w14:paraId="2B818378" w14:textId="77777777" w:rsidR="00275BBE" w:rsidRPr="000E7ED6" w:rsidRDefault="00275BBE" w:rsidP="009275FF">
            <w:pPr>
              <w:pStyle w:val="Default"/>
            </w:pPr>
            <w:r w:rsidRPr="000E7ED6">
              <w:t xml:space="preserve">2. Краткий самоанализ работы учителей ШМО за прошедший учебный год по теме самообразования. </w:t>
            </w:r>
          </w:p>
          <w:p w14:paraId="229D69D0" w14:textId="77777777" w:rsidR="00275BBE" w:rsidRPr="000E7ED6" w:rsidRDefault="00275BBE" w:rsidP="009275FF">
            <w:pPr>
              <w:pStyle w:val="Default"/>
            </w:pPr>
            <w:r w:rsidRPr="000E7ED6">
              <w:t>3. Предвари</w:t>
            </w:r>
            <w:r>
              <w:t>тельный анализ работы ШМО в 2021-2022</w:t>
            </w:r>
            <w:r w:rsidRPr="000E7ED6">
              <w:t xml:space="preserve"> учебном году. </w:t>
            </w:r>
          </w:p>
          <w:p w14:paraId="0BF11487" w14:textId="77777777" w:rsidR="00275BBE" w:rsidRPr="000E7ED6" w:rsidRDefault="00275BBE" w:rsidP="009275FF">
            <w:pPr>
              <w:pStyle w:val="Default"/>
            </w:pPr>
            <w:r w:rsidRPr="000E7ED6">
              <w:t>4. Персп</w:t>
            </w:r>
            <w:r>
              <w:t>ективный план работы ШМО на 2022 - 2023. Задачи на 2022-2023</w:t>
            </w:r>
            <w:r w:rsidRPr="000E7ED6">
              <w:t xml:space="preserve"> учебный год </w:t>
            </w:r>
          </w:p>
          <w:p w14:paraId="3AAD28DB" w14:textId="77777777" w:rsidR="00275BBE" w:rsidRPr="000E7ED6" w:rsidRDefault="00275BBE" w:rsidP="009275FF">
            <w:pPr>
              <w:pStyle w:val="Default"/>
            </w:pPr>
          </w:p>
        </w:tc>
        <w:tc>
          <w:tcPr>
            <w:tcW w:w="1982" w:type="dxa"/>
          </w:tcPr>
          <w:p w14:paraId="20051AAC" w14:textId="77777777" w:rsidR="00275BBE" w:rsidRPr="000E7ED6" w:rsidRDefault="00275BBE" w:rsidP="009275FF">
            <w:pPr>
              <w:pStyle w:val="Default"/>
            </w:pPr>
            <w:r w:rsidRPr="000E7ED6">
              <w:t xml:space="preserve">Май- июнь </w:t>
            </w:r>
          </w:p>
        </w:tc>
        <w:tc>
          <w:tcPr>
            <w:tcW w:w="2101" w:type="dxa"/>
          </w:tcPr>
          <w:p w14:paraId="7EDD0C67" w14:textId="77777777" w:rsidR="00275BBE" w:rsidRPr="000E7ED6" w:rsidRDefault="00275BBE" w:rsidP="009275FF">
            <w:pPr>
              <w:pStyle w:val="Default"/>
            </w:pPr>
            <w:r w:rsidRPr="000E7ED6">
              <w:t xml:space="preserve">Руководитель ШМО </w:t>
            </w:r>
          </w:p>
          <w:p w14:paraId="0131B60C" w14:textId="77777777" w:rsidR="00275BBE" w:rsidRPr="000E7ED6" w:rsidRDefault="00275BBE" w:rsidP="009275FF">
            <w:pPr>
              <w:pStyle w:val="Default"/>
            </w:pPr>
            <w:r w:rsidRPr="000E7ED6">
              <w:t xml:space="preserve">Учителя - предметники </w:t>
            </w:r>
          </w:p>
        </w:tc>
      </w:tr>
    </w:tbl>
    <w:p w14:paraId="0984B84C" w14:textId="35C3A123" w:rsidR="005C7B47" w:rsidRDefault="005C7B47" w:rsidP="005C7B47">
      <w:pPr>
        <w:spacing w:after="20"/>
      </w:pPr>
    </w:p>
    <w:p w14:paraId="759ECD06" w14:textId="3207781B" w:rsidR="004B48C7" w:rsidRPr="005C7B47" w:rsidRDefault="004B48C7" w:rsidP="005C7B47">
      <w:pPr>
        <w:spacing w:after="22"/>
      </w:pPr>
    </w:p>
    <w:p w14:paraId="577787AB" w14:textId="77777777" w:rsidR="00275BBE" w:rsidRDefault="00275BBE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C9B24" w14:textId="77777777" w:rsidR="00275BBE" w:rsidRDefault="00275BBE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526BE" w14:textId="77777777" w:rsidR="006E7A9C" w:rsidRDefault="006E7A9C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C3A7E" w14:textId="77777777" w:rsidR="006E7A9C" w:rsidRDefault="006E7A9C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07B15" w14:textId="77777777" w:rsidR="006E7A9C" w:rsidRPr="006E7A9C" w:rsidRDefault="006E7A9C" w:rsidP="006E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A9C">
        <w:rPr>
          <w:rFonts w:ascii="Times New Roman" w:hAnsi="Times New Roman" w:cs="Times New Roman"/>
          <w:b/>
          <w:sz w:val="24"/>
          <w:szCs w:val="24"/>
        </w:rPr>
        <w:t>Дополнения к плану работы ШМО учителей естественно – научного цикла МБОУ Титовског СОШ</w:t>
      </w:r>
    </w:p>
    <w:p w14:paraId="0ADEAED9" w14:textId="77777777" w:rsidR="006E7A9C" w:rsidRPr="006E7A9C" w:rsidRDefault="006E7A9C" w:rsidP="006E7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A9C">
        <w:rPr>
          <w:rFonts w:ascii="Times New Roman" w:hAnsi="Times New Roman" w:cs="Times New Roman"/>
          <w:b/>
          <w:sz w:val="24"/>
          <w:szCs w:val="24"/>
        </w:rPr>
        <w:t>«Формирование функциональной грамотности школьников»  на 2021-2022 учебный год.</w:t>
      </w:r>
    </w:p>
    <w:p w14:paraId="1BE6629F" w14:textId="77777777" w:rsidR="006E7A9C" w:rsidRPr="006E7A9C" w:rsidRDefault="006E7A9C" w:rsidP="006E7A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1"/>
        <w:gridCol w:w="4615"/>
        <w:gridCol w:w="1694"/>
        <w:gridCol w:w="2495"/>
      </w:tblGrid>
      <w:tr w:rsidR="006E7A9C" w:rsidRPr="006E7A9C" w14:paraId="68185280" w14:textId="77777777" w:rsidTr="00D509B5">
        <w:tc>
          <w:tcPr>
            <w:tcW w:w="675" w:type="dxa"/>
          </w:tcPr>
          <w:p w14:paraId="7062328B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239F4F6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</w:tcPr>
          <w:p w14:paraId="04773B97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Мероприятия</w:t>
            </w:r>
          </w:p>
        </w:tc>
        <w:tc>
          <w:tcPr>
            <w:tcW w:w="1701" w:type="dxa"/>
          </w:tcPr>
          <w:p w14:paraId="6D35C880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17" w:type="dxa"/>
          </w:tcPr>
          <w:p w14:paraId="4359D39F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         Исполнители</w:t>
            </w:r>
          </w:p>
        </w:tc>
      </w:tr>
      <w:tr w:rsidR="006E7A9C" w:rsidRPr="006E7A9C" w14:paraId="1E4FF9DD" w14:textId="77777777" w:rsidTr="00D509B5">
        <w:trPr>
          <w:trHeight w:val="1888"/>
        </w:trPr>
        <w:tc>
          <w:tcPr>
            <w:tcW w:w="675" w:type="dxa"/>
          </w:tcPr>
          <w:p w14:paraId="0821ED3E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678" w:type="dxa"/>
          </w:tcPr>
          <w:p w14:paraId="189716DA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федеральных нормативных и методических материалов по вопросам формирования и оценки функциональной грамотности; (- материалов  федерального проекта «Мониторинг формирования и оценки функциональной грамотности»;- материалов российского исследования </w:t>
            </w:r>
            <w:r w:rsidRPr="006E7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14:paraId="77546CED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CE3C817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00E45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046E8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D03F5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D8108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DE21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DC58A1A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  Учителя - предметники.</w:t>
            </w:r>
          </w:p>
        </w:tc>
      </w:tr>
      <w:tr w:rsidR="006E7A9C" w:rsidRPr="006E7A9C" w14:paraId="06EF2D11" w14:textId="77777777" w:rsidTr="00D509B5">
        <w:trPr>
          <w:trHeight w:val="922"/>
        </w:trPr>
        <w:tc>
          <w:tcPr>
            <w:tcW w:w="675" w:type="dxa"/>
          </w:tcPr>
          <w:p w14:paraId="7D3154D8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678" w:type="dxa"/>
          </w:tcPr>
          <w:p w14:paraId="6890E032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курсовой подготовки педагогов  по формированию функциональной грамотности обучающихся  </w:t>
            </w:r>
          </w:p>
        </w:tc>
        <w:tc>
          <w:tcPr>
            <w:tcW w:w="1701" w:type="dxa"/>
          </w:tcPr>
          <w:p w14:paraId="18F5D694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2A359B46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предметники.</w:t>
            </w:r>
          </w:p>
          <w:p w14:paraId="6592860C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D6E59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A9C" w:rsidRPr="006E7A9C" w14:paraId="036F93E7" w14:textId="77777777" w:rsidTr="00D509B5">
        <w:tc>
          <w:tcPr>
            <w:tcW w:w="675" w:type="dxa"/>
          </w:tcPr>
          <w:p w14:paraId="20A0ABC3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678" w:type="dxa"/>
          </w:tcPr>
          <w:p w14:paraId="4EEA0F5C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Заседание ШМО по теме: «Модели заданий по формированию функциональной грамотности на уроках естественно - научного цикла и во внеурочной деятельности».</w:t>
            </w:r>
          </w:p>
          <w:p w14:paraId="045C2D1E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по повышению функциональной грамотности среди школьников.</w:t>
            </w:r>
          </w:p>
        </w:tc>
        <w:tc>
          <w:tcPr>
            <w:tcW w:w="1701" w:type="dxa"/>
          </w:tcPr>
          <w:p w14:paraId="5F3B9291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517" w:type="dxa"/>
          </w:tcPr>
          <w:p w14:paraId="0B72A723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8290C1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807F1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57B7E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предметники.</w:t>
            </w:r>
          </w:p>
        </w:tc>
      </w:tr>
      <w:tr w:rsidR="006E7A9C" w:rsidRPr="006E7A9C" w14:paraId="12DEA48B" w14:textId="77777777" w:rsidTr="00D509B5">
        <w:tc>
          <w:tcPr>
            <w:tcW w:w="675" w:type="dxa"/>
          </w:tcPr>
          <w:p w14:paraId="6A89B399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678" w:type="dxa"/>
          </w:tcPr>
          <w:p w14:paraId="3FBBD4A4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проектно-исследовательской деятельности, олимпиадах различного уровня направленных на   развитие функциональной грамотности.</w:t>
            </w:r>
          </w:p>
        </w:tc>
        <w:tc>
          <w:tcPr>
            <w:tcW w:w="1701" w:type="dxa"/>
          </w:tcPr>
          <w:p w14:paraId="23D96C2D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6717B098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предметники.</w:t>
            </w:r>
          </w:p>
        </w:tc>
      </w:tr>
      <w:tr w:rsidR="006E7A9C" w:rsidRPr="006E7A9C" w14:paraId="3A728FBC" w14:textId="77777777" w:rsidTr="00D509B5">
        <w:tc>
          <w:tcPr>
            <w:tcW w:w="675" w:type="dxa"/>
          </w:tcPr>
          <w:p w14:paraId="025B1C80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678" w:type="dxa"/>
          </w:tcPr>
          <w:p w14:paraId="7C611038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тестовых  и разноуровневых заданий ориентированных на выявление уровня компетенций обучающихся. </w:t>
            </w:r>
          </w:p>
        </w:tc>
        <w:tc>
          <w:tcPr>
            <w:tcW w:w="1701" w:type="dxa"/>
          </w:tcPr>
          <w:p w14:paraId="32B83D9E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7" w:type="dxa"/>
          </w:tcPr>
          <w:p w14:paraId="612097F6" w14:textId="77777777" w:rsidR="006E7A9C" w:rsidRPr="006E7A9C" w:rsidRDefault="006E7A9C" w:rsidP="00D5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A9C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предметники.</w:t>
            </w:r>
          </w:p>
        </w:tc>
      </w:tr>
    </w:tbl>
    <w:p w14:paraId="5800F131" w14:textId="77777777" w:rsidR="006E7A9C" w:rsidRPr="006E7A9C" w:rsidRDefault="006E7A9C" w:rsidP="006E7A9C">
      <w:pPr>
        <w:rPr>
          <w:rFonts w:ascii="Times New Roman" w:hAnsi="Times New Roman" w:cs="Times New Roman"/>
          <w:sz w:val="24"/>
          <w:szCs w:val="24"/>
        </w:rPr>
      </w:pPr>
    </w:p>
    <w:p w14:paraId="3731D319" w14:textId="77777777" w:rsidR="006E7A9C" w:rsidRPr="006E7A9C" w:rsidRDefault="006E7A9C" w:rsidP="006E7A9C">
      <w:pPr>
        <w:rPr>
          <w:rFonts w:ascii="Times New Roman" w:hAnsi="Times New Roman" w:cs="Times New Roman"/>
          <w:sz w:val="24"/>
          <w:szCs w:val="24"/>
        </w:rPr>
      </w:pPr>
    </w:p>
    <w:p w14:paraId="0D7C27F3" w14:textId="77777777" w:rsidR="006E7A9C" w:rsidRPr="00DC6AEC" w:rsidRDefault="006E7A9C" w:rsidP="006E7A9C">
      <w:pPr>
        <w:rPr>
          <w:rFonts w:ascii="Times New Roman" w:hAnsi="Times New Roman" w:cs="Times New Roman"/>
        </w:rPr>
      </w:pPr>
    </w:p>
    <w:p w14:paraId="6F153BCA" w14:textId="77777777" w:rsidR="006E7A9C" w:rsidRPr="00DC6AEC" w:rsidRDefault="006E7A9C" w:rsidP="006E7A9C">
      <w:pPr>
        <w:rPr>
          <w:rFonts w:ascii="Times New Roman" w:hAnsi="Times New Roman" w:cs="Times New Roman"/>
        </w:rPr>
      </w:pPr>
    </w:p>
    <w:p w14:paraId="1CA39C29" w14:textId="77777777" w:rsidR="006E7A9C" w:rsidRPr="00DC6AEC" w:rsidRDefault="006E7A9C" w:rsidP="006E7A9C">
      <w:pPr>
        <w:rPr>
          <w:rFonts w:ascii="Times New Roman" w:hAnsi="Times New Roman" w:cs="Times New Roman"/>
        </w:rPr>
      </w:pPr>
    </w:p>
    <w:p w14:paraId="139CA3BB" w14:textId="77777777" w:rsidR="006E7A9C" w:rsidRDefault="006E7A9C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1F9FF" w14:textId="77777777" w:rsidR="006E7A9C" w:rsidRDefault="006E7A9C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0AD44" w14:textId="77777777" w:rsidR="006E7A9C" w:rsidRDefault="006E7A9C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3C678" w14:textId="77777777" w:rsidR="006E7A9C" w:rsidRDefault="006E7A9C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720C2" w14:textId="77777777" w:rsidR="006E7A9C" w:rsidRDefault="006E7A9C" w:rsidP="006E7A9C">
      <w:pPr>
        <w:spacing w:after="202" w:line="259" w:lineRule="auto"/>
        <w:ind w:right="-13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682C5650" w14:textId="77777777" w:rsidR="00A70185" w:rsidRPr="004B48C7" w:rsidRDefault="00A70185" w:rsidP="00A70185">
      <w:pPr>
        <w:spacing w:after="202" w:line="259" w:lineRule="auto"/>
        <w:ind w:right="-13"/>
        <w:jc w:val="center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sz w:val="24"/>
          <w:szCs w:val="24"/>
        </w:rPr>
        <w:t>В рамках информативной деятельности членов МО планируется проведение следующих мероприятий:</w:t>
      </w:r>
    </w:p>
    <w:p w14:paraId="07F83413" w14:textId="77777777" w:rsidR="00A70185" w:rsidRPr="004B48C7" w:rsidRDefault="00A70185" w:rsidP="00A70185">
      <w:pPr>
        <w:numPr>
          <w:ilvl w:val="0"/>
          <w:numId w:val="21"/>
        </w:numPr>
        <w:spacing w:after="27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Формирование банка данных педагогической информации (методический материал, разработки сценариев по внеклассной работе, олимпиады и другой материал, с которым учителя – предметники выступают на МО и других мероприятиях) </w:t>
      </w:r>
    </w:p>
    <w:p w14:paraId="57F27DCA" w14:textId="77777777" w:rsidR="00A70185" w:rsidRPr="004B48C7" w:rsidRDefault="00A70185" w:rsidP="00A70185">
      <w:pPr>
        <w:numPr>
          <w:ilvl w:val="0"/>
          <w:numId w:val="21"/>
        </w:numPr>
        <w:spacing w:after="26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Формирование электронных портфолио. </w:t>
      </w:r>
    </w:p>
    <w:p w14:paraId="0CD093C4" w14:textId="77777777" w:rsidR="00A70185" w:rsidRPr="004B48C7" w:rsidRDefault="00A70185" w:rsidP="00A70185">
      <w:pPr>
        <w:tabs>
          <w:tab w:val="center" w:pos="4617"/>
          <w:tab w:val="center" w:pos="8642"/>
        </w:tabs>
        <w:spacing w:after="267" w:line="259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eastAsia="Calibri" w:hAnsi="Times New Roman" w:cs="Times New Roman"/>
          <w:sz w:val="24"/>
          <w:szCs w:val="24"/>
        </w:rPr>
        <w:tab/>
      </w:r>
      <w:r w:rsidRPr="004B48C7">
        <w:rPr>
          <w:rFonts w:ascii="Times New Roman" w:hAnsi="Times New Roman" w:cs="Times New Roman"/>
          <w:b/>
          <w:sz w:val="24"/>
          <w:szCs w:val="24"/>
        </w:rPr>
        <w:t xml:space="preserve">В рамках аналитической деятельности членов МО будут проведены: </w:t>
      </w:r>
      <w:r w:rsidRPr="004B48C7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38C17077" w14:textId="77777777" w:rsidR="00A70185" w:rsidRPr="004B48C7" w:rsidRDefault="00A70185" w:rsidP="00A70185">
      <w:pPr>
        <w:numPr>
          <w:ilvl w:val="0"/>
          <w:numId w:val="22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Проверка обеспечения учебниками учащихся. </w:t>
      </w:r>
    </w:p>
    <w:p w14:paraId="700449CA" w14:textId="77777777" w:rsidR="00A70185" w:rsidRPr="004B48C7" w:rsidRDefault="00A70185" w:rsidP="00A70185">
      <w:pPr>
        <w:numPr>
          <w:ilvl w:val="0"/>
          <w:numId w:val="22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ИКТ компетентность. </w:t>
      </w:r>
    </w:p>
    <w:p w14:paraId="6F8FABF0" w14:textId="77777777" w:rsidR="00A70185" w:rsidRPr="004B48C7" w:rsidRDefault="00A70185" w:rsidP="00A70185">
      <w:pPr>
        <w:numPr>
          <w:ilvl w:val="0"/>
          <w:numId w:val="22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Анализ использования учебного оборудования </w:t>
      </w:r>
    </w:p>
    <w:p w14:paraId="75C40335" w14:textId="77777777" w:rsidR="00A70185" w:rsidRPr="004B48C7" w:rsidRDefault="00A70185" w:rsidP="00A70185">
      <w:pPr>
        <w:numPr>
          <w:ilvl w:val="0"/>
          <w:numId w:val="22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Анализ  состояния и результативности  деятельности МО </w:t>
      </w:r>
    </w:p>
    <w:p w14:paraId="7BBBED2E" w14:textId="77777777" w:rsidR="00A70185" w:rsidRPr="004B48C7" w:rsidRDefault="00A70185" w:rsidP="00A70185">
      <w:pPr>
        <w:numPr>
          <w:ilvl w:val="0"/>
          <w:numId w:val="22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Самоанализ педагогической деятельности </w:t>
      </w:r>
    </w:p>
    <w:p w14:paraId="7386F153" w14:textId="77777777" w:rsidR="00A70185" w:rsidRPr="004B48C7" w:rsidRDefault="00A70185" w:rsidP="00A70185">
      <w:pPr>
        <w:spacing w:after="257" w:line="259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sz w:val="24"/>
          <w:szCs w:val="24"/>
        </w:rPr>
        <w:t xml:space="preserve">В рамках инструктивно-методической деятельности членов МО запланированы: </w:t>
      </w:r>
    </w:p>
    <w:p w14:paraId="1AE4E17C" w14:textId="77777777" w:rsidR="00A70185" w:rsidRPr="004B48C7" w:rsidRDefault="00A70185" w:rsidP="00A70185">
      <w:pPr>
        <w:numPr>
          <w:ilvl w:val="0"/>
          <w:numId w:val="23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Проверка планирования </w:t>
      </w:r>
    </w:p>
    <w:p w14:paraId="59AB0DEA" w14:textId="77777777" w:rsidR="00A70185" w:rsidRPr="004B48C7" w:rsidRDefault="00A70185" w:rsidP="00A70185">
      <w:pPr>
        <w:numPr>
          <w:ilvl w:val="0"/>
          <w:numId w:val="23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Проверка выполнения планов внеклассной работы по предметам ЕМЦ. </w:t>
      </w:r>
    </w:p>
    <w:p w14:paraId="1241A8DF" w14:textId="77777777" w:rsidR="00A70185" w:rsidRPr="004B48C7" w:rsidRDefault="00A70185" w:rsidP="00A70185">
      <w:pPr>
        <w:numPr>
          <w:ilvl w:val="0"/>
          <w:numId w:val="23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Проверка  документации о наличии и ведении тетрадей по математике, биологии, химии физике и географии. </w:t>
      </w:r>
    </w:p>
    <w:p w14:paraId="7BF824D6" w14:textId="77777777" w:rsidR="00A70185" w:rsidRPr="004B48C7" w:rsidRDefault="00A70185" w:rsidP="00A70185">
      <w:pPr>
        <w:spacing w:after="251" w:line="259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sz w:val="24"/>
          <w:szCs w:val="24"/>
        </w:rPr>
        <w:t xml:space="preserve">В течении учебного года будут проведены мероприятия, направленные на развитие и укрепление материальной базы, использование кабинетной системы: </w:t>
      </w:r>
    </w:p>
    <w:p w14:paraId="79AA1DED" w14:textId="77777777" w:rsidR="00A70185" w:rsidRPr="004B48C7" w:rsidRDefault="00A70185" w:rsidP="00A70185">
      <w:pPr>
        <w:numPr>
          <w:ilvl w:val="0"/>
          <w:numId w:val="24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Учет, хранение и пополнение учебно-наглядных пособий в кабинетах. </w:t>
      </w:r>
    </w:p>
    <w:p w14:paraId="0E4AF46D" w14:textId="77777777" w:rsidR="00A70185" w:rsidRPr="004B48C7" w:rsidRDefault="00A70185" w:rsidP="00A70185">
      <w:pPr>
        <w:numPr>
          <w:ilvl w:val="0"/>
          <w:numId w:val="24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Систематизация учебно-наглядных материалов: карт, схем, таблиц, альбомов.  </w:t>
      </w:r>
    </w:p>
    <w:p w14:paraId="6C8FBFA7" w14:textId="77777777" w:rsidR="00A70185" w:rsidRPr="004B48C7" w:rsidRDefault="00A70185" w:rsidP="00A70185">
      <w:pPr>
        <w:numPr>
          <w:ilvl w:val="0"/>
          <w:numId w:val="24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Использование  кабинетной системы в учебном процессе и внеклассной работе. </w:t>
      </w:r>
    </w:p>
    <w:p w14:paraId="61B86380" w14:textId="77777777" w:rsidR="00A70185" w:rsidRPr="004B48C7" w:rsidRDefault="00A70185" w:rsidP="00A70185">
      <w:pPr>
        <w:numPr>
          <w:ilvl w:val="0"/>
          <w:numId w:val="24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Состояние оформления в кабинете: стенды, выставки, сменность материала </w:t>
      </w:r>
    </w:p>
    <w:p w14:paraId="79CE0CD3" w14:textId="77777777" w:rsidR="00A70185" w:rsidRPr="004B48C7" w:rsidRDefault="00A70185" w:rsidP="00A70185">
      <w:pPr>
        <w:numPr>
          <w:ilvl w:val="0"/>
          <w:numId w:val="24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Наличие паспорта кабинета. </w:t>
      </w:r>
    </w:p>
    <w:p w14:paraId="70CEE6FF" w14:textId="77777777" w:rsidR="00A70185" w:rsidRPr="004B48C7" w:rsidRDefault="00A70185" w:rsidP="00A70185">
      <w:pPr>
        <w:numPr>
          <w:ilvl w:val="0"/>
          <w:numId w:val="24"/>
        </w:numPr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Наличие инструкций по ТБ и противопожарной безопасности. </w:t>
      </w:r>
    </w:p>
    <w:p w14:paraId="4C80B7A7" w14:textId="77777777" w:rsidR="00A70185" w:rsidRPr="004B48C7" w:rsidRDefault="00A70185" w:rsidP="00A70185">
      <w:pPr>
        <w:spacing w:after="33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Таким образом, учителям естественно-математического цикла  в свете предъявляемых единых требований  к каждому учителю необходимо: </w:t>
      </w:r>
    </w:p>
    <w:p w14:paraId="0112549E" w14:textId="77777777" w:rsidR="00A70185" w:rsidRPr="004B48C7" w:rsidRDefault="00A70185" w:rsidP="00A70185">
      <w:pPr>
        <w:numPr>
          <w:ilvl w:val="1"/>
          <w:numId w:val="24"/>
        </w:numPr>
        <w:spacing w:after="36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Продолжить  выполнение учебной программы по преподаваемому предмету в полном объеме, в соответствии с требованиями государственных общеобразовательных стандартов и принципом преемственности обучения; </w:t>
      </w:r>
    </w:p>
    <w:p w14:paraId="3744E7CC" w14:textId="77777777" w:rsidR="00A70185" w:rsidRPr="004B48C7" w:rsidRDefault="00A70185" w:rsidP="00A70185">
      <w:pPr>
        <w:numPr>
          <w:ilvl w:val="1"/>
          <w:numId w:val="24"/>
        </w:numPr>
        <w:spacing w:after="37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Продолжить обеспечение эффективной и четкой организации учебного процесса, создать творческие условия для получения глубоких и прочных знаний, умений и навыков учащихся, обеспечить сотрудничество с учащимися в процессе обучения и во внеурочное время (организация дополнительных занятии как со слабоуспевающими, так и с одаренными детьми); </w:t>
      </w:r>
    </w:p>
    <w:p w14:paraId="697D5201" w14:textId="77777777" w:rsidR="00A70185" w:rsidRPr="004B48C7" w:rsidRDefault="00A70185" w:rsidP="00A70185">
      <w:pPr>
        <w:numPr>
          <w:ilvl w:val="1"/>
          <w:numId w:val="24"/>
        </w:numPr>
        <w:spacing w:after="38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Поддерживать  самостоятельное творчество одаренных учащихся (осуществить научное руководство и консультирование учащихся по интересующим их вопросам). Для работы с одаренными детьми учителям совместно с руководством школы восстановить и поддерживать контакт с преподавателями высших учебных заведений; </w:t>
      </w:r>
    </w:p>
    <w:p w14:paraId="07BFCDF4" w14:textId="77777777" w:rsidR="00A70185" w:rsidRPr="004B48C7" w:rsidRDefault="00A70185" w:rsidP="00A70185">
      <w:pPr>
        <w:numPr>
          <w:ilvl w:val="1"/>
          <w:numId w:val="24"/>
        </w:numPr>
        <w:spacing w:after="23" w:line="279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Продолжить осуществление  обучения  на высоком образовательно-методическом уровне, постоянно контролировать  учебную работу школьников, выполнение ими домашних заданий, ведение тетрадей, другие аспекты работы;  </w:t>
      </w:r>
    </w:p>
    <w:p w14:paraId="644CB818" w14:textId="77777777" w:rsidR="00A70185" w:rsidRPr="004B48C7" w:rsidRDefault="00A70185" w:rsidP="00A70185">
      <w:pPr>
        <w:numPr>
          <w:ilvl w:val="1"/>
          <w:numId w:val="24"/>
        </w:numPr>
        <w:spacing w:after="33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Разрабатывать для учащихся, нуждающихся в индивидуальном подходе, индивидуальные задания по предмету (как для слабоуспевающих, так и для одаренных детей с целью их активного применения как на уроках, так и в качестве домашних заданий); </w:t>
      </w:r>
    </w:p>
    <w:p w14:paraId="6E3F623C" w14:textId="77777777" w:rsidR="00A70185" w:rsidRPr="004B48C7" w:rsidRDefault="00A70185" w:rsidP="00A70185">
      <w:pPr>
        <w:numPr>
          <w:ilvl w:val="1"/>
          <w:numId w:val="24"/>
        </w:numPr>
        <w:spacing w:after="3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Продолжить вести учет индивидуальной учебной динамики каждого учащегося по своему предмету; </w:t>
      </w:r>
    </w:p>
    <w:p w14:paraId="10A878C2" w14:textId="77777777" w:rsidR="00A70185" w:rsidRPr="004B48C7" w:rsidRDefault="00A70185" w:rsidP="00A70185">
      <w:pPr>
        <w:numPr>
          <w:ilvl w:val="1"/>
          <w:numId w:val="24"/>
        </w:numPr>
        <w:spacing w:after="37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Учителям математики на уроках более серьезное внимание обратить на выработку вычислительных умений и навыков у ребят, на умения выполнять алгебраические преобразования; </w:t>
      </w:r>
    </w:p>
    <w:p w14:paraId="2A2D5FC1" w14:textId="77777777" w:rsidR="00A70185" w:rsidRPr="004B48C7" w:rsidRDefault="00A70185" w:rsidP="00A70185">
      <w:pPr>
        <w:numPr>
          <w:ilvl w:val="1"/>
          <w:numId w:val="24"/>
        </w:numPr>
        <w:spacing w:after="3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Усилить  подготовительную работу выпускников к ЕГЭ по разным предметам, как на уроках, так и на дополнительных занятиях; </w:t>
      </w:r>
    </w:p>
    <w:p w14:paraId="29BF2836" w14:textId="77777777" w:rsidR="00A70185" w:rsidRPr="004B48C7" w:rsidRDefault="00A70185" w:rsidP="00A70185">
      <w:pPr>
        <w:numPr>
          <w:ilvl w:val="1"/>
          <w:numId w:val="24"/>
        </w:numPr>
        <w:spacing w:after="38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Учителям  активизировать усилия на повышение качества знаний учащихся через новые современные информационные технологии, исследовательскую деятельность, контроль и самоконтроль, повысить требования к качеству подготовки учащимися домашних заданий; </w:t>
      </w:r>
    </w:p>
    <w:p w14:paraId="257662D4" w14:textId="77777777" w:rsidR="00A70185" w:rsidRPr="004B48C7" w:rsidRDefault="00A70185" w:rsidP="00A70185">
      <w:pPr>
        <w:numPr>
          <w:ilvl w:val="1"/>
          <w:numId w:val="24"/>
        </w:numPr>
        <w:spacing w:after="37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продолжить работу над обновлением дидактического и раздаточного материала в кабинетах с целью их последующего применения, как на уроках, так и во внеурочное время. </w:t>
      </w:r>
    </w:p>
    <w:p w14:paraId="49BA363B" w14:textId="77777777" w:rsidR="00A70185" w:rsidRPr="004B48C7" w:rsidRDefault="00A70185" w:rsidP="00A70185">
      <w:pPr>
        <w:numPr>
          <w:ilvl w:val="1"/>
          <w:numId w:val="24"/>
        </w:numPr>
        <w:spacing w:after="36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руководствоваться  каждому учителю разработанных критериев оценивания знаний по математике, как при устных ответах, так и при выполнении письменных работ; </w:t>
      </w:r>
    </w:p>
    <w:p w14:paraId="07BF5FC3" w14:textId="77777777" w:rsidR="00F27459" w:rsidRPr="004B48C7" w:rsidRDefault="00A70185" w:rsidP="00A70185">
      <w:pPr>
        <w:numPr>
          <w:ilvl w:val="1"/>
          <w:numId w:val="24"/>
        </w:numPr>
        <w:spacing w:after="3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>Каждому учителю к концу учебного года продолжить сбор мультимедиа</w:t>
      </w:r>
    </w:p>
    <w:p w14:paraId="53C965A6" w14:textId="77777777" w:rsidR="00A70185" w:rsidRPr="004B48C7" w:rsidRDefault="00A70185" w:rsidP="00A70185">
      <w:pPr>
        <w:numPr>
          <w:ilvl w:val="1"/>
          <w:numId w:val="24"/>
        </w:numPr>
        <w:spacing w:after="3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материалов  по своему предмету и привести в систему. </w:t>
      </w:r>
    </w:p>
    <w:p w14:paraId="704D78C7" w14:textId="77777777" w:rsidR="00A70185" w:rsidRPr="004B48C7" w:rsidRDefault="00A70185" w:rsidP="00A70185">
      <w:pPr>
        <w:numPr>
          <w:ilvl w:val="1"/>
          <w:numId w:val="24"/>
        </w:numPr>
        <w:spacing w:after="33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Продолжить осуществление контроля за учебной программой по математике в начальной школе, с целью проверки их на соответствие между старшей школой и средним звеном. </w:t>
      </w:r>
    </w:p>
    <w:p w14:paraId="671F6493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Создание творческих групп одаренных детей по параллелям; </w:t>
      </w:r>
    </w:p>
    <w:p w14:paraId="3A624607" w14:textId="77777777" w:rsidR="00A70185" w:rsidRPr="004B48C7" w:rsidRDefault="00A70185" w:rsidP="00A70185">
      <w:pPr>
        <w:numPr>
          <w:ilvl w:val="1"/>
          <w:numId w:val="24"/>
        </w:numPr>
        <w:spacing w:after="3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Оказание помощи над обновлением школьного сайта учителями-предметниками. Подготовка личных сайтов; </w:t>
      </w:r>
    </w:p>
    <w:p w14:paraId="67254039" w14:textId="77777777" w:rsidR="00A70185" w:rsidRPr="004B48C7" w:rsidRDefault="00A70185" w:rsidP="00A70185">
      <w:pPr>
        <w:numPr>
          <w:ilvl w:val="1"/>
          <w:numId w:val="24"/>
        </w:numPr>
        <w:spacing w:after="3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Повышение квалификации (через курсы и внутришкольные семинары и через самообразование); </w:t>
      </w:r>
    </w:p>
    <w:p w14:paraId="1B1DC811" w14:textId="77777777" w:rsidR="00A70185" w:rsidRPr="004B48C7" w:rsidRDefault="00A70185" w:rsidP="00A70185">
      <w:pPr>
        <w:numPr>
          <w:ilvl w:val="1"/>
          <w:numId w:val="24"/>
        </w:numPr>
        <w:spacing w:after="3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Овладение технологией сетевого взаимодействия учителей и распространение собственного  педагогического опыта каждым учителем через данные технологии. </w:t>
      </w:r>
    </w:p>
    <w:p w14:paraId="6090E33B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Самообразование учителей. </w:t>
      </w:r>
    </w:p>
    <w:p w14:paraId="316A2AF9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Овладение общими умениями и навыками на основе новых профессиональных стандартов педагога. </w:t>
      </w:r>
    </w:p>
    <w:p w14:paraId="50FF5272" w14:textId="77777777" w:rsidR="00A70185" w:rsidRPr="004B48C7" w:rsidRDefault="00A70185" w:rsidP="00A70185">
      <w:pPr>
        <w:spacing w:after="26" w:line="259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0ABDE5" w14:textId="77777777" w:rsidR="00A70185" w:rsidRPr="004B48C7" w:rsidRDefault="00A70185" w:rsidP="00A70185">
      <w:pPr>
        <w:spacing w:after="0" w:line="259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sz w:val="24"/>
          <w:szCs w:val="24"/>
        </w:rPr>
        <w:t xml:space="preserve">Составляющие процесса самообразования учителей </w:t>
      </w:r>
    </w:p>
    <w:p w14:paraId="2D23FC45" w14:textId="77777777" w:rsidR="00A70185" w:rsidRPr="004B48C7" w:rsidRDefault="00A70185" w:rsidP="00A70185">
      <w:pPr>
        <w:spacing w:after="0" w:line="259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1A321" w14:textId="77777777" w:rsidR="00A70185" w:rsidRPr="004B48C7" w:rsidRDefault="00A70185" w:rsidP="00A70185">
      <w:pPr>
        <w:spacing w:after="27" w:line="271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i/>
          <w:sz w:val="24"/>
          <w:szCs w:val="24"/>
        </w:rPr>
        <w:t xml:space="preserve">Изучать и внедрять новые педагогические технологии, формы, методы и приемы обучения </w:t>
      </w:r>
    </w:p>
    <w:p w14:paraId="662C0E70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Посещать уроки коллег и участвовать в обмене опытом </w:t>
      </w:r>
    </w:p>
    <w:p w14:paraId="4332DCA4" w14:textId="77777777" w:rsidR="00A4016F" w:rsidRPr="004B48C7" w:rsidRDefault="00A70185" w:rsidP="00A70185">
      <w:pPr>
        <w:numPr>
          <w:ilvl w:val="1"/>
          <w:numId w:val="24"/>
        </w:numPr>
        <w:spacing w:after="3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Периодически проводить самоанализ своей профессиональной деятельности </w:t>
      </w:r>
    </w:p>
    <w:p w14:paraId="11476662" w14:textId="77777777" w:rsidR="00A70185" w:rsidRPr="004B48C7" w:rsidRDefault="00A70185" w:rsidP="00A70185">
      <w:pPr>
        <w:numPr>
          <w:ilvl w:val="1"/>
          <w:numId w:val="24"/>
        </w:numPr>
        <w:spacing w:after="3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B48C7">
        <w:rPr>
          <w:rFonts w:ascii="Times New Roman" w:hAnsi="Times New Roman" w:cs="Times New Roman"/>
          <w:sz w:val="24"/>
          <w:szCs w:val="24"/>
        </w:rPr>
        <w:t xml:space="preserve">Совершенствовать свои знания в области классической и современной психологии и педагогики </w:t>
      </w:r>
    </w:p>
    <w:p w14:paraId="7B2F792B" w14:textId="77777777" w:rsidR="00A70185" w:rsidRPr="004B48C7" w:rsidRDefault="00A70185" w:rsidP="00A70185">
      <w:pPr>
        <w:numPr>
          <w:ilvl w:val="1"/>
          <w:numId w:val="24"/>
        </w:numPr>
        <w:spacing w:after="33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Систематически интересоваться событиями современной экономической, политической и культурной жизни </w:t>
      </w:r>
    </w:p>
    <w:p w14:paraId="67484FF8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Повышать уровень своей эрудиции, правовой и общей культуры </w:t>
      </w:r>
    </w:p>
    <w:p w14:paraId="5C30C5EB" w14:textId="77777777" w:rsidR="00A70185" w:rsidRPr="004B48C7" w:rsidRDefault="00A70185" w:rsidP="00A70185">
      <w:pPr>
        <w:spacing w:after="31" w:line="259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5A6A1" w14:textId="77777777" w:rsidR="00A70185" w:rsidRPr="004B48C7" w:rsidRDefault="00A70185" w:rsidP="00A70185">
      <w:pPr>
        <w:spacing w:after="27" w:line="271" w:lineRule="auto"/>
        <w:ind w:right="-13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i/>
          <w:sz w:val="24"/>
          <w:szCs w:val="24"/>
        </w:rPr>
        <w:t xml:space="preserve">Конкретные виды деятельности, составляющие процесс самообразования, способствующие профессиональному росту педагога </w:t>
      </w:r>
    </w:p>
    <w:p w14:paraId="7D765BA8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Чтение конкретных педагогических периодических изданий </w:t>
      </w:r>
    </w:p>
    <w:p w14:paraId="40A72ED2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Чтение методической, педагогической и предметной литературы </w:t>
      </w:r>
    </w:p>
    <w:p w14:paraId="68BC129E" w14:textId="77777777" w:rsidR="00A70185" w:rsidRPr="004B48C7" w:rsidRDefault="00A70185" w:rsidP="00A70185">
      <w:pPr>
        <w:numPr>
          <w:ilvl w:val="1"/>
          <w:numId w:val="24"/>
        </w:numPr>
        <w:spacing w:after="34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Обзор в Интернете информации по преподаваемому предмету, педагогике, психологии, педагогических технологий </w:t>
      </w:r>
    </w:p>
    <w:p w14:paraId="1223198F" w14:textId="77777777" w:rsidR="00A70185" w:rsidRPr="004B48C7" w:rsidRDefault="00A70185" w:rsidP="00A70185">
      <w:pPr>
        <w:numPr>
          <w:ilvl w:val="1"/>
          <w:numId w:val="24"/>
        </w:numPr>
        <w:spacing w:after="33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lastRenderedPageBreak/>
        <w:t xml:space="preserve">Решение задач, упражнений, тестов, кроссвордов и других заданий по своему предмету повышенной сложности, или нестандартной формы </w:t>
      </w:r>
    </w:p>
    <w:p w14:paraId="6798347A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Посещение семинаров, тренингов, конференций, уроков коллег </w:t>
      </w:r>
    </w:p>
    <w:p w14:paraId="552208A2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Дискуссии, совещания, обмен опытом с коллегами </w:t>
      </w:r>
    </w:p>
    <w:p w14:paraId="15B2004D" w14:textId="77777777" w:rsidR="00A70185" w:rsidRPr="004B48C7" w:rsidRDefault="00A70185" w:rsidP="00A70185">
      <w:pPr>
        <w:numPr>
          <w:ilvl w:val="1"/>
          <w:numId w:val="24"/>
        </w:numPr>
        <w:spacing w:after="33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Изучение современных психологических методик в процессе интерактивных тренингов </w:t>
      </w:r>
    </w:p>
    <w:p w14:paraId="68C24E74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Систематическое прохождение курсов повышения квалификации </w:t>
      </w:r>
    </w:p>
    <w:p w14:paraId="0148B919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Проведение открытых уроков для анализа со стороны коллег </w:t>
      </w:r>
    </w:p>
    <w:p w14:paraId="5DF19859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Организация внеклассной деятельности по предмету </w:t>
      </w:r>
    </w:p>
    <w:p w14:paraId="186E64E1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Изучение информационно-компьютерных технологий </w:t>
      </w:r>
    </w:p>
    <w:p w14:paraId="5E20C2CF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Посещение предметных выставок и тематические экскурсии по предмету </w:t>
      </w:r>
    </w:p>
    <w:p w14:paraId="29DE6C72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B48C7">
        <w:rPr>
          <w:rFonts w:ascii="Times New Roman" w:hAnsi="Times New Roman" w:cs="Times New Roman"/>
          <w:sz w:val="24"/>
          <w:szCs w:val="24"/>
        </w:rPr>
        <w:t xml:space="preserve">Общение с коллегами в школе, районе, городе и в Интернете. </w:t>
      </w:r>
    </w:p>
    <w:p w14:paraId="54F324CF" w14:textId="77777777" w:rsidR="00A70185" w:rsidRPr="004B48C7" w:rsidRDefault="00A70185" w:rsidP="00A70185">
      <w:pPr>
        <w:numPr>
          <w:ilvl w:val="1"/>
          <w:numId w:val="24"/>
        </w:numPr>
        <w:spacing w:after="5" w:line="268" w:lineRule="auto"/>
        <w:ind w:left="0" w:right="-13"/>
        <w:jc w:val="both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sz w:val="24"/>
          <w:szCs w:val="24"/>
        </w:rPr>
        <w:t xml:space="preserve">Ведение здорового образа жизни, занятия спортом, физическими упражнениями. Болезни – большое препятствие для профессионального роста. </w:t>
      </w:r>
    </w:p>
    <w:p w14:paraId="0ED7F969" w14:textId="77777777" w:rsidR="00A70185" w:rsidRPr="004B48C7" w:rsidRDefault="00A70185" w:rsidP="00A70185">
      <w:pPr>
        <w:spacing w:after="0" w:line="259" w:lineRule="auto"/>
        <w:ind w:left="64"/>
        <w:jc w:val="center"/>
        <w:rPr>
          <w:rFonts w:ascii="Times New Roman" w:hAnsi="Times New Roman" w:cs="Times New Roman"/>
          <w:sz w:val="24"/>
          <w:szCs w:val="24"/>
        </w:rPr>
      </w:pPr>
      <w:r w:rsidRPr="004B48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87ED51" w14:textId="77777777" w:rsidR="00A70185" w:rsidRDefault="00A70185" w:rsidP="00A70185">
      <w:pPr>
        <w:spacing w:after="0" w:line="259" w:lineRule="auto"/>
        <w:ind w:left="852"/>
      </w:pPr>
      <w:r>
        <w:t xml:space="preserve"> </w:t>
      </w:r>
    </w:p>
    <w:p w14:paraId="0FA7EA6F" w14:textId="77777777" w:rsidR="00A70185" w:rsidRPr="00A70185" w:rsidRDefault="00A70185" w:rsidP="00A70185">
      <w:pPr>
        <w:spacing w:after="16" w:line="259" w:lineRule="auto"/>
        <w:ind w:right="788"/>
        <w:jc w:val="center"/>
        <w:sectPr w:rsidR="00A70185" w:rsidRPr="00A70185" w:rsidSect="004B48C7">
          <w:pgSz w:w="11906" w:h="16838"/>
          <w:pgMar w:top="284" w:right="991" w:bottom="719" w:left="1430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titlePg/>
          <w:docGrid w:linePitch="360"/>
        </w:sectPr>
      </w:pPr>
    </w:p>
    <w:p w14:paraId="37D96C08" w14:textId="77777777" w:rsidR="003C2C68" w:rsidRDefault="003C2C68" w:rsidP="004A4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6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Pr="003C2C68">
        <w:rPr>
          <w:rFonts w:ascii="Times New Roman" w:hAnsi="Times New Roman" w:cs="Times New Roman"/>
          <w:b/>
          <w:sz w:val="28"/>
          <w:szCs w:val="28"/>
        </w:rPr>
        <w:t>МО</w:t>
      </w:r>
      <w:r>
        <w:rPr>
          <w:rFonts w:ascii="Times New Roman" w:hAnsi="Times New Roman" w:cs="Times New Roman"/>
          <w:b/>
          <w:sz w:val="28"/>
          <w:szCs w:val="28"/>
        </w:rPr>
        <w:t xml:space="preserve"> естественно-математического цикла</w:t>
      </w:r>
    </w:p>
    <w:p w14:paraId="2B12423A" w14:textId="77777777" w:rsidR="003C2C68" w:rsidRDefault="003C2C68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C2C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одарёнными детьми </w:t>
      </w:r>
    </w:p>
    <w:p w14:paraId="7683844F" w14:textId="77777777" w:rsidR="003A50B9" w:rsidRDefault="003A50B9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6" w:type="dxa"/>
        <w:tblInd w:w="134" w:type="dxa"/>
        <w:tblCellMar>
          <w:top w:w="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844"/>
      </w:tblGrid>
      <w:tr w:rsidR="00133601" w14:paraId="6D7DA5DD" w14:textId="77777777" w:rsidTr="00133601">
        <w:trPr>
          <w:trHeight w:val="562"/>
        </w:trPr>
        <w:tc>
          <w:tcPr>
            <w:tcW w:w="99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2E77B15A" w14:textId="77777777" w:rsidR="00133601" w:rsidRPr="00133601" w:rsidRDefault="00133601" w:rsidP="00A27B96">
            <w:pPr>
              <w:spacing w:after="19" w:line="259" w:lineRule="auto"/>
              <w:ind w:left="94"/>
              <w:rPr>
                <w:rFonts w:ascii="Times New Roman" w:hAnsi="Times New Roman" w:cs="Times New Roman"/>
                <w:b/>
                <w:sz w:val="24"/>
              </w:rPr>
            </w:pPr>
            <w:r w:rsidRPr="0013360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0DB9DD7" w14:textId="77777777" w:rsidR="00133601" w:rsidRPr="00133601" w:rsidRDefault="00133601" w:rsidP="00A27B96">
            <w:pPr>
              <w:spacing w:line="259" w:lineRule="auto"/>
              <w:ind w:left="43"/>
              <w:rPr>
                <w:rFonts w:ascii="Times New Roman" w:hAnsi="Times New Roman" w:cs="Times New Roman"/>
                <w:b/>
                <w:sz w:val="24"/>
              </w:rPr>
            </w:pPr>
            <w:r w:rsidRPr="00133601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44431A45" w14:textId="77777777" w:rsidR="00133601" w:rsidRPr="00133601" w:rsidRDefault="00133601" w:rsidP="00A27B96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601">
              <w:rPr>
                <w:rFonts w:ascii="Times New Roman" w:hAnsi="Times New Roman" w:cs="Times New Roman"/>
                <w:b/>
                <w:sz w:val="24"/>
              </w:rPr>
              <w:t xml:space="preserve">Наименование работы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5D53A8C0" w14:textId="77777777" w:rsidR="00133601" w:rsidRPr="00133601" w:rsidRDefault="00133601" w:rsidP="00A27B96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3601"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</w:tr>
      <w:tr w:rsidR="00133601" w14:paraId="4E8AF261" w14:textId="77777777" w:rsidTr="00133601">
        <w:trPr>
          <w:trHeight w:val="1113"/>
        </w:trPr>
        <w:tc>
          <w:tcPr>
            <w:tcW w:w="992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0081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23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1A06" w14:textId="77777777" w:rsidR="00133601" w:rsidRDefault="00133601" w:rsidP="00A27B96">
            <w:pPr>
              <w:spacing w:line="259" w:lineRule="auto"/>
              <w:ind w:right="41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Уточнение  списка  детей с повышенными учебными способностями с  указанием предмета или направления Формирование банка данных  учащихся имеющих высокий уровень учебно- познавательной деятельности.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24C3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</w:tr>
      <w:tr w:rsidR="00133601" w14:paraId="26B3AD32" w14:textId="77777777" w:rsidTr="00133601">
        <w:trPr>
          <w:trHeight w:val="140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4D27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A9CF" w14:textId="77777777" w:rsidR="00133601" w:rsidRDefault="00133601" w:rsidP="00A27B96">
            <w:pPr>
              <w:spacing w:line="259" w:lineRule="auto"/>
              <w:ind w:right="47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Диагностика учебных способностей учащихся развития каждого мотивированного ребенка  Психологическое тестирование, выявление уровня развития познавательной, мотивационной сфер учащихся, степени одаренности учащихся.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3F78" w14:textId="77777777" w:rsidR="00133601" w:rsidRDefault="00133601" w:rsidP="00A27B96">
            <w:pPr>
              <w:spacing w:line="259" w:lineRule="auto"/>
              <w:ind w:right="118"/>
            </w:pPr>
            <w:r>
              <w:rPr>
                <w:rFonts w:ascii="Times New Roman" w:eastAsia="Times New Roman" w:hAnsi="Times New Roman" w:cs="Times New Roman"/>
              </w:rPr>
              <w:t xml:space="preserve">Сентябрь- Май </w:t>
            </w:r>
          </w:p>
        </w:tc>
      </w:tr>
      <w:tr w:rsidR="00133601" w14:paraId="536458F8" w14:textId="77777777" w:rsidTr="00133601">
        <w:trPr>
          <w:trHeight w:val="85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1F65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436E" w14:textId="77777777" w:rsidR="00133601" w:rsidRDefault="00133601" w:rsidP="00A27B96">
            <w:pPr>
              <w:spacing w:line="259" w:lineRule="auto"/>
              <w:ind w:right="33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Обеспечение индивидуализации, дифференциации  учебной нагрузки учащихся в зависимости от уровня развития их познавательной сферы, мыслительных процессов.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8F5A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133601" w14:paraId="37400650" w14:textId="77777777" w:rsidTr="00133601">
        <w:trPr>
          <w:trHeight w:val="112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03CD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A3EB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школьного тура предметных олимпиад, формирование списков на участие в  муниципальных  предметных олимпиадах. Проведение школьных предметных олимпиад 5 - 11 классы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3D0B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1D7C48F" w14:textId="77777777" w:rsidR="00133601" w:rsidRDefault="00133601" w:rsidP="00A27B96">
            <w:pPr>
              <w:spacing w:after="20"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D9C7BA4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</w:tr>
      <w:tr w:rsidR="00133601" w14:paraId="2EA26133" w14:textId="77777777" w:rsidTr="00133601">
        <w:trPr>
          <w:trHeight w:val="56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0CB2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D624" w14:textId="77777777" w:rsidR="00133601" w:rsidRDefault="00133601" w:rsidP="00A27B96">
            <w:pPr>
              <w:spacing w:line="259" w:lineRule="auto"/>
              <w:ind w:right="65"/>
            </w:pPr>
            <w:r>
              <w:rPr>
                <w:rFonts w:ascii="Times New Roman" w:eastAsia="Times New Roman" w:hAnsi="Times New Roman" w:cs="Times New Roman"/>
              </w:rPr>
              <w:t xml:space="preserve">Выпуск информационного бюллетеня о результатах школьных предметных олимпиад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F5E0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</w:tr>
      <w:tr w:rsidR="00133601" w14:paraId="087D1D5D" w14:textId="77777777" w:rsidTr="00133601">
        <w:trPr>
          <w:trHeight w:val="577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BEAA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5121" w14:textId="77777777" w:rsidR="00133601" w:rsidRDefault="00133601" w:rsidP="00A27B96">
            <w:pPr>
              <w:spacing w:line="25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42DF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течении года </w:t>
            </w:r>
          </w:p>
        </w:tc>
      </w:tr>
      <w:tr w:rsidR="00133601" w14:paraId="184646BC" w14:textId="77777777" w:rsidTr="00133601">
        <w:trPr>
          <w:trHeight w:val="56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1CAD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F2EA" w14:textId="77777777" w:rsidR="00133601" w:rsidRDefault="00133601" w:rsidP="00A27B96">
            <w:pPr>
              <w:spacing w:line="259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Посещение уроков учителей-предметников с целью выявления приемов разноуровневого обучения на уроках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BB39" w14:textId="77777777" w:rsidR="00133601" w:rsidRDefault="00133601" w:rsidP="00A27B96">
            <w:pPr>
              <w:spacing w:line="259" w:lineRule="auto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 </w:t>
            </w:r>
          </w:p>
        </w:tc>
      </w:tr>
      <w:tr w:rsidR="00133601" w14:paraId="74AB6C9C" w14:textId="77777777" w:rsidTr="00133601">
        <w:trPr>
          <w:trHeight w:val="80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69A5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5C67E" w14:textId="77777777" w:rsidR="00133601" w:rsidRDefault="00133601" w:rsidP="00A27B96">
            <w:pPr>
              <w:spacing w:after="23"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участия школьников различных </w:t>
            </w:r>
          </w:p>
          <w:p w14:paraId="793CAAA9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интеллектуальных конкурсах, заочных –интернет олимпиадах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FBE6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</w:tr>
      <w:tr w:rsidR="00133601" w14:paraId="1ED25E65" w14:textId="77777777" w:rsidTr="00133601">
        <w:trPr>
          <w:trHeight w:val="655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9681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BA31" w14:textId="77777777" w:rsidR="00133601" w:rsidRDefault="00133601" w:rsidP="00A27B96">
            <w:pPr>
              <w:spacing w:line="25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Привлекать одаренных, мотивированных учащихся к осуществлению помощи слабоуспевающим в классе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AFDC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133601" w14:paraId="5DB83A7C" w14:textId="77777777" w:rsidTr="00133601">
        <w:trPr>
          <w:trHeight w:val="56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0982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7846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муниципальном туре предметных олимпиадах  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EA2C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  <w:p w14:paraId="7F1B8487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133601" w14:paraId="71F2E188" w14:textId="77777777" w:rsidTr="00133601">
        <w:trPr>
          <w:trHeight w:val="64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823B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13CE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Участие в Международной игре – конкурсе по математике «Кенгуру»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C823" w14:textId="77777777" w:rsidR="00133601" w:rsidRDefault="00133601" w:rsidP="00A27B96">
            <w:pPr>
              <w:spacing w:after="19" w:line="259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39FBBC3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Март </w:t>
            </w:r>
          </w:p>
        </w:tc>
      </w:tr>
      <w:tr w:rsidR="00133601" w14:paraId="1CE33059" w14:textId="77777777" w:rsidTr="00133601">
        <w:trPr>
          <w:trHeight w:val="41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3195E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E17A" w14:textId="77777777" w:rsidR="00133601" w:rsidRDefault="00133601" w:rsidP="00133601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>Участие  во Всероссийских конкурсах и конференциях.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ACE1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Ноябрь </w:t>
            </w:r>
          </w:p>
        </w:tc>
      </w:tr>
      <w:tr w:rsidR="00133601" w14:paraId="737B9BF1" w14:textId="77777777" w:rsidTr="00133601">
        <w:trPr>
          <w:trHeight w:val="57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7C81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4738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конкурсах, проектах различных направлений и уровней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E777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133601" w14:paraId="3275C783" w14:textId="77777777" w:rsidTr="00133601">
        <w:trPr>
          <w:trHeight w:val="692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52FA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2659" w14:textId="77777777" w:rsidR="00133601" w:rsidRDefault="00133601" w:rsidP="00A27B96">
            <w:pPr>
              <w:spacing w:line="25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02E4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133601" w14:paraId="7331EAB6" w14:textId="77777777" w:rsidTr="00133601">
        <w:trPr>
          <w:trHeight w:val="32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3A888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4F3C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Работа факультативов, элективных курсов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84F0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133601" w14:paraId="79822F4F" w14:textId="77777777" w:rsidTr="00133601">
        <w:trPr>
          <w:trHeight w:val="569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4E50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3930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Сбор и систематизация материалов периодической печати по данной проблеме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D662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133601" w14:paraId="26C03423" w14:textId="77777777" w:rsidTr="00133601">
        <w:trPr>
          <w:trHeight w:val="908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DF55E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E0CE" w14:textId="77777777" w:rsidR="00133601" w:rsidRDefault="00133601" w:rsidP="00A27B96">
            <w:pPr>
              <w:spacing w:line="259" w:lineRule="auto"/>
              <w:ind w:right="3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Взаимопосещение  уроков учителей- предметников с целью изучения методики работы по формированию у учащихся устойчивых навыков самоанализа и самоконтроля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0785" w14:textId="77777777" w:rsidR="00133601" w:rsidRDefault="00133601" w:rsidP="00A27B96">
            <w:pPr>
              <w:spacing w:line="259" w:lineRule="auto"/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 </w:t>
            </w:r>
          </w:p>
        </w:tc>
      </w:tr>
      <w:tr w:rsidR="00133601" w14:paraId="25B0FF98" w14:textId="77777777" w:rsidTr="00133601">
        <w:trPr>
          <w:trHeight w:val="864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ECBF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18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208C" w14:textId="77777777" w:rsidR="00133601" w:rsidRDefault="00133601" w:rsidP="00A27B96">
            <w:pPr>
              <w:spacing w:line="259" w:lineRule="auto"/>
              <w:ind w:right="40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педагогических консультаций с родителями по вопросам: круг интересов учащихся, трудностей в учебе,  индивидуальных способностей.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676F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</w:tr>
      <w:tr w:rsidR="00133601" w14:paraId="7121807B" w14:textId="77777777" w:rsidTr="00133601">
        <w:trPr>
          <w:trHeight w:val="433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1DD9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C714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предметных недель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D1B69" w14:textId="77777777" w:rsidR="00133601" w:rsidRDefault="00133601" w:rsidP="00A27B96">
            <w:pPr>
              <w:spacing w:line="25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  планам МО </w:t>
            </w:r>
          </w:p>
        </w:tc>
      </w:tr>
      <w:tr w:rsidR="00133601" w14:paraId="18944EBF" w14:textId="77777777" w:rsidTr="00133601">
        <w:trPr>
          <w:trHeight w:val="71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2D4AD9C2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2B90B0AF" w14:textId="77777777" w:rsidR="00133601" w:rsidRDefault="00133601" w:rsidP="00A27B96">
            <w:pPr>
              <w:spacing w:line="25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Анализ работы с одаренными учащимися. Перспективы  работы  на 2021 -2022 учебный  год.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14:paraId="68D6EECE" w14:textId="77777777" w:rsidR="00133601" w:rsidRDefault="00133601" w:rsidP="00A27B96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</w:tr>
    </w:tbl>
    <w:p w14:paraId="0C9DBD2C" w14:textId="77777777" w:rsidR="00894F3C" w:rsidRDefault="00894F3C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EF4EA" w14:textId="77777777" w:rsidR="003C2C68" w:rsidRDefault="003C2C68" w:rsidP="003C2C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663C4" w14:textId="77777777" w:rsidR="003C2C68" w:rsidRDefault="003C2C68" w:rsidP="003C2C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1E16DE" w14:textId="77777777" w:rsidR="00745DA1" w:rsidRDefault="00745DA1" w:rsidP="00745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601320" w14:textId="77777777" w:rsidR="00894F3C" w:rsidRDefault="00894F3C" w:rsidP="00745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A693F" w14:textId="77777777" w:rsidR="003A50B9" w:rsidRDefault="003A50B9" w:rsidP="00745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47FB0" w14:textId="77777777" w:rsidR="00894F3C" w:rsidRDefault="00894F3C" w:rsidP="00745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1348B2" w14:textId="77777777" w:rsidR="00561439" w:rsidRDefault="00561439" w:rsidP="00745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D8B2A0" w14:textId="77777777" w:rsidR="00F94CCB" w:rsidRDefault="00F94CCB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49756D" w14:textId="77777777" w:rsidR="004B48C7" w:rsidRDefault="004B48C7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E2A8D25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175A745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99EF262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1C57E3A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088751A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E012E00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E4EA1C0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99FFDDE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9DB138E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489E344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8E04F6A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05379B1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D702928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2E7C3AB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04A2C66" w14:textId="77777777" w:rsidR="00133601" w:rsidRDefault="00133601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895FE28" w14:textId="77777777" w:rsidR="00894F3C" w:rsidRDefault="00894F3C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6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 работы </w:t>
      </w:r>
      <w:r w:rsidRPr="003C2C68">
        <w:rPr>
          <w:rFonts w:ascii="Times New Roman" w:hAnsi="Times New Roman" w:cs="Times New Roman"/>
          <w:b/>
          <w:sz w:val="28"/>
          <w:szCs w:val="28"/>
        </w:rPr>
        <w:t>МО</w:t>
      </w:r>
      <w:r>
        <w:rPr>
          <w:rFonts w:ascii="Times New Roman" w:hAnsi="Times New Roman" w:cs="Times New Roman"/>
          <w:b/>
          <w:sz w:val="28"/>
          <w:szCs w:val="28"/>
        </w:rPr>
        <w:t xml:space="preserve"> естественно-математического цикла </w:t>
      </w:r>
    </w:p>
    <w:p w14:paraId="7D43F861" w14:textId="77777777" w:rsidR="00894F3C" w:rsidRDefault="00894F3C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C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</w:t>
      </w:r>
      <w:r w:rsidRPr="003C2C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слабоуспевающими детьми </w:t>
      </w:r>
    </w:p>
    <w:p w14:paraId="339C95C1" w14:textId="77777777" w:rsidR="0015020F" w:rsidRDefault="0015020F" w:rsidP="00745DA1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Grid"/>
        <w:tblW w:w="10172" w:type="dxa"/>
        <w:tblInd w:w="-108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954"/>
        <w:gridCol w:w="3829"/>
        <w:gridCol w:w="2410"/>
        <w:gridCol w:w="2979"/>
      </w:tblGrid>
      <w:tr w:rsidR="00E41D91" w14:paraId="000D5888" w14:textId="77777777" w:rsidTr="00E41D91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D1FA" w14:textId="77777777" w:rsidR="00E41D91" w:rsidRDefault="00E41D91" w:rsidP="00E41D91">
            <w:pPr>
              <w:ind w:left="2"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 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1485" w14:textId="77777777" w:rsidR="00E41D91" w:rsidRDefault="00E41D91" w:rsidP="00E41D9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3510" w14:textId="77777777" w:rsidR="00E41D91" w:rsidRDefault="00E41D91" w:rsidP="00E41D9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выполнения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A5AB" w14:textId="77777777" w:rsidR="00E41D91" w:rsidRDefault="00E41D91" w:rsidP="00E41D9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E41D91" w14:paraId="41539FDD" w14:textId="77777777" w:rsidTr="00E41D91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10D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64E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обученности учащихся по итогам четвертей (полугодий)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7E29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Постоянно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CF3A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 МО </w:t>
            </w:r>
          </w:p>
        </w:tc>
      </w:tr>
      <w:tr w:rsidR="00E41D91" w14:paraId="2C8BF41A" w14:textId="77777777" w:rsidTr="00E41D91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B92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CFA8" w14:textId="77777777" w:rsidR="00E41D91" w:rsidRDefault="00E41D91" w:rsidP="00A27B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предварительной успеваемости учащихся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57D7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недели до окончания четверти (полугодия)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BE07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Руководитель  МО </w:t>
            </w:r>
          </w:p>
        </w:tc>
      </w:tr>
      <w:tr w:rsidR="00E41D91" w14:paraId="21D00DBA" w14:textId="77777777" w:rsidTr="00E41D91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4FF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1A8F" w14:textId="77777777" w:rsidR="00E41D91" w:rsidRDefault="00E41D91" w:rsidP="00A27B96">
            <w:pPr>
              <w:spacing w:after="46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собеседование с учащимися, показавшими низкую </w:t>
            </w:r>
          </w:p>
          <w:p w14:paraId="460FAE66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успеваемость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5FB6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новой четверти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AF1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 МО </w:t>
            </w:r>
          </w:p>
        </w:tc>
      </w:tr>
      <w:tr w:rsidR="00E41D91" w14:paraId="58C29B31" w14:textId="77777777" w:rsidTr="00E41D91">
        <w:trPr>
          <w:trHeight w:val="84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628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33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маршрутов ликвидации пробелов в знаниях неуспевающих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57F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1-й недели новой четверти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14A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– предметники  </w:t>
            </w:r>
          </w:p>
        </w:tc>
      </w:tr>
      <w:tr w:rsidR="00E41D91" w14:paraId="67013528" w14:textId="77777777" w:rsidTr="00E41D91">
        <w:trPr>
          <w:trHeight w:val="111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940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63C0" w14:textId="77777777" w:rsidR="00E41D91" w:rsidRDefault="00E41D91" w:rsidP="00A27B96">
            <w:pPr>
              <w:ind w:right="2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планов индивидуальной работы с учащимися,  не успевающими по итогам  четверти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C35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1-й недели новой четверти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0352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 МО  учителя - предметники </w:t>
            </w:r>
          </w:p>
        </w:tc>
      </w:tr>
      <w:tr w:rsidR="00E41D91" w14:paraId="35D263E3" w14:textId="77777777" w:rsidTr="00E41D91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2D9A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4045" w14:textId="77777777" w:rsidR="00E41D91" w:rsidRDefault="00E41D91" w:rsidP="00A27B96">
            <w:pPr>
              <w:ind w:right="5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психологической поддержки слабо успевающим учащимся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9F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8935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руководители, учителя - предметники </w:t>
            </w:r>
          </w:p>
        </w:tc>
      </w:tr>
      <w:tr w:rsidR="00E41D91" w14:paraId="7FBEC86B" w14:textId="77777777" w:rsidTr="00E41D91">
        <w:trPr>
          <w:trHeight w:val="111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C6B1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5C3A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Отслеживание успешности движения слабоуспевающих учащихся по индивидуальным маршрутам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470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четверти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3E9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- предметники </w:t>
            </w:r>
          </w:p>
        </w:tc>
      </w:tr>
      <w:tr w:rsidR="00E41D91" w14:paraId="2FFC5B43" w14:textId="77777777" w:rsidTr="00E41D91">
        <w:trPr>
          <w:trHeight w:val="111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BF7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DED2" w14:textId="77777777" w:rsidR="00E41D91" w:rsidRDefault="00E41D91" w:rsidP="00A27B96">
            <w:pPr>
              <w:ind w:right="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с учителями – предметниками с целью выявления затруднений в работе со  слабоуспевающими учащимися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E6A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 раз в месяц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19C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 МО </w:t>
            </w:r>
          </w:p>
        </w:tc>
      </w:tr>
      <w:tr w:rsidR="00E41D91" w14:paraId="2C9B27D0" w14:textId="77777777" w:rsidTr="00E41D91">
        <w:trPr>
          <w:trHeight w:val="56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DCFF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23AA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Уведомление родителей учащихся об итогах обучения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028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По итогам четверти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EF3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E41D91" w14:paraId="0F1E4F44" w14:textId="77777777" w:rsidTr="00E41D91">
        <w:trPr>
          <w:trHeight w:val="83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22B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A8C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учащихся об успешности обучения детей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E6C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5081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E41D91" w14:paraId="6507F3F7" w14:textId="77777777" w:rsidTr="00E41D91">
        <w:trPr>
          <w:trHeight w:val="84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947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160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состоянием контроля со стороны родителей за домашней подготовкой учащихся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51EE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Адресное посещение на дому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83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 </w:t>
            </w:r>
          </w:p>
        </w:tc>
      </w:tr>
      <w:tr w:rsidR="00E41D91" w14:paraId="66F1602C" w14:textId="77777777" w:rsidTr="00E41D91">
        <w:trPr>
          <w:trHeight w:val="111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4A08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060C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учащимися, показавшими низкую успеваемость и  состоящими на внутришкольном учете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DEFE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679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</w:tc>
      </w:tr>
      <w:tr w:rsidR="00E41D91" w14:paraId="29285742" w14:textId="77777777" w:rsidTr="00E41D91">
        <w:trPr>
          <w:trHeight w:val="56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55C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3677" w14:textId="77777777" w:rsidR="00E41D91" w:rsidRDefault="00E41D91" w:rsidP="00A27B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предметной обученности учащихся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7EC0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479F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 МО, учителя – предметники  </w:t>
            </w:r>
          </w:p>
        </w:tc>
      </w:tr>
      <w:tr w:rsidR="00E41D91" w14:paraId="694E6635" w14:textId="77777777" w:rsidTr="00E41D91">
        <w:trPr>
          <w:trHeight w:val="111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572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DE71" w14:textId="77777777" w:rsidR="00E41D91" w:rsidRDefault="00E41D91" w:rsidP="00A27B96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Сравнительный анализ успешности обучения учащихся, показывающих низкий уровень обученности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7C6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результатам четверти, полугодия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5B39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 МО, учителя – предметники </w:t>
            </w:r>
          </w:p>
        </w:tc>
      </w:tr>
    </w:tbl>
    <w:p w14:paraId="7FB3EA8C" w14:textId="77777777" w:rsidR="00894F3C" w:rsidRDefault="00894F3C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3A0142" w14:textId="77777777" w:rsidR="00894F3C" w:rsidRDefault="00894F3C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94F3C">
        <w:rPr>
          <w:rFonts w:ascii="Times New Roman" w:hAnsi="Times New Roman" w:cs="Times New Roman"/>
          <w:b/>
          <w:sz w:val="28"/>
        </w:rPr>
        <w:lastRenderedPageBreak/>
        <w:t xml:space="preserve">ПЛАН-ЦИКЛОГРАММА РАБОТЫ ЧЛЕНОВ МО ЕСТЕСТВЕННО-МАТЕМАТИЧЕСКОГО ЦИКЛА ПО ПОДГОТОВКЕ УЧАЩИХСЯ  </w:t>
      </w:r>
    </w:p>
    <w:p w14:paraId="304F1951" w14:textId="77777777" w:rsidR="00894F3C" w:rsidRDefault="00894F3C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 СДАЧЕ ОГЭ и ЕГЭ</w:t>
      </w:r>
      <w:r w:rsidRPr="00894F3C">
        <w:rPr>
          <w:rFonts w:ascii="Times New Roman" w:hAnsi="Times New Roman" w:cs="Times New Roman"/>
          <w:b/>
          <w:sz w:val="28"/>
        </w:rPr>
        <w:t xml:space="preserve"> (ГИА)</w:t>
      </w:r>
    </w:p>
    <w:p w14:paraId="658B182F" w14:textId="77777777" w:rsidR="00E41D91" w:rsidRPr="00894F3C" w:rsidRDefault="00E41D91" w:rsidP="0089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0594" w:type="dxa"/>
        <w:tblInd w:w="-108" w:type="dxa"/>
        <w:tblCellMar>
          <w:top w:w="7" w:type="dxa"/>
          <w:left w:w="106" w:type="dxa"/>
          <w:bottom w:w="8" w:type="dxa"/>
          <w:right w:w="55" w:type="dxa"/>
        </w:tblCellMar>
        <w:tblLook w:val="04A0" w:firstRow="1" w:lastRow="0" w:firstColumn="1" w:lastColumn="0" w:noHBand="0" w:noVBand="1"/>
      </w:tblPr>
      <w:tblGrid>
        <w:gridCol w:w="2434"/>
        <w:gridCol w:w="5582"/>
        <w:gridCol w:w="2578"/>
      </w:tblGrid>
      <w:tr w:rsidR="00E41D91" w14:paraId="3C398B38" w14:textId="77777777" w:rsidTr="00A27B96">
        <w:trPr>
          <w:trHeight w:val="83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A229" w14:textId="77777777" w:rsidR="00E41D91" w:rsidRPr="00E41D91" w:rsidRDefault="00E41D91" w:rsidP="00A27B96">
            <w:pPr>
              <w:spacing w:after="22"/>
              <w:ind w:left="10"/>
              <w:jc w:val="center"/>
              <w:rPr>
                <w:b/>
              </w:rPr>
            </w:pPr>
          </w:p>
          <w:p w14:paraId="38F8C5A1" w14:textId="77777777" w:rsidR="00E41D91" w:rsidRPr="00E41D91" w:rsidRDefault="00E41D91" w:rsidP="00A27B96">
            <w:pPr>
              <w:ind w:right="50"/>
              <w:jc w:val="center"/>
              <w:rPr>
                <w:b/>
              </w:rPr>
            </w:pPr>
            <w:r w:rsidRPr="00E41D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Вид деятельности </w:t>
            </w:r>
          </w:p>
          <w:p w14:paraId="3AC276F3" w14:textId="77777777" w:rsidR="00E41D91" w:rsidRPr="00E41D91" w:rsidRDefault="00E41D91" w:rsidP="00A27B96">
            <w:pPr>
              <w:ind w:left="10"/>
              <w:jc w:val="center"/>
              <w:rPr>
                <w:b/>
              </w:rPr>
            </w:pPr>
            <w:r w:rsidRPr="00E41D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0A5D" w14:textId="77777777" w:rsidR="00E41D91" w:rsidRPr="00E41D91" w:rsidRDefault="00E41D91" w:rsidP="00A27B96">
            <w:pPr>
              <w:spacing w:after="21"/>
              <w:ind w:left="3"/>
              <w:jc w:val="center"/>
              <w:rPr>
                <w:b/>
              </w:rPr>
            </w:pPr>
            <w:r w:rsidRPr="00E41D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4C7392" w14:textId="77777777" w:rsidR="00E41D91" w:rsidRPr="00E41D91" w:rsidRDefault="00E41D91" w:rsidP="00A27B96">
            <w:pPr>
              <w:ind w:right="57"/>
              <w:jc w:val="center"/>
              <w:rPr>
                <w:b/>
              </w:rPr>
            </w:pPr>
            <w:r w:rsidRPr="00E41D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5D17" w14:textId="77777777" w:rsidR="00E41D91" w:rsidRPr="00E41D91" w:rsidRDefault="00E41D91" w:rsidP="00A27B96">
            <w:pPr>
              <w:spacing w:after="21"/>
              <w:ind w:left="4"/>
              <w:jc w:val="center"/>
              <w:rPr>
                <w:b/>
              </w:rPr>
            </w:pPr>
            <w:r w:rsidRPr="00E41D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8D205E9" w14:textId="77777777" w:rsidR="00E41D91" w:rsidRPr="00E41D91" w:rsidRDefault="00E41D91" w:rsidP="00A27B96">
            <w:pPr>
              <w:ind w:right="58"/>
              <w:jc w:val="center"/>
              <w:rPr>
                <w:b/>
              </w:rPr>
            </w:pPr>
            <w:r w:rsidRPr="00E41D91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E41D91" w14:paraId="77E8FB60" w14:textId="77777777" w:rsidTr="00A27B96">
        <w:trPr>
          <w:trHeight w:val="28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B971" w14:textId="77777777" w:rsidR="00E41D91" w:rsidRDefault="00E41D91" w:rsidP="00A27B96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CC37" w14:textId="77777777" w:rsidR="00E41D91" w:rsidRDefault="00E41D91" w:rsidP="00A27B9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1B3E" w14:textId="77777777" w:rsidR="00E41D91" w:rsidRDefault="00E41D91" w:rsidP="00A27B96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E41D91" w14:paraId="450DD6FF" w14:textId="77777777" w:rsidTr="00A27B96">
        <w:trPr>
          <w:trHeight w:val="84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09A9F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388C44" w14:textId="77777777" w:rsidR="00E41D91" w:rsidRDefault="00E41D91" w:rsidP="00A27B96">
            <w:pPr>
              <w:ind w:left="18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Август-сентябрь </w:t>
            </w:r>
          </w:p>
          <w:p w14:paraId="7E6A09FB" w14:textId="77777777" w:rsidR="00E41D91" w:rsidRDefault="00E41D91" w:rsidP="00A27B96">
            <w:pPr>
              <w:ind w:left="27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41D91" w14:paraId="7100E95A" w14:textId="77777777" w:rsidTr="00A27B96">
        <w:trPr>
          <w:trHeight w:val="1165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D55F" w14:textId="77777777" w:rsidR="00E41D91" w:rsidRDefault="00E41D91" w:rsidP="00A27B96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Организационно-методическая работа </w:t>
            </w:r>
          </w:p>
          <w:p w14:paraId="2AEF641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DFCA9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6C66A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5C40" w14:textId="0E99A74C" w:rsidR="00E41D91" w:rsidRPr="00E41D91" w:rsidRDefault="00E41D91" w:rsidP="00E41D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ШМ</w:t>
            </w:r>
            <w:r w:rsidR="00275BBE">
              <w:rPr>
                <w:rFonts w:ascii="Times New Roman" w:eastAsia="Times New Roman" w:hAnsi="Times New Roman" w:cs="Times New Roman"/>
                <w:sz w:val="24"/>
              </w:rPr>
              <w:t>О «Анализ результатов ГИА в 2020-2021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уч.году. Выработка основных направлений работ</w:t>
            </w:r>
            <w:r w:rsidR="00275BBE">
              <w:rPr>
                <w:rFonts w:ascii="Times New Roman" w:eastAsia="Times New Roman" w:hAnsi="Times New Roman" w:cs="Times New Roman"/>
                <w:sz w:val="24"/>
              </w:rPr>
              <w:t>ы МО по подготовке к ГИА  в 2021-2022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уч.году».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BF6A" w14:textId="77777777" w:rsidR="00E41D91" w:rsidRDefault="00E41D91" w:rsidP="00A27B9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МО, </w:t>
            </w:r>
          </w:p>
          <w:p w14:paraId="4339403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 </w:t>
            </w:r>
          </w:p>
          <w:p w14:paraId="0662523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F974C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003A93BC" w14:textId="77777777" w:rsidTr="00A27B96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50859" w14:textId="77777777" w:rsidR="00E41D91" w:rsidRDefault="00E41D91" w:rsidP="00A27B96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127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перечня учебной литературы, интернетресурсов  и др.материалов в помощь учащимся при подготовке к ЕГЭ и ОГЭ.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AB7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21B7494D" w14:textId="77777777" w:rsidTr="00A27B9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451F" w14:textId="77777777" w:rsidR="00E41D91" w:rsidRDefault="00E41D91" w:rsidP="00A27B96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AE73" w14:textId="77777777" w:rsidR="00E41D91" w:rsidRDefault="00E41D91" w:rsidP="00A27B96">
            <w:pPr>
              <w:spacing w:line="238" w:lineRule="auto"/>
              <w:ind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Создание информационного стенда для размещения оперативной информации  по </w:t>
            </w:r>
          </w:p>
          <w:p w14:paraId="1BCB4121" w14:textId="057A3F8F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>организации подготовки об</w:t>
            </w:r>
            <w:r w:rsidR="00275BBE">
              <w:rPr>
                <w:rFonts w:ascii="Times New Roman" w:eastAsia="Times New Roman" w:hAnsi="Times New Roman" w:cs="Times New Roman"/>
                <w:sz w:val="24"/>
              </w:rPr>
              <w:t>учающихся 11 класса к  ЕГЭ -2022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502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 </w:t>
            </w:r>
          </w:p>
          <w:p w14:paraId="71A6A93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7D5E3E57" w14:textId="77777777" w:rsidTr="00A27B96">
        <w:trPr>
          <w:trHeight w:val="562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D509" w14:textId="77777777" w:rsidR="00E41D91" w:rsidRDefault="00E41D91" w:rsidP="00A27B96">
            <w:pPr>
              <w:spacing w:after="45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</w:t>
            </w:r>
          </w:p>
          <w:p w14:paraId="4F90676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коллективом </w:t>
            </w:r>
          </w:p>
          <w:p w14:paraId="71DAB50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922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нормативно-правовой базе проведения ЕГЭ.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F71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E41D91" w14:paraId="60AF1163" w14:textId="77777777" w:rsidTr="00A27B96">
        <w:trPr>
          <w:trHeight w:val="27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A7BA7" w14:textId="77777777" w:rsidR="00E41D91" w:rsidRDefault="00E41D91" w:rsidP="00A27B96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8CD0" w14:textId="77777777" w:rsidR="00E41D91" w:rsidRDefault="00E41D91" w:rsidP="00A27B9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Заседание МО по вопросам: </w:t>
            </w:r>
          </w:p>
          <w:p w14:paraId="0044C48F" w14:textId="31E4DA15" w:rsidR="00E41D91" w:rsidRDefault="00E41D91" w:rsidP="00A27B96">
            <w:pPr>
              <w:spacing w:after="26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-анализ результа</w:t>
            </w:r>
            <w:r w:rsidR="00275BBE">
              <w:rPr>
                <w:rFonts w:ascii="Times New Roman" w:eastAsia="Times New Roman" w:hAnsi="Times New Roman" w:cs="Times New Roman"/>
                <w:sz w:val="24"/>
              </w:rPr>
              <w:t>тов ГИА выпускников школы в 2020-2021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уч.году; </w:t>
            </w:r>
          </w:p>
          <w:p w14:paraId="69354FE1" w14:textId="77777777" w:rsidR="00E41D91" w:rsidRDefault="00E41D91" w:rsidP="00A27B96">
            <w:pPr>
              <w:spacing w:after="23"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корректировка содержательного компонента рабочих программ на предмет оптимизации подготовки к ГИА; </w:t>
            </w:r>
          </w:p>
          <w:p w14:paraId="3D4651D7" w14:textId="77777777" w:rsidR="00E41D91" w:rsidRDefault="00E41D91" w:rsidP="00A27B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-формирование и постоянное обновление учебно- методической литературы в помощь учителюпредметнику при подготовке к ГИА. </w:t>
            </w:r>
          </w:p>
          <w:p w14:paraId="4DBE8AEF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C6E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руководитель МО. </w:t>
            </w:r>
          </w:p>
        </w:tc>
      </w:tr>
      <w:tr w:rsidR="00E41D91" w14:paraId="43442697" w14:textId="77777777" w:rsidTr="00A27B96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E6C5" w14:textId="77777777" w:rsidR="00E41D91" w:rsidRDefault="00E41D91" w:rsidP="00A27B96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EB4E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учебно-тематических планов учителей с учетом осуществления подготовки к ГИА (овладение ЗУНами, соответствующими содержанию КИМов ГИА), обеспечения готовности обучающихся  выполнять задания различного уровня сложности.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041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учителя-предметники </w:t>
            </w:r>
          </w:p>
        </w:tc>
      </w:tr>
      <w:tr w:rsidR="00E41D91" w14:paraId="323ED517" w14:textId="77777777" w:rsidTr="00A27B96">
        <w:trPr>
          <w:trHeight w:val="838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958F5" w14:textId="77777777" w:rsidR="00E41D91" w:rsidRDefault="00E41D91" w:rsidP="00A27B96"/>
        </w:tc>
        <w:tc>
          <w:tcPr>
            <w:tcW w:w="8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266A46" w14:textId="77777777" w:rsidR="00E41D91" w:rsidRDefault="00E41D91" w:rsidP="00A27B96">
            <w:pPr>
              <w:spacing w:after="29"/>
              <w:ind w:left="27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C7CCE8" w14:textId="77777777" w:rsidR="00E41D91" w:rsidRDefault="00E41D91" w:rsidP="00A27B96">
            <w:pPr>
              <w:ind w:left="227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  <w:p w14:paraId="700CB313" w14:textId="77777777" w:rsidR="00E41D91" w:rsidRDefault="00E41D91" w:rsidP="00A27B96">
            <w:pPr>
              <w:ind w:left="27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3C587680" w14:textId="77777777" w:rsidTr="00A27B96">
        <w:trPr>
          <w:trHeight w:val="838"/>
        </w:trPr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1B07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A326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Направление учителей на семинары, конференции, открытые мероприятия по вопросам подготовки к ГИА.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A65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E41D91" w14:paraId="45B78933" w14:textId="77777777" w:rsidTr="00A27B96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6C1" w14:textId="77777777" w:rsidR="00E41D91" w:rsidRDefault="00E41D91" w:rsidP="00A27B96"/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842D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Размещение на сайте школы материалов, регламентирующих подготовку и проведение ЕГЭ.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98E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УР, ответственный за сайт  </w:t>
            </w:r>
          </w:p>
        </w:tc>
      </w:tr>
      <w:tr w:rsidR="00E41D91" w14:paraId="37BA430F" w14:textId="77777777" w:rsidTr="00A27B96">
        <w:trPr>
          <w:trHeight w:val="107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3FD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Работа с педагогическим коллективом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24E5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индивидуальных консультаций для учителей, испытывающих затруднения при подготовке обучающихся к ГИА.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66D1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руководитель МО. </w:t>
            </w:r>
          </w:p>
        </w:tc>
      </w:tr>
    </w:tbl>
    <w:tbl>
      <w:tblPr>
        <w:tblStyle w:val="TableGrid1"/>
        <w:tblW w:w="10593" w:type="dxa"/>
        <w:tblInd w:w="-108" w:type="dxa"/>
        <w:tblLayout w:type="fixed"/>
        <w:tblCellMar>
          <w:top w:w="7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2371"/>
        <w:gridCol w:w="5670"/>
        <w:gridCol w:w="2552"/>
      </w:tblGrid>
      <w:tr w:rsidR="00E41D91" w14:paraId="0F8F5086" w14:textId="77777777" w:rsidTr="00E41D91">
        <w:trPr>
          <w:trHeight w:val="221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55D6" w14:textId="77777777" w:rsidR="00E41D91" w:rsidRDefault="00E41D91" w:rsidP="00A27B96">
            <w:pPr>
              <w:ind w:left="2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E634" w14:textId="77777777" w:rsidR="00E41D91" w:rsidRDefault="00E41D91" w:rsidP="00A27B96">
            <w:pPr>
              <w:spacing w:after="17" w:line="264" w:lineRule="auto"/>
              <w:ind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проблемной группы по теме: «Актуальные вопросы подготовки обучающихся к ГИА». Работа учителя-предметника  (11и 9 классов) по подготовке к ГИА: </w:t>
            </w:r>
          </w:p>
          <w:p w14:paraId="4F7455A5" w14:textId="77777777" w:rsidR="00E41D91" w:rsidRDefault="00E41D91" w:rsidP="00A27B96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-организация работы по повторению учебного материала, </w:t>
            </w:r>
          </w:p>
          <w:p w14:paraId="3D06856A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-систематизация дидактического материала, -апробация демоверсий КИМов.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119E" w14:textId="77777777" w:rsidR="00E41D91" w:rsidRDefault="00E41D91" w:rsidP="00A27B96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65B9A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E41D91" w14:paraId="5D196EBD" w14:textId="77777777" w:rsidTr="00E41D91">
        <w:trPr>
          <w:trHeight w:val="1666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E1E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учащимися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765" w14:textId="5E33706B" w:rsidR="00E41D91" w:rsidRDefault="00E41D91" w:rsidP="00A27B96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Ознакомление обучающихся с демонстрационными версиями, тренировочными КИМами, кодификаторами содержания</w:t>
            </w:r>
            <w:r w:rsidR="00275BBE">
              <w:rPr>
                <w:rFonts w:ascii="Times New Roman" w:eastAsia="Times New Roman" w:hAnsi="Times New Roman" w:cs="Times New Roman"/>
                <w:sz w:val="24"/>
              </w:rPr>
              <w:t>, спецификациями работ ГИА  2021-2022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уч.г. Работа по тренировке заполнения бланков ЕГЭ и ОГЭ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9211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 </w:t>
            </w:r>
          </w:p>
        </w:tc>
      </w:tr>
      <w:tr w:rsidR="00E41D91" w14:paraId="24057603" w14:textId="77777777" w:rsidTr="00E41D91">
        <w:trPr>
          <w:trHeight w:val="1172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3D53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BE0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диагностики уровня готовности обучающихся к государственной итоговой аттестации и ЕГЭ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383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  <w:p w14:paraId="4FFC10B1" w14:textId="77777777" w:rsidR="00E41D91" w:rsidRDefault="00E41D91" w:rsidP="00A27B9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19274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МО. </w:t>
            </w:r>
          </w:p>
        </w:tc>
      </w:tr>
      <w:tr w:rsidR="00E41D91" w14:paraId="755D2AD5" w14:textId="77777777" w:rsidTr="00E41D91">
        <w:trPr>
          <w:trHeight w:val="56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1E0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546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информирование и консультирование по вопросам ЕГЭ и ОГЭ.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D28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учителя-предметники </w:t>
            </w:r>
          </w:p>
        </w:tc>
      </w:tr>
      <w:tr w:rsidR="00E41D91" w14:paraId="125CAD9D" w14:textId="77777777" w:rsidTr="00E41D91">
        <w:trPr>
          <w:trHeight w:val="838"/>
        </w:trPr>
        <w:tc>
          <w:tcPr>
            <w:tcW w:w="10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35C0" w14:textId="77777777" w:rsidR="00E41D91" w:rsidRDefault="00E41D91" w:rsidP="00A27B96">
            <w:pPr>
              <w:spacing w:after="28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B7D0B4" w14:textId="77777777" w:rsidR="00E41D91" w:rsidRDefault="00E41D91" w:rsidP="00A27B96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Ноябрь </w:t>
            </w:r>
          </w:p>
          <w:p w14:paraId="28CE6DF2" w14:textId="77777777" w:rsidR="00E41D91" w:rsidRDefault="00E41D91" w:rsidP="00A27B9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61BF1E3F" w14:textId="77777777" w:rsidTr="00E41D91">
        <w:trPr>
          <w:trHeight w:val="111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2B91" w14:textId="77777777" w:rsidR="00E41D91" w:rsidRDefault="00E41D91" w:rsidP="00A27B96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Организационнометодическая работа </w:t>
            </w:r>
          </w:p>
          <w:p w14:paraId="44FD10C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5CA2" w14:textId="77777777" w:rsidR="00E41D91" w:rsidRDefault="00E41D91" w:rsidP="00A27B96">
            <w:pPr>
              <w:spacing w:line="25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.Направление учителей на семинары, конференции, открытые мероприятия по вопросам подготовки к ГИА. </w:t>
            </w:r>
          </w:p>
          <w:p w14:paraId="13868640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FF1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E41D91" w14:paraId="6B269C7F" w14:textId="77777777" w:rsidTr="00E41D91">
        <w:trPr>
          <w:trHeight w:val="946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519E" w14:textId="77777777" w:rsidR="00E41D91" w:rsidRDefault="00E41D91" w:rsidP="00A27B96">
            <w:pPr>
              <w:spacing w:after="45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</w:t>
            </w:r>
          </w:p>
          <w:p w14:paraId="0060087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коллективом </w:t>
            </w:r>
          </w:p>
          <w:p w14:paraId="7F31B6F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E81F" w14:textId="77777777" w:rsidR="00E41D91" w:rsidRDefault="00E41D91" w:rsidP="00A27B96">
            <w:pPr>
              <w:ind w:right="3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эффективности преподавания  математики  в 11 классе в условиях подготовки к ЕГЭ.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B7D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E41D91" w14:paraId="06757378" w14:textId="77777777" w:rsidTr="00E41D91">
        <w:trPr>
          <w:trHeight w:val="866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34EB098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85D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диагностической работы в форме ЕГЭ и ОГЭ по математике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184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 </w:t>
            </w:r>
          </w:p>
          <w:p w14:paraId="24AE790E" w14:textId="77777777" w:rsidR="00E41D91" w:rsidRDefault="00E41D91" w:rsidP="00A27B9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66CA8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МО. </w:t>
            </w:r>
          </w:p>
        </w:tc>
      </w:tr>
      <w:tr w:rsidR="00E41D91" w14:paraId="03784CBC" w14:textId="77777777" w:rsidTr="00E41D91">
        <w:trPr>
          <w:trHeight w:val="1390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DB79D0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1BBF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МО по предметным циклам </w:t>
            </w:r>
          </w:p>
          <w:p w14:paraId="757E3989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(семинарское занятие) по проблеме «Актуальные вопросы подготовки обучающихся к ЕГЭ и ОГЭ (из опыта работы учителей, выпускники которых показали высокие результаты на ЕГЭ и ОГЭ).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4418" w14:textId="77777777" w:rsidR="00E41D91" w:rsidRDefault="00E41D91" w:rsidP="00A27B96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AB01F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 </w:t>
            </w:r>
          </w:p>
        </w:tc>
      </w:tr>
      <w:tr w:rsidR="00E41D91" w14:paraId="7562210C" w14:textId="77777777" w:rsidTr="00E41D91">
        <w:trPr>
          <w:trHeight w:val="1148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8B82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D17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Практикум для учителей: использование тестовых методик контроля знаний обучающихся на уроках с целью подготовки к ЕГЭ и ОГЭ, специфика экзаменационных работ.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C66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4F024E07" w14:textId="77777777" w:rsidTr="00E41D91">
        <w:trPr>
          <w:trHeight w:val="624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B0D6" w14:textId="77777777" w:rsidR="00E41D91" w:rsidRDefault="00E41D91" w:rsidP="00A27B9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 </w:t>
            </w:r>
          </w:p>
          <w:p w14:paraId="597ED5B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учащимися </w:t>
            </w:r>
          </w:p>
          <w:p w14:paraId="71DA7EE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42B26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7DC5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1. Возможности интернет – ресурсов в помощь учащимся при подготовке к ЕГЭ и ОГЭ.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C76E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  <w:p w14:paraId="5472B12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3F9D2FEA" w14:textId="77777777" w:rsidTr="00E41D91">
        <w:trPr>
          <w:trHeight w:val="761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832DE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3DB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2. Банк учебных пособий для подготовки к ЕГЭ.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C7B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библиотекарь </w:t>
            </w:r>
          </w:p>
        </w:tc>
      </w:tr>
      <w:tr w:rsidR="00E41D91" w14:paraId="4FEA44F3" w14:textId="77777777" w:rsidTr="00E41D91">
        <w:trPr>
          <w:trHeight w:val="910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43F097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7666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3.Организация и проведение диагностической работы в форме ЕГЭ и ОГЭ по математике.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DA9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32329FAF" w14:textId="77777777" w:rsidTr="00E41D91">
        <w:trPr>
          <w:trHeight w:val="840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F38B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1076" w14:textId="77777777" w:rsidR="00E41D91" w:rsidRDefault="00E41D91" w:rsidP="00A27B96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Организация работы с заданиями различной сложности на уроке и занятиях элективных курсов. </w:t>
            </w:r>
          </w:p>
          <w:p w14:paraId="511B4719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67D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</w:tbl>
    <w:tbl>
      <w:tblPr>
        <w:tblStyle w:val="TableGrid2"/>
        <w:tblW w:w="10593" w:type="dxa"/>
        <w:tblInd w:w="-108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371"/>
        <w:gridCol w:w="5670"/>
        <w:gridCol w:w="2552"/>
      </w:tblGrid>
      <w:tr w:rsidR="00E41D91" w14:paraId="258E5DA0" w14:textId="77777777" w:rsidTr="00E41D91">
        <w:trPr>
          <w:trHeight w:val="56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BF7C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D9C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5. Занятие  по теме «Работа с бланками: типичные ошибки в заполнении бланков».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58E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 </w:t>
            </w:r>
          </w:p>
        </w:tc>
      </w:tr>
      <w:tr w:rsidR="00E41D91" w14:paraId="2863C7A2" w14:textId="77777777" w:rsidTr="00E41D91">
        <w:trPr>
          <w:trHeight w:val="840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925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53C4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Индивидуальное информирование и консультирование по вопросам, связанным с организацией и проведением ЕГЭ и ОГЭ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695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E41D91" w14:paraId="6B2D5B96" w14:textId="77777777" w:rsidTr="00E41D91">
        <w:trPr>
          <w:trHeight w:val="838"/>
        </w:trPr>
        <w:tc>
          <w:tcPr>
            <w:tcW w:w="10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5EF5" w14:textId="77777777" w:rsidR="00E41D91" w:rsidRDefault="00E41D91" w:rsidP="00A27B96">
            <w:pPr>
              <w:spacing w:after="29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BD8CF5" w14:textId="77777777" w:rsidR="00E41D91" w:rsidRDefault="00E41D91" w:rsidP="00A27B9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  <w:p w14:paraId="6FD5766E" w14:textId="77777777" w:rsidR="00E41D91" w:rsidRDefault="00E41D91" w:rsidP="00A27B9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47403C0D" w14:textId="77777777" w:rsidTr="00E41D91">
        <w:trPr>
          <w:trHeight w:val="775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6C9F" w14:textId="77777777" w:rsidR="00E41D91" w:rsidRDefault="00E41D91" w:rsidP="00A27B96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 -методическая работа </w:t>
            </w:r>
          </w:p>
          <w:p w14:paraId="3E96F597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5ED" w14:textId="77777777" w:rsidR="00E41D91" w:rsidRDefault="00E41D91" w:rsidP="00A27B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материалов (информационных, наглядных)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D74C" w14:textId="77777777" w:rsidR="00E41D91" w:rsidRDefault="00E41D91" w:rsidP="00A27B96">
            <w:pPr>
              <w:ind w:left="2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</w:tr>
      <w:tr w:rsidR="00E41D91" w14:paraId="6F33F0BC" w14:textId="77777777" w:rsidTr="00E41D91">
        <w:trPr>
          <w:trHeight w:val="595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C9678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219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учителей на семинары, конференции, открытые мероприятия по вопросам подготовки к ЕГЭ.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10FF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E41D91" w14:paraId="11DCA144" w14:textId="77777777" w:rsidTr="00E41D91">
        <w:trPr>
          <w:trHeight w:val="562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3DEE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A103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выполнения учебных программ, тематических планирований по итогам 1 полугодия.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C9D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УР, рук. МО </w:t>
            </w:r>
          </w:p>
        </w:tc>
      </w:tr>
      <w:tr w:rsidR="00E41D91" w14:paraId="154F6B70" w14:textId="77777777" w:rsidTr="00E41D91">
        <w:trPr>
          <w:trHeight w:val="1001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4D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CD0B" w14:textId="77777777" w:rsidR="00E41D91" w:rsidRDefault="00E41D91" w:rsidP="00A27B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эффективности преподавания   математики  в 10-11, 9 классах в условиях подготовки к ЕГЭ и ОГЭ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14A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 </w:t>
            </w:r>
          </w:p>
        </w:tc>
      </w:tr>
      <w:tr w:rsidR="00E41D91" w14:paraId="52D47169" w14:textId="77777777" w:rsidTr="00E41D91">
        <w:trPr>
          <w:trHeight w:val="838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96056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8303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диагностической тренировочной работы в форме ЕГЭ и ОГЭ по математике, биологии, географии, физике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AD4F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 </w:t>
            </w:r>
          </w:p>
        </w:tc>
      </w:tr>
      <w:tr w:rsidR="00E41D91" w14:paraId="164C79E4" w14:textId="77777777" w:rsidTr="00E41D91">
        <w:trPr>
          <w:trHeight w:val="898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FAE73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3B6E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Обзор методической литературы: новинки </w:t>
            </w:r>
          </w:p>
          <w:p w14:paraId="2E88DA0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методической литературы для подготовки обучающихся к ЕГЭ.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398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библиотекарь </w:t>
            </w:r>
          </w:p>
        </w:tc>
      </w:tr>
      <w:tr w:rsidR="00E41D91" w14:paraId="15B7BE77" w14:textId="77777777" w:rsidTr="00E41D91">
        <w:trPr>
          <w:trHeight w:val="111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E4FE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8A7D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проблемной группы по теме:  </w:t>
            </w:r>
          </w:p>
          <w:p w14:paraId="3BE2A950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«Специфика работы с обучающимися, имеющими разный уровень подготовленности, мотивации, познавательных интересов»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3BF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 </w:t>
            </w:r>
          </w:p>
        </w:tc>
      </w:tr>
      <w:tr w:rsidR="00E41D91" w14:paraId="0AA28513" w14:textId="77777777" w:rsidTr="00E41D91">
        <w:trPr>
          <w:trHeight w:val="562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8A23" w14:textId="77777777" w:rsidR="00E41D91" w:rsidRDefault="00E41D91" w:rsidP="00A27B96">
            <w:pPr>
              <w:spacing w:after="2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</w:t>
            </w:r>
          </w:p>
          <w:p w14:paraId="734A3AD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учащимися </w:t>
            </w:r>
          </w:p>
          <w:p w14:paraId="01BF3AD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413EE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179E0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F166F8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AC1409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F58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бланками: сложные моменты, типичные ошибки.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B0F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7C0F2F8F" w14:textId="77777777" w:rsidTr="00E41D91">
        <w:trPr>
          <w:trHeight w:val="838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7CEFF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BCBD" w14:textId="77777777" w:rsidR="00E41D91" w:rsidRDefault="00E41D91" w:rsidP="00A27B96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диагностической работы в форме ЕГЭ и ОГЭ  по математике, биологии, географии, физике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9007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 по УР, учителя-предметники </w:t>
            </w:r>
          </w:p>
        </w:tc>
      </w:tr>
      <w:tr w:rsidR="00E41D91" w14:paraId="47FDDDE3" w14:textId="77777777" w:rsidTr="00E41D91">
        <w:trPr>
          <w:trHeight w:val="1116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A08B0A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F5D8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 тренировочных диагностических работ математике, биологии, географии, физике: проблемы, ошибки, блок домашних заданий по ликвидации пробелов в знаниях.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390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2A05FB84" w14:textId="77777777" w:rsidTr="00E41D91">
        <w:trPr>
          <w:trHeight w:val="111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3756" w14:textId="77777777" w:rsidR="00E41D91" w:rsidRDefault="00E41D91" w:rsidP="00A27B9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D155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Анализ успеваемости  обучающихся 9 и 11 классов по итогам 1 полугодия.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83B8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УР, классный руководитель, учителя - предметники </w:t>
            </w:r>
          </w:p>
        </w:tc>
      </w:tr>
      <w:tr w:rsidR="00E41D91" w14:paraId="3D9D066C" w14:textId="77777777" w:rsidTr="00E41D91">
        <w:trPr>
          <w:trHeight w:val="838"/>
        </w:trPr>
        <w:tc>
          <w:tcPr>
            <w:tcW w:w="10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058" w14:textId="77777777" w:rsidR="00E41D91" w:rsidRDefault="00E41D91" w:rsidP="00A27B96">
            <w:pPr>
              <w:spacing w:after="28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DB8E31" w14:textId="77777777" w:rsidR="00E41D91" w:rsidRDefault="00E41D91" w:rsidP="00A27B96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  <w:p w14:paraId="30EADFEB" w14:textId="77777777" w:rsidR="00E41D91" w:rsidRDefault="00E41D91" w:rsidP="00A27B96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0ED8BCE4" w14:textId="77777777" w:rsidTr="00E41D91">
        <w:trPr>
          <w:trHeight w:val="105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451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Организационно -методическая работа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D65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внутришкольных диагностических работ в форме ЕГЭ и ОГЭ  математике, биологии, географии, физике  проведенных в ноябре- декабре».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2B5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Зам. директора по УР руководитель МО. </w:t>
            </w:r>
          </w:p>
        </w:tc>
      </w:tr>
      <w:tr w:rsidR="00E41D91" w14:paraId="2967DDDB" w14:textId="77777777" w:rsidTr="00E41D91">
        <w:trPr>
          <w:trHeight w:val="113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3C37" w14:textId="77777777" w:rsidR="00E41D91" w:rsidRDefault="00E41D91" w:rsidP="00A27B96">
            <w:pPr>
              <w:spacing w:after="45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</w:t>
            </w:r>
          </w:p>
          <w:p w14:paraId="61B9C51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коллективом </w:t>
            </w:r>
          </w:p>
          <w:p w14:paraId="2ECB35F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DF96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индивидуальных консультаций для учителей, испытывающих затруднения при подготовке обучающихся к ЕГЭ И ОГЭ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4B91" w14:textId="77777777" w:rsidR="00E41D91" w:rsidRDefault="00E41D91" w:rsidP="00A27B96">
            <w:pPr>
              <w:ind w:left="2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УВР </w:t>
            </w:r>
          </w:p>
        </w:tc>
      </w:tr>
      <w:tr w:rsidR="00E41D91" w14:paraId="59663262" w14:textId="77777777" w:rsidTr="00E41D91">
        <w:trPr>
          <w:trHeight w:val="288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EEC8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286D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Индивидуальное консультирование учащихся.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B92A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</w:tbl>
    <w:tbl>
      <w:tblPr>
        <w:tblStyle w:val="TableGrid3"/>
        <w:tblW w:w="10593" w:type="dxa"/>
        <w:tblInd w:w="-108" w:type="dxa"/>
        <w:tblLayout w:type="fixed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71"/>
        <w:gridCol w:w="446"/>
        <w:gridCol w:w="5224"/>
        <w:gridCol w:w="2552"/>
      </w:tblGrid>
      <w:tr w:rsidR="00E41D91" w14:paraId="39C60AB1" w14:textId="77777777" w:rsidTr="00E41D91">
        <w:trPr>
          <w:trHeight w:val="286"/>
        </w:trPr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C74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учащимися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8573" w14:textId="77777777" w:rsidR="00E41D91" w:rsidRDefault="00E41D91" w:rsidP="00A27B9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заданиями различной сложности.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7AA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7A1053E7" w14:textId="77777777" w:rsidTr="00E41D91">
        <w:trPr>
          <w:trHeight w:val="564"/>
        </w:trPr>
        <w:tc>
          <w:tcPr>
            <w:tcW w:w="23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579" w14:textId="77777777" w:rsidR="00E41D91" w:rsidRDefault="00E41D91" w:rsidP="00A27B96"/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269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бланками: сложные моменты, типичные ошибки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E7B1" w14:textId="77777777" w:rsidR="00E41D91" w:rsidRDefault="00E41D91" w:rsidP="00A27B9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 </w:t>
            </w:r>
          </w:p>
        </w:tc>
      </w:tr>
      <w:tr w:rsidR="00E41D91" w14:paraId="2620D997" w14:textId="77777777" w:rsidTr="00E41D91">
        <w:trPr>
          <w:trHeight w:val="838"/>
        </w:trPr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6FC69E" w14:textId="77777777" w:rsidR="00E41D91" w:rsidRDefault="00E41D91" w:rsidP="00A27B96">
            <w:pPr>
              <w:spacing w:after="29"/>
              <w:ind w:left="25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23856C" w14:textId="77777777" w:rsidR="00E41D91" w:rsidRDefault="00E41D91" w:rsidP="00A27B96">
            <w:pPr>
              <w:ind w:left="25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Февраль </w:t>
            </w:r>
          </w:p>
          <w:p w14:paraId="13C25AE7" w14:textId="77777777" w:rsidR="00E41D91" w:rsidRDefault="00E41D91" w:rsidP="00A27B96">
            <w:pPr>
              <w:ind w:left="25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5FB27" w14:textId="77777777" w:rsidR="00E41D91" w:rsidRDefault="00E41D91" w:rsidP="00A27B96"/>
        </w:tc>
      </w:tr>
      <w:tr w:rsidR="00E41D91" w14:paraId="40D9DC1E" w14:textId="77777777" w:rsidTr="00E41D91">
        <w:trPr>
          <w:trHeight w:val="838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33" w14:textId="77777777" w:rsidR="00E41D91" w:rsidRDefault="00E41D91" w:rsidP="00A27B96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Организационнометодическая работа </w:t>
            </w:r>
          </w:p>
          <w:p w14:paraId="5106BE4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C9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раздаточных материалов – памяток для выпускников, участвующих в ЕГЭ и ОГЭ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85C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1F999BF9" w14:textId="77777777" w:rsidTr="00E41D91">
        <w:trPr>
          <w:trHeight w:val="1466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5227" w14:textId="77777777" w:rsidR="00E41D91" w:rsidRDefault="00E41D91" w:rsidP="00A27B96">
            <w:pPr>
              <w:spacing w:after="45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</w:t>
            </w:r>
          </w:p>
          <w:p w14:paraId="6C02612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коллективом </w:t>
            </w:r>
          </w:p>
          <w:p w14:paraId="325718B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B20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Заседание МО по предметным циклам </w:t>
            </w:r>
          </w:p>
          <w:p w14:paraId="15C3BB23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(семинарское занятие) по проблеме «Актуальные вопросы подготовки обучающихся к ЕГЭ и ОГЭ (из опыта работы учителей, выпускники которых показали высокие результаты на ЕГЭ и ОГЭ).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DF6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FCE994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 по УР, учителя-предметники </w:t>
            </w:r>
          </w:p>
        </w:tc>
      </w:tr>
      <w:tr w:rsidR="00E41D91" w14:paraId="5D0E8F45" w14:textId="77777777" w:rsidTr="00E41D91">
        <w:trPr>
          <w:trHeight w:val="841"/>
        </w:trPr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64B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учащимися </w:t>
            </w:r>
          </w:p>
          <w:p w14:paraId="4780ADD8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259D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Индивидуальное консультирование по вопросам ЕГЭ и ОГЭ ( процедура экзамена, заполнение бланков, подача апелляции и др.)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D25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УР, учителя-предметники </w:t>
            </w:r>
          </w:p>
        </w:tc>
      </w:tr>
      <w:tr w:rsidR="00E41D91" w14:paraId="7C03080B" w14:textId="77777777" w:rsidTr="00E41D91">
        <w:trPr>
          <w:trHeight w:val="838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3119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3631" w14:textId="77777777" w:rsidR="00E41D91" w:rsidRDefault="00E41D91" w:rsidP="00A27B96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Организация работы с заданиями различной сложности. </w:t>
            </w:r>
          </w:p>
          <w:p w14:paraId="1DA6D2CA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52D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2FDDD11C" w14:textId="77777777" w:rsidTr="00E41D91">
        <w:trPr>
          <w:trHeight w:val="838"/>
        </w:trPr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89252" w14:textId="77777777" w:rsidR="00E41D91" w:rsidRDefault="00E41D91" w:rsidP="00A27B96">
            <w:pPr>
              <w:spacing w:after="27"/>
              <w:ind w:left="25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F2253D" w14:textId="77777777" w:rsidR="00E41D91" w:rsidRDefault="00E41D91" w:rsidP="00A27B96">
            <w:pPr>
              <w:ind w:left="25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  <w:p w14:paraId="778B59A4" w14:textId="77777777" w:rsidR="00E41D91" w:rsidRDefault="00E41D91" w:rsidP="00A27B96">
            <w:pPr>
              <w:ind w:left="25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FAE988" w14:textId="77777777" w:rsidR="00E41D91" w:rsidRDefault="00E41D91" w:rsidP="00A27B96"/>
        </w:tc>
      </w:tr>
      <w:tr w:rsidR="00E41D91" w14:paraId="4219687A" w14:textId="77777777" w:rsidTr="00E41D91">
        <w:trPr>
          <w:trHeight w:val="1114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FCA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Организационнометодическая работа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936D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выполнения учебных программ, тематических планирований.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8BF2" w14:textId="77777777" w:rsidR="00E41D91" w:rsidRDefault="00E41D91" w:rsidP="00A27B96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МО, </w:t>
            </w:r>
          </w:p>
          <w:p w14:paraId="4E2AAA77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 </w:t>
            </w:r>
          </w:p>
          <w:p w14:paraId="55DA721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58CF67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41D91" w14:paraId="5B83352A" w14:textId="77777777" w:rsidTr="00E41D91">
        <w:trPr>
          <w:trHeight w:val="860"/>
        </w:trPr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E3CA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A38F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организации повторения по тем предметам, которые выбрали обучающиеся для сдачи экзаменов в форме ЕГЭ и ОГЭ.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835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 </w:t>
            </w:r>
          </w:p>
        </w:tc>
      </w:tr>
      <w:tr w:rsidR="00E41D91" w14:paraId="354B1D06" w14:textId="77777777" w:rsidTr="00E41D91">
        <w:trPr>
          <w:trHeight w:val="2719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76CE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A1E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проблемной группы по теме: </w:t>
            </w:r>
          </w:p>
          <w:p w14:paraId="6E35691E" w14:textId="77777777" w:rsidR="00E41D91" w:rsidRDefault="00E41D91" w:rsidP="00A27B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«Индивидуальная образовательная траектория обучающихся по подготовке к ЕГЭ и ОГЭ» -прогнозирование результатов конкретного выпускника, </w:t>
            </w:r>
          </w:p>
          <w:p w14:paraId="120E9F4F" w14:textId="77777777" w:rsidR="00E41D91" w:rsidRDefault="00E41D91" w:rsidP="00A27B96">
            <w:p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-выявление недостаточно подготовленных обучающихся. </w:t>
            </w:r>
          </w:p>
          <w:p w14:paraId="56025378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-оказание помощи обучающимся по составлению индивидуального плана подготовки к ЕГЭ и ОГЭ.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FE28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учителя-предметники </w:t>
            </w:r>
          </w:p>
        </w:tc>
      </w:tr>
      <w:tr w:rsidR="00E41D91" w14:paraId="2D67DDD0" w14:textId="77777777" w:rsidTr="00E41D91">
        <w:trPr>
          <w:trHeight w:val="562"/>
        </w:trPr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3684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Работа с учащимися </w:t>
            </w:r>
          </w:p>
          <w:p w14:paraId="6629166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4E67C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F12E9D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9622A4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ACBE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Индивидуальное консультирование учащихся по вопросам подготовки к ЕГЭ и ОГЭ.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D39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61EC3AB5" w14:textId="77777777" w:rsidTr="00E41D91">
        <w:trPr>
          <w:trHeight w:val="562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B53082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AAB1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заданиями различной сложности.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1C6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6512E0AF" w14:textId="77777777" w:rsidTr="00E41D91">
        <w:trPr>
          <w:trHeight w:val="358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158F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E6B0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заполнению бланков.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2AC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2E70DE97" w14:textId="77777777" w:rsidTr="00E41D91">
        <w:trPr>
          <w:trHeight w:val="562"/>
        </w:trPr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291B0" w14:textId="77777777" w:rsidR="00E41D91" w:rsidRDefault="00E41D91" w:rsidP="00A27B96">
            <w:pPr>
              <w:ind w:left="25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  <w:p w14:paraId="34DBC6EF" w14:textId="77777777" w:rsidR="00E41D91" w:rsidRDefault="00E41D91" w:rsidP="00A27B96">
            <w:pPr>
              <w:ind w:left="25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B88ED" w14:textId="77777777" w:rsidR="00E41D91" w:rsidRDefault="00E41D91" w:rsidP="00A27B96"/>
        </w:tc>
      </w:tr>
      <w:tr w:rsidR="00E41D91" w14:paraId="24BE4009" w14:textId="77777777" w:rsidTr="00E41D91">
        <w:trPr>
          <w:trHeight w:val="708"/>
        </w:trPr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F50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учащимися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3C57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Психологическая подготовка к ЕГЭ и ОГЭ.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ABFF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</w:t>
            </w:r>
          </w:p>
        </w:tc>
      </w:tr>
      <w:tr w:rsidR="00E41D91" w14:paraId="6C44AD5E" w14:textId="77777777" w:rsidTr="00E41D91">
        <w:trPr>
          <w:trHeight w:val="1114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706A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4F81" w14:textId="77777777" w:rsidR="00E41D91" w:rsidRDefault="00E41D91" w:rsidP="00A27B96">
            <w:pPr>
              <w:spacing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Индивидуальное консультирование  обучающихся по вопросам подготовки и участия в ЕГЭ и ОГЭ. </w:t>
            </w:r>
          </w:p>
          <w:p w14:paraId="556AB5C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9CD13D8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434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Зам.директора по УР,учителяпредметники </w:t>
            </w:r>
          </w:p>
        </w:tc>
      </w:tr>
      <w:tr w:rsidR="00E41D91" w14:paraId="16A71363" w14:textId="77777777" w:rsidTr="00E41D91">
        <w:trPr>
          <w:trHeight w:val="562"/>
        </w:trPr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E04B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5B83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Организация работы с заданиями различной сложности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8841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3B12508E" w14:textId="77777777" w:rsidTr="00E41D91">
        <w:trPr>
          <w:trHeight w:val="288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F746A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C9DE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по заполнению бланков.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2EC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4076129A" w14:textId="77777777" w:rsidTr="00E41D91">
        <w:trPr>
          <w:trHeight w:val="562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2882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E3A9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репетиционных и пробного ЕГЭ и ОГЭ по математике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9B78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учителя-предметники </w:t>
            </w:r>
          </w:p>
        </w:tc>
      </w:tr>
      <w:tr w:rsidR="00E41D91" w14:paraId="4D487CA6" w14:textId="77777777" w:rsidTr="00E41D91">
        <w:trPr>
          <w:trHeight w:val="838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66C7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90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по вопросам, связанным с ЕГЭ и ОГЭ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1983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классный руководитель </w:t>
            </w:r>
          </w:p>
        </w:tc>
      </w:tr>
      <w:tr w:rsidR="00E41D91" w14:paraId="112FDD6F" w14:textId="77777777" w:rsidTr="00E41D91">
        <w:trPr>
          <w:trHeight w:val="838"/>
        </w:trPr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2BFC6" w14:textId="77777777" w:rsidR="00E41D91" w:rsidRDefault="00E41D91" w:rsidP="00A27B96">
            <w:pPr>
              <w:spacing w:after="26"/>
              <w:ind w:left="25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E3F61B" w14:textId="77777777" w:rsidR="00E41D91" w:rsidRDefault="00E41D91" w:rsidP="00A27B96">
            <w:pPr>
              <w:ind w:left="25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  <w:p w14:paraId="5565484B" w14:textId="77777777" w:rsidR="00E41D91" w:rsidRDefault="00E41D91" w:rsidP="00A27B96">
            <w:pPr>
              <w:ind w:left="25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340F6" w14:textId="77777777" w:rsidR="00E41D91" w:rsidRDefault="00E41D91" w:rsidP="00A27B96"/>
        </w:tc>
      </w:tr>
      <w:tr w:rsidR="00E41D91" w14:paraId="20313F26" w14:textId="77777777" w:rsidTr="00E41D91">
        <w:trPr>
          <w:trHeight w:val="1942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AA69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7C1A" w14:textId="77777777" w:rsidR="00E41D91" w:rsidRDefault="00E41D91" w:rsidP="00A27B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с классным руководителями. Контроль подготовки к ЕГЭ и ОГЭ. </w:t>
            </w:r>
          </w:p>
          <w:p w14:paraId="7361B1F5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Инструктаж учителей, ответственных за  сопровождение участников ЕГЭ и ОГЭ в ППЭ. Организация работы учителей-предметников  по индивидуальной подготовке обучающихся к ЕГЭ и ОГЭ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CE8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 </w:t>
            </w:r>
          </w:p>
        </w:tc>
      </w:tr>
      <w:tr w:rsidR="00E41D91" w14:paraId="2D127E2B" w14:textId="77777777" w:rsidTr="00E41D91">
        <w:trPr>
          <w:trHeight w:val="286"/>
        </w:trPr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577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учащимися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4993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Индивидуальное консультирование.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6D3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244272B4" w14:textId="77777777" w:rsidTr="00E41D91">
        <w:trPr>
          <w:trHeight w:val="562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7F1163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CDAB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заданиями различной сложности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F6A2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1DB0592A" w14:textId="77777777" w:rsidTr="00E41D91">
        <w:trPr>
          <w:trHeight w:val="564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32AB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8456" w14:textId="77777777" w:rsidR="00E41D91" w:rsidRDefault="00E41D91" w:rsidP="00A27B96">
            <w:pPr>
              <w:ind w:right="2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заполнению бланков.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C9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Классный руководитель </w:t>
            </w:r>
          </w:p>
        </w:tc>
      </w:tr>
      <w:tr w:rsidR="00E41D91" w14:paraId="173B2A17" w14:textId="77777777" w:rsidTr="00E41D91">
        <w:trPr>
          <w:trHeight w:val="838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69D7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родителями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1ED2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по вопросам, связанным с ЕГЭ и ОГЭ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1D3B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классный руководитель </w:t>
            </w:r>
          </w:p>
        </w:tc>
      </w:tr>
      <w:tr w:rsidR="00E41D91" w14:paraId="502B5424" w14:textId="77777777" w:rsidTr="00E41D91">
        <w:trPr>
          <w:trHeight w:val="838"/>
        </w:trPr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A7D09" w14:textId="77777777" w:rsidR="00E41D91" w:rsidRDefault="00E41D91" w:rsidP="00A27B96">
            <w:pPr>
              <w:ind w:left="25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2BA374" w14:textId="77777777" w:rsidR="00E41D91" w:rsidRDefault="00E41D91" w:rsidP="00A27B96">
            <w:pPr>
              <w:ind w:left="5190" w:right="2294" w:hanging="518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Июнь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2A632C" w14:textId="77777777" w:rsidR="00E41D91" w:rsidRDefault="00E41D91" w:rsidP="00A27B96"/>
        </w:tc>
      </w:tr>
      <w:tr w:rsidR="00E41D91" w14:paraId="3AB0D22B" w14:textId="77777777" w:rsidTr="00E41D91">
        <w:trPr>
          <w:trHeight w:val="838"/>
        </w:trPr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C0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педагогическим коллективом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77B8" w14:textId="77777777" w:rsidR="00E41D91" w:rsidRDefault="00E41D91" w:rsidP="00A27B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консультаций для обучающихся 9 и 11 классов (по графику). </w:t>
            </w:r>
          </w:p>
          <w:p w14:paraId="0C8DA7C3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961E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УР, учителя-предметники </w:t>
            </w:r>
          </w:p>
        </w:tc>
      </w:tr>
      <w:tr w:rsidR="00E41D91" w14:paraId="6DD0C747" w14:textId="77777777" w:rsidTr="00E41D91">
        <w:trPr>
          <w:trHeight w:val="1675"/>
        </w:trPr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8A39" w14:textId="77777777" w:rsidR="00E41D91" w:rsidRDefault="00E41D91" w:rsidP="00A27B96"/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74F1" w14:textId="77777777" w:rsidR="00E41D91" w:rsidRDefault="00E41D91" w:rsidP="00A27B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Предварительный анализ результатов участия  выпускников  в ЕГЭ и ОГЭ  по разным предметам, составленные учителями- предметниками .   </w:t>
            </w:r>
          </w:p>
          <w:p w14:paraId="33FCF8ED" w14:textId="77777777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587E" w14:textId="77777777" w:rsidR="00E41D91" w:rsidRDefault="00E41D91" w:rsidP="00A27B96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DD9CAF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</w:t>
            </w:r>
          </w:p>
        </w:tc>
      </w:tr>
      <w:tr w:rsidR="00E41D91" w14:paraId="703DD176" w14:textId="77777777" w:rsidTr="00E41D91">
        <w:trPr>
          <w:trHeight w:val="838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E999" w14:textId="77777777" w:rsidR="00E41D91" w:rsidRDefault="00E41D91" w:rsidP="00A27B9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учащимися </w:t>
            </w:r>
          </w:p>
          <w:p w14:paraId="490387B2" w14:textId="77777777" w:rsidR="00E41D91" w:rsidRDefault="00E41D91" w:rsidP="00A27B96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8DE9" w14:textId="77777777" w:rsidR="00E41D91" w:rsidRDefault="00E41D91" w:rsidP="00A27B96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итоговой аттестации выпускников школы в форме ЕГЭ и ОГЭ </w:t>
            </w:r>
          </w:p>
          <w:p w14:paraId="7D45D9BD" w14:textId="77777777" w:rsidR="00E41D91" w:rsidRDefault="00E41D91" w:rsidP="00A27B96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2D67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зам. директора по УР, учителя </w:t>
            </w:r>
          </w:p>
        </w:tc>
      </w:tr>
      <w:tr w:rsidR="00E41D91" w14:paraId="69931124" w14:textId="77777777" w:rsidTr="00E41D91">
        <w:trPr>
          <w:trHeight w:val="730"/>
        </w:trPr>
        <w:tc>
          <w:tcPr>
            <w:tcW w:w="8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97E40" w14:textId="77777777" w:rsidR="00E41D91" w:rsidRDefault="00E41D91" w:rsidP="00A27B96">
            <w:pPr>
              <w:ind w:left="25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Август </w:t>
            </w:r>
          </w:p>
          <w:p w14:paraId="318D23C2" w14:textId="77777777" w:rsidR="00E41D91" w:rsidRDefault="00E41D91" w:rsidP="00A27B96">
            <w:pPr>
              <w:ind w:left="25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1A066" w14:textId="77777777" w:rsidR="00E41D91" w:rsidRDefault="00E41D91" w:rsidP="00A27B96"/>
        </w:tc>
      </w:tr>
      <w:tr w:rsidR="00E41D91" w14:paraId="13398523" w14:textId="77777777" w:rsidTr="00E41D91">
        <w:trPr>
          <w:trHeight w:val="838"/>
        </w:trPr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72BC" w14:textId="77777777" w:rsidR="00E41D91" w:rsidRDefault="00E41D91" w:rsidP="00A27B96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Организационно-методическая работа </w:t>
            </w:r>
          </w:p>
          <w:p w14:paraId="4E0F7C46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6B70" w14:textId="6653A8BF" w:rsidR="00E41D91" w:rsidRDefault="00E41D91" w:rsidP="00A27B96">
            <w:r>
              <w:rPr>
                <w:rFonts w:ascii="Times New Roman" w:eastAsia="Times New Roman" w:hAnsi="Times New Roman" w:cs="Times New Roman"/>
                <w:sz w:val="24"/>
              </w:rPr>
              <w:t>Планирование работы по подготовк</w:t>
            </w:r>
            <w:r w:rsidR="00275BBE">
              <w:rPr>
                <w:rFonts w:ascii="Times New Roman" w:eastAsia="Times New Roman" w:hAnsi="Times New Roman" w:cs="Times New Roman"/>
                <w:sz w:val="24"/>
              </w:rPr>
              <w:t>е и проведению ЕГЭ и ОГЭ  в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71A5" w14:textId="77777777" w:rsidR="00E41D91" w:rsidRDefault="00E41D91" w:rsidP="00A27B9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зам. директора по УР </w:t>
            </w:r>
          </w:p>
        </w:tc>
      </w:tr>
    </w:tbl>
    <w:p w14:paraId="20B53A0D" w14:textId="77777777" w:rsidR="00894F3C" w:rsidRDefault="00894F3C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80D040" w14:textId="77777777" w:rsidR="00894F3C" w:rsidRDefault="00894F3C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204AF" w14:textId="77777777" w:rsidR="00894F3C" w:rsidRDefault="00894F3C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A9AD2" w14:textId="77777777" w:rsidR="00894F3C" w:rsidRDefault="00894F3C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23DAF" w14:textId="77777777" w:rsidR="009727F7" w:rsidRDefault="009727F7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1542C8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AFD52F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9266CF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7EDB0F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A68957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EFC5F7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8A7C21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C8F14E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DE05B9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E2928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CD97AF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0EF3D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26C8C3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F08CE6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5A25E7" w14:textId="77777777" w:rsidR="00E41D91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6CF14D" w14:textId="77777777" w:rsidR="00E41D91" w:rsidRPr="00197EB2" w:rsidRDefault="00E41D91" w:rsidP="00956B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836324" w14:textId="77777777" w:rsidR="00E515E4" w:rsidRDefault="00E515E4" w:rsidP="00972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1DD68" w14:textId="50D41701" w:rsidR="009727F7" w:rsidRPr="009727F7" w:rsidRDefault="009727F7" w:rsidP="00972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F7">
        <w:rPr>
          <w:rFonts w:ascii="Times New Roman" w:hAnsi="Times New Roman" w:cs="Times New Roman"/>
          <w:b/>
          <w:sz w:val="28"/>
          <w:szCs w:val="28"/>
        </w:rPr>
        <w:t>Сведения о темах самообразования учителей методическо</w:t>
      </w:r>
      <w:r w:rsidR="00275BBE">
        <w:rPr>
          <w:rFonts w:ascii="Times New Roman" w:hAnsi="Times New Roman" w:cs="Times New Roman"/>
          <w:b/>
          <w:sz w:val="28"/>
          <w:szCs w:val="28"/>
        </w:rPr>
        <w:t>го объединения учителей  на 2021</w:t>
      </w:r>
      <w:r w:rsidR="00D56CE2">
        <w:rPr>
          <w:rFonts w:ascii="Times New Roman" w:hAnsi="Times New Roman" w:cs="Times New Roman"/>
          <w:b/>
          <w:sz w:val="28"/>
          <w:szCs w:val="28"/>
        </w:rPr>
        <w:t>-20</w:t>
      </w:r>
      <w:r w:rsidR="00275BBE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Pr="009727F7">
        <w:rPr>
          <w:rFonts w:ascii="Times New Roman" w:hAnsi="Times New Roman" w:cs="Times New Roman"/>
          <w:b/>
          <w:sz w:val="28"/>
          <w:szCs w:val="28"/>
        </w:rPr>
        <w:t>уч.</w:t>
      </w:r>
      <w:r w:rsidR="00D56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AC8">
        <w:rPr>
          <w:rFonts w:ascii="Times New Roman" w:hAnsi="Times New Roman" w:cs="Times New Roman"/>
          <w:b/>
          <w:sz w:val="28"/>
          <w:szCs w:val="28"/>
        </w:rPr>
        <w:t>г</w:t>
      </w:r>
      <w:r w:rsidRPr="009727F7">
        <w:rPr>
          <w:rFonts w:ascii="Times New Roman" w:hAnsi="Times New Roman" w:cs="Times New Roman"/>
          <w:b/>
          <w:sz w:val="28"/>
          <w:szCs w:val="28"/>
        </w:rPr>
        <w:t>од</w:t>
      </w:r>
      <w:r w:rsidR="00FE5A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47AEBC" w14:textId="77777777" w:rsidR="009727F7" w:rsidRPr="009727F7" w:rsidRDefault="009727F7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836"/>
        <w:gridCol w:w="6549"/>
      </w:tblGrid>
      <w:tr w:rsidR="002F1ED2" w:rsidRPr="009727F7" w14:paraId="339AF4CD" w14:textId="77777777" w:rsidTr="002F1ED2">
        <w:tc>
          <w:tcPr>
            <w:tcW w:w="456" w:type="dxa"/>
            <w:shd w:val="clear" w:color="auto" w:fill="auto"/>
          </w:tcPr>
          <w:p w14:paraId="12070E82" w14:textId="77777777" w:rsidR="002F1ED2" w:rsidRPr="003A50B9" w:rsidRDefault="002F1ED2" w:rsidP="003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B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14:paraId="33C44B26" w14:textId="77777777" w:rsidR="002F1ED2" w:rsidRPr="003A50B9" w:rsidRDefault="002F1ED2" w:rsidP="003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 w:rsidRPr="003A5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учителей</w:t>
            </w:r>
          </w:p>
        </w:tc>
        <w:tc>
          <w:tcPr>
            <w:tcW w:w="6549" w:type="dxa"/>
            <w:shd w:val="clear" w:color="auto" w:fill="auto"/>
          </w:tcPr>
          <w:p w14:paraId="0C83B3F2" w14:textId="77777777" w:rsidR="002F1ED2" w:rsidRPr="003A50B9" w:rsidRDefault="002F1ED2" w:rsidP="003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0B9"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</w:tr>
      <w:tr w:rsidR="002F1ED2" w:rsidRPr="009727F7" w14:paraId="2C4C8B1C" w14:textId="77777777" w:rsidTr="002F1ED2">
        <w:tc>
          <w:tcPr>
            <w:tcW w:w="456" w:type="dxa"/>
            <w:shd w:val="clear" w:color="auto" w:fill="auto"/>
          </w:tcPr>
          <w:p w14:paraId="5AAE248D" w14:textId="77777777" w:rsidR="002F1ED2" w:rsidRPr="009727F7" w:rsidRDefault="002F1ED2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14:paraId="65BD2B62" w14:textId="77777777" w:rsidR="002F1ED2" w:rsidRPr="00D30D28" w:rsidRDefault="002F1ED2" w:rsidP="009727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sz w:val="24"/>
                <w:szCs w:val="28"/>
              </w:rPr>
              <w:t>Артамонова Вера Анатольевна</w:t>
            </w:r>
          </w:p>
        </w:tc>
        <w:tc>
          <w:tcPr>
            <w:tcW w:w="6549" w:type="dxa"/>
            <w:shd w:val="clear" w:color="auto" w:fill="auto"/>
          </w:tcPr>
          <w:p w14:paraId="2536399A" w14:textId="77777777" w:rsidR="002F1ED2" w:rsidRPr="00E521D5" w:rsidRDefault="002F1ED2" w:rsidP="009727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Методика подготовки старшеклассников к ЕГЭ</w:t>
            </w:r>
          </w:p>
        </w:tc>
      </w:tr>
      <w:tr w:rsidR="004A48D2" w:rsidRPr="009727F7" w14:paraId="077A3B32" w14:textId="77777777" w:rsidTr="002F1ED2">
        <w:tc>
          <w:tcPr>
            <w:tcW w:w="456" w:type="dxa"/>
            <w:shd w:val="clear" w:color="auto" w:fill="auto"/>
          </w:tcPr>
          <w:p w14:paraId="0F817390" w14:textId="77777777" w:rsidR="004A48D2" w:rsidRPr="009727F7" w:rsidRDefault="004A48D2" w:rsidP="004A4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743B0C3D" w14:textId="77777777" w:rsidR="004A48D2" w:rsidRPr="00D30D28" w:rsidRDefault="004A48D2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sz w:val="24"/>
                <w:szCs w:val="28"/>
              </w:rPr>
              <w:t>Вильховченко Виктория Викторовна</w:t>
            </w:r>
          </w:p>
        </w:tc>
        <w:tc>
          <w:tcPr>
            <w:tcW w:w="6549" w:type="dxa"/>
            <w:shd w:val="clear" w:color="auto" w:fill="auto"/>
          </w:tcPr>
          <w:p w14:paraId="18517174" w14:textId="77777777" w:rsidR="004A48D2" w:rsidRPr="00E521D5" w:rsidRDefault="004A48D2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Повышение уровня мотивации учащихся на уроках математики через различные способы деятельности.</w:t>
            </w:r>
          </w:p>
        </w:tc>
      </w:tr>
      <w:tr w:rsidR="004A48D2" w:rsidRPr="009727F7" w14:paraId="596A8A62" w14:textId="77777777" w:rsidTr="002F1ED2">
        <w:tc>
          <w:tcPr>
            <w:tcW w:w="456" w:type="dxa"/>
            <w:shd w:val="clear" w:color="auto" w:fill="auto"/>
          </w:tcPr>
          <w:p w14:paraId="518A2C7B" w14:textId="6628AE1D" w:rsidR="004A48D2" w:rsidRPr="00034506" w:rsidRDefault="00E521D5" w:rsidP="004A4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14:paraId="3CD94C8A" w14:textId="77777777" w:rsidR="004A48D2" w:rsidRPr="00034506" w:rsidRDefault="004A48D2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34506">
              <w:rPr>
                <w:rFonts w:ascii="Times New Roman" w:hAnsi="Times New Roman" w:cs="Times New Roman"/>
                <w:sz w:val="24"/>
                <w:szCs w:val="28"/>
              </w:rPr>
              <w:t>Кармазина Нина Петровна</w:t>
            </w:r>
          </w:p>
        </w:tc>
        <w:tc>
          <w:tcPr>
            <w:tcW w:w="6549" w:type="dxa"/>
            <w:shd w:val="clear" w:color="auto" w:fill="auto"/>
          </w:tcPr>
          <w:p w14:paraId="775A2C83" w14:textId="77777777" w:rsidR="004A48D2" w:rsidRPr="00E521D5" w:rsidRDefault="00034506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Развитие мотивации на уроках информатики как средство повышения уровня обученности учащихся</w:t>
            </w:r>
          </w:p>
        </w:tc>
      </w:tr>
      <w:tr w:rsidR="004A48D2" w:rsidRPr="009727F7" w14:paraId="581B1537" w14:textId="77777777" w:rsidTr="002F1ED2">
        <w:tc>
          <w:tcPr>
            <w:tcW w:w="456" w:type="dxa"/>
            <w:shd w:val="clear" w:color="auto" w:fill="auto"/>
          </w:tcPr>
          <w:p w14:paraId="7C756D2B" w14:textId="10AB1FD7" w:rsidR="004A48D2" w:rsidRPr="009727F7" w:rsidRDefault="00E521D5" w:rsidP="004A4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14:paraId="3FE9F924" w14:textId="77777777" w:rsidR="004A48D2" w:rsidRPr="00D30D28" w:rsidRDefault="004A48D2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30D28">
              <w:rPr>
                <w:rFonts w:ascii="Times New Roman" w:hAnsi="Times New Roman" w:cs="Times New Roman"/>
                <w:sz w:val="24"/>
                <w:szCs w:val="28"/>
              </w:rPr>
              <w:t>Тютюнникова Алла Михайловна</w:t>
            </w:r>
          </w:p>
        </w:tc>
        <w:tc>
          <w:tcPr>
            <w:tcW w:w="6549" w:type="dxa"/>
            <w:shd w:val="clear" w:color="auto" w:fill="auto"/>
          </w:tcPr>
          <w:p w14:paraId="0E07B0EC" w14:textId="24F17506" w:rsidR="004A48D2" w:rsidRPr="00A27B96" w:rsidRDefault="00A27B96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Проектная деятельность на уроках физики</w:t>
            </w:r>
            <w:r w:rsidR="00E515E4">
              <w:rPr>
                <w:rFonts w:ascii="Times New Roman" w:hAnsi="Times New Roman" w:cs="Times New Roman"/>
                <w:sz w:val="24"/>
                <w:szCs w:val="28"/>
              </w:rPr>
              <w:t xml:space="preserve"> и географии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как способ формирования универсальных учебных действий</w:t>
            </w:r>
          </w:p>
        </w:tc>
      </w:tr>
      <w:tr w:rsidR="00E521D5" w:rsidRPr="009727F7" w14:paraId="63D1B77D" w14:textId="77777777" w:rsidTr="002F1ED2">
        <w:tc>
          <w:tcPr>
            <w:tcW w:w="456" w:type="dxa"/>
            <w:shd w:val="clear" w:color="auto" w:fill="auto"/>
          </w:tcPr>
          <w:p w14:paraId="31F8ABC5" w14:textId="0FF133FB" w:rsidR="00E521D5" w:rsidRDefault="00E521D5" w:rsidP="004A4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14:paraId="2BE26EAC" w14:textId="42E0AF22" w:rsidR="00E521D5" w:rsidRPr="00D30D28" w:rsidRDefault="00E521D5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Харченко Виктория Николаевна</w:t>
            </w:r>
          </w:p>
        </w:tc>
        <w:tc>
          <w:tcPr>
            <w:tcW w:w="6549" w:type="dxa"/>
            <w:shd w:val="clear" w:color="auto" w:fill="auto"/>
          </w:tcPr>
          <w:p w14:paraId="28BC889D" w14:textId="34523550" w:rsidR="00E521D5" w:rsidRDefault="00E515E4" w:rsidP="004A48D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Совершенствование форм и методов преподавания биологии с целью активизации познавательной и творческой активности учащихся в условиях реализации ФГОС второго поколения</w:t>
            </w:r>
          </w:p>
        </w:tc>
      </w:tr>
    </w:tbl>
    <w:p w14:paraId="2209C3C3" w14:textId="77777777" w:rsidR="009727F7" w:rsidRPr="009727F7" w:rsidRDefault="009727F7" w:rsidP="009727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A7CF14" w14:textId="77777777" w:rsidR="009727F7" w:rsidRPr="009727F7" w:rsidRDefault="009727F7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C017CC" w14:textId="77777777" w:rsidR="009727F7" w:rsidRPr="009727F7" w:rsidRDefault="009727F7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5DA562" w14:textId="77777777" w:rsidR="009727F7" w:rsidRPr="009727F7" w:rsidRDefault="009727F7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9E63E3" w14:textId="77777777" w:rsidR="009727F7" w:rsidRDefault="009727F7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AD9A7" w14:textId="77777777" w:rsidR="0091095F" w:rsidRDefault="0091095F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2C9B81" w14:textId="77777777" w:rsidR="0091095F" w:rsidRDefault="0091095F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569AC7" w14:textId="77777777" w:rsidR="0091095F" w:rsidRPr="009727F7" w:rsidRDefault="0091095F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7C81F5" w14:textId="77777777" w:rsidR="009727F7" w:rsidRDefault="009727F7" w:rsidP="009727F7">
      <w:pPr>
        <w:jc w:val="both"/>
        <w:rPr>
          <w:rFonts w:ascii="Times New Roman" w:hAnsi="Times New Roman" w:cs="Times New Roman"/>
          <w:b/>
        </w:rPr>
      </w:pPr>
    </w:p>
    <w:p w14:paraId="519280A6" w14:textId="77777777" w:rsidR="002F1ED2" w:rsidRDefault="002F1ED2" w:rsidP="009727F7">
      <w:pPr>
        <w:jc w:val="both"/>
        <w:rPr>
          <w:rFonts w:ascii="Times New Roman" w:hAnsi="Times New Roman" w:cs="Times New Roman"/>
          <w:b/>
        </w:rPr>
      </w:pPr>
    </w:p>
    <w:p w14:paraId="7C5E48AD" w14:textId="77777777" w:rsidR="002F1ED2" w:rsidRDefault="002F1ED2" w:rsidP="009727F7">
      <w:pPr>
        <w:jc w:val="both"/>
        <w:rPr>
          <w:rFonts w:ascii="Times New Roman" w:hAnsi="Times New Roman" w:cs="Times New Roman"/>
          <w:b/>
        </w:rPr>
      </w:pPr>
    </w:p>
    <w:p w14:paraId="48171606" w14:textId="77777777" w:rsidR="00E41D91" w:rsidRDefault="00E41D91" w:rsidP="009727F7">
      <w:pPr>
        <w:jc w:val="both"/>
        <w:rPr>
          <w:rFonts w:ascii="Times New Roman" w:hAnsi="Times New Roman" w:cs="Times New Roman"/>
          <w:b/>
        </w:rPr>
      </w:pPr>
    </w:p>
    <w:p w14:paraId="38B4C3B7" w14:textId="77777777" w:rsidR="00E41D91" w:rsidRDefault="00E41D91" w:rsidP="009727F7">
      <w:pPr>
        <w:jc w:val="both"/>
        <w:rPr>
          <w:rFonts w:ascii="Times New Roman" w:hAnsi="Times New Roman" w:cs="Times New Roman"/>
          <w:b/>
        </w:rPr>
      </w:pPr>
    </w:p>
    <w:p w14:paraId="09C50DAA" w14:textId="7ADA95A2" w:rsidR="002F1ED2" w:rsidRDefault="002F1ED2" w:rsidP="009727F7">
      <w:pPr>
        <w:jc w:val="both"/>
        <w:rPr>
          <w:rFonts w:ascii="Times New Roman" w:hAnsi="Times New Roman" w:cs="Times New Roman"/>
          <w:b/>
        </w:rPr>
      </w:pPr>
    </w:p>
    <w:p w14:paraId="1854C294" w14:textId="06B661A2" w:rsidR="00A27B96" w:rsidRDefault="00A27B96" w:rsidP="009727F7">
      <w:pPr>
        <w:jc w:val="both"/>
        <w:rPr>
          <w:rFonts w:ascii="Times New Roman" w:hAnsi="Times New Roman" w:cs="Times New Roman"/>
          <w:b/>
        </w:rPr>
      </w:pPr>
    </w:p>
    <w:p w14:paraId="1DCC49E9" w14:textId="77777777" w:rsidR="00E521D5" w:rsidRPr="009727F7" w:rsidRDefault="00E521D5" w:rsidP="009727F7">
      <w:pPr>
        <w:jc w:val="both"/>
        <w:rPr>
          <w:rFonts w:ascii="Times New Roman" w:hAnsi="Times New Roman" w:cs="Times New Roman"/>
          <w:b/>
        </w:rPr>
      </w:pPr>
    </w:p>
    <w:p w14:paraId="67A9DF7D" w14:textId="52278198" w:rsidR="009727F7" w:rsidRPr="009727F7" w:rsidRDefault="009727F7" w:rsidP="00972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F7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открытых уроков по предмету учителями методического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275BBE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275BBE">
        <w:rPr>
          <w:rFonts w:ascii="Times New Roman" w:hAnsi="Times New Roman" w:cs="Times New Roman"/>
          <w:b/>
          <w:sz w:val="28"/>
          <w:szCs w:val="28"/>
        </w:rPr>
        <w:t>22</w:t>
      </w:r>
      <w:r w:rsidR="004310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уч.</w:t>
      </w:r>
      <w:r w:rsidR="003F2E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7AEFA91B" w14:textId="77777777" w:rsidR="009727F7" w:rsidRPr="009727F7" w:rsidRDefault="00AB4CA1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9727F7" w:rsidRPr="009727F7">
        <w:rPr>
          <w:rFonts w:ascii="Times New Roman" w:hAnsi="Times New Roman" w:cs="Times New Roman"/>
          <w:sz w:val="28"/>
          <w:szCs w:val="28"/>
        </w:rPr>
        <w:t xml:space="preserve">показать  передовые формы и методы </w:t>
      </w:r>
      <w:r w:rsidR="009727F7">
        <w:rPr>
          <w:rFonts w:ascii="Times New Roman" w:hAnsi="Times New Roman" w:cs="Times New Roman"/>
          <w:sz w:val="28"/>
          <w:szCs w:val="28"/>
        </w:rPr>
        <w:t>образования</w:t>
      </w:r>
      <w:r w:rsidR="009727F7" w:rsidRPr="009727F7">
        <w:rPr>
          <w:rFonts w:ascii="Times New Roman" w:hAnsi="Times New Roman" w:cs="Times New Roman"/>
          <w:sz w:val="28"/>
          <w:szCs w:val="28"/>
        </w:rPr>
        <w:t>, анализ дидактической эффективности использования средств обучения, обобщения приемов научной организации и контроля качества учебного процесса.</w:t>
      </w:r>
    </w:p>
    <w:tbl>
      <w:tblPr>
        <w:tblW w:w="10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695"/>
        <w:gridCol w:w="965"/>
        <w:gridCol w:w="2526"/>
        <w:gridCol w:w="1689"/>
        <w:gridCol w:w="2501"/>
      </w:tblGrid>
      <w:tr w:rsidR="009727F7" w:rsidRPr="009727F7" w14:paraId="3F31A5B2" w14:textId="77777777" w:rsidTr="00006911">
        <w:tc>
          <w:tcPr>
            <w:tcW w:w="564" w:type="dxa"/>
          </w:tcPr>
          <w:p w14:paraId="573763D3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5" w:type="dxa"/>
          </w:tcPr>
          <w:p w14:paraId="02FD689A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965" w:type="dxa"/>
          </w:tcPr>
          <w:p w14:paraId="4EA29258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26" w:type="dxa"/>
          </w:tcPr>
          <w:p w14:paraId="4DD50EDD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689" w:type="dxa"/>
          </w:tcPr>
          <w:p w14:paraId="01A81D6A" w14:textId="77777777" w:rsidR="009727F7" w:rsidRPr="00AB4CA1" w:rsidRDefault="00AF1032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01" w:type="dxa"/>
          </w:tcPr>
          <w:p w14:paraId="297D18EB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9727F7" w:rsidRPr="009727F7" w14:paraId="1137F3D9" w14:textId="77777777" w:rsidTr="00006911">
        <w:tc>
          <w:tcPr>
            <w:tcW w:w="564" w:type="dxa"/>
          </w:tcPr>
          <w:p w14:paraId="250CB8A6" w14:textId="31356021" w:rsidR="009727F7" w:rsidRPr="009727F7" w:rsidRDefault="00006911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14:paraId="74147E82" w14:textId="77777777" w:rsidR="009727F7" w:rsidRPr="009727F7" w:rsidRDefault="004A48D2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Вильховченко В.В.</w:t>
            </w:r>
          </w:p>
        </w:tc>
        <w:tc>
          <w:tcPr>
            <w:tcW w:w="965" w:type="dxa"/>
          </w:tcPr>
          <w:p w14:paraId="514648FF" w14:textId="59285080" w:rsidR="009727F7" w:rsidRPr="009727F7" w:rsidRDefault="00B813AF" w:rsidP="00AF1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26" w:type="dxa"/>
          </w:tcPr>
          <w:p w14:paraId="106B3D93" w14:textId="5B9156FB" w:rsidR="009727F7" w:rsidRPr="009727F7" w:rsidRDefault="00B813AF" w:rsidP="00B81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Пропорции</w:t>
            </w:r>
          </w:p>
        </w:tc>
        <w:tc>
          <w:tcPr>
            <w:tcW w:w="1689" w:type="dxa"/>
          </w:tcPr>
          <w:p w14:paraId="7D25E932" w14:textId="7AA52A9E" w:rsidR="009727F7" w:rsidRPr="009727F7" w:rsidRDefault="00B813AF" w:rsidP="007B3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20.01.2022</w:t>
            </w:r>
          </w:p>
        </w:tc>
        <w:tc>
          <w:tcPr>
            <w:tcW w:w="2501" w:type="dxa"/>
          </w:tcPr>
          <w:p w14:paraId="3270173B" w14:textId="6DE18E6F" w:rsidR="009727F7" w:rsidRPr="009727F7" w:rsidRDefault="00006911" w:rsidP="00AF1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9727F7" w:rsidRPr="009727F7" w14:paraId="4554BDB8" w14:textId="77777777" w:rsidTr="00006911">
        <w:tc>
          <w:tcPr>
            <w:tcW w:w="564" w:type="dxa"/>
          </w:tcPr>
          <w:p w14:paraId="44AEEA5B" w14:textId="3FE796B6" w:rsidR="009727F7" w:rsidRPr="009727F7" w:rsidRDefault="00E521D5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</w:tcPr>
          <w:p w14:paraId="05617FE0" w14:textId="77777777" w:rsidR="009727F7" w:rsidRPr="009727F7" w:rsidRDefault="004A48D2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Кармазина Н.П.</w:t>
            </w:r>
          </w:p>
        </w:tc>
        <w:tc>
          <w:tcPr>
            <w:tcW w:w="965" w:type="dxa"/>
          </w:tcPr>
          <w:p w14:paraId="08736D8D" w14:textId="2D60F3B9" w:rsidR="009727F7" w:rsidRPr="009727F7" w:rsidRDefault="00B813AF" w:rsidP="007B3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6" w:type="dxa"/>
          </w:tcPr>
          <w:p w14:paraId="4F3E5E0A" w14:textId="7B72D1A7" w:rsidR="009727F7" w:rsidRPr="009727F7" w:rsidRDefault="00B813AF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Векторная и растровая графика.</w:t>
            </w:r>
          </w:p>
        </w:tc>
        <w:tc>
          <w:tcPr>
            <w:tcW w:w="1689" w:type="dxa"/>
          </w:tcPr>
          <w:p w14:paraId="26AA78BB" w14:textId="7EE1DE83" w:rsidR="009727F7" w:rsidRPr="009727F7" w:rsidRDefault="00B813AF" w:rsidP="007B3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02.03.2022</w:t>
            </w:r>
          </w:p>
        </w:tc>
        <w:tc>
          <w:tcPr>
            <w:tcW w:w="2501" w:type="dxa"/>
          </w:tcPr>
          <w:p w14:paraId="74E66244" w14:textId="7B77826E" w:rsidR="009727F7" w:rsidRPr="009727F7" w:rsidRDefault="00006911" w:rsidP="003A7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7B3225" w:rsidRPr="009727F7" w14:paraId="02F6E8D4" w14:textId="77777777" w:rsidTr="00006911">
        <w:tc>
          <w:tcPr>
            <w:tcW w:w="564" w:type="dxa"/>
          </w:tcPr>
          <w:p w14:paraId="480CA834" w14:textId="7EA0E9C9" w:rsidR="007B3225" w:rsidRPr="009727F7" w:rsidRDefault="00E521D5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5" w:type="dxa"/>
          </w:tcPr>
          <w:p w14:paraId="289DBCFE" w14:textId="77777777" w:rsidR="007B3225" w:rsidRDefault="007B3225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 А.М.</w:t>
            </w:r>
          </w:p>
        </w:tc>
        <w:tc>
          <w:tcPr>
            <w:tcW w:w="965" w:type="dxa"/>
          </w:tcPr>
          <w:p w14:paraId="4668178B" w14:textId="3A2248B1" w:rsidR="007B3225" w:rsidRDefault="00B813AF" w:rsidP="007B3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26" w:type="dxa"/>
          </w:tcPr>
          <w:p w14:paraId="225BFCF9" w14:textId="504B86F1" w:rsidR="007B3225" w:rsidRPr="009727F7" w:rsidRDefault="00B813AF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Электрическая цепь и ее составные части.</w:t>
            </w:r>
          </w:p>
        </w:tc>
        <w:tc>
          <w:tcPr>
            <w:tcW w:w="1689" w:type="dxa"/>
          </w:tcPr>
          <w:p w14:paraId="3E04AF41" w14:textId="7C84A0D1" w:rsidR="007B3225" w:rsidRDefault="00B813AF" w:rsidP="007B3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</w:tc>
        <w:tc>
          <w:tcPr>
            <w:tcW w:w="2501" w:type="dxa"/>
          </w:tcPr>
          <w:p w14:paraId="54C41F70" w14:textId="73CFEF54" w:rsidR="007B3225" w:rsidRDefault="00006911" w:rsidP="00AF1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E521D5" w:rsidRPr="009727F7" w14:paraId="11039C41" w14:textId="77777777" w:rsidTr="00006911">
        <w:tc>
          <w:tcPr>
            <w:tcW w:w="564" w:type="dxa"/>
          </w:tcPr>
          <w:p w14:paraId="55FB59BE" w14:textId="528E2D0C" w:rsidR="00E521D5" w:rsidRDefault="00E521D5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</w:tcPr>
          <w:p w14:paraId="26AEBA85" w14:textId="6E00E5D3" w:rsidR="00E521D5" w:rsidRDefault="00E521D5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В.Н.</w:t>
            </w:r>
          </w:p>
        </w:tc>
        <w:tc>
          <w:tcPr>
            <w:tcW w:w="965" w:type="dxa"/>
          </w:tcPr>
          <w:p w14:paraId="18365AC2" w14:textId="071A66E5" w:rsidR="00E521D5" w:rsidRDefault="00B813AF" w:rsidP="007B3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26" w:type="dxa"/>
          </w:tcPr>
          <w:p w14:paraId="7844812A" w14:textId="1E3A5A0F" w:rsidR="00E521D5" w:rsidRPr="009727F7" w:rsidRDefault="00B813AF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человека в биосфере. Глобальные экологические проблемы.</w:t>
            </w:r>
          </w:p>
        </w:tc>
        <w:tc>
          <w:tcPr>
            <w:tcW w:w="1689" w:type="dxa"/>
          </w:tcPr>
          <w:p w14:paraId="771C2D67" w14:textId="3F9DA9B9" w:rsidR="00E521D5" w:rsidRDefault="00B813AF" w:rsidP="007B3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16.12.2021</w:t>
            </w:r>
          </w:p>
        </w:tc>
        <w:tc>
          <w:tcPr>
            <w:tcW w:w="2501" w:type="dxa"/>
          </w:tcPr>
          <w:p w14:paraId="0F06C015" w14:textId="54765BCC" w:rsidR="00E521D5" w:rsidRDefault="00E521D5" w:rsidP="00AF1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</w:tbl>
    <w:p w14:paraId="554EB806" w14:textId="77777777" w:rsidR="009727F7" w:rsidRPr="009727F7" w:rsidRDefault="009727F7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F6A210" w14:textId="77777777" w:rsidR="009727F7" w:rsidRPr="009727F7" w:rsidRDefault="009727F7" w:rsidP="009727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B40F29" w14:textId="77777777" w:rsidR="007516C3" w:rsidRDefault="007516C3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67F73" w14:textId="77777777" w:rsidR="009727F7" w:rsidRDefault="009727F7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4134D" w14:textId="77777777" w:rsidR="009727F7" w:rsidRDefault="009727F7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55779" w14:textId="77777777" w:rsidR="009727F7" w:rsidRDefault="009727F7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9A962" w14:textId="77777777" w:rsidR="00A70DA5" w:rsidRDefault="00A70DA5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3C1C9" w14:textId="77777777" w:rsidR="00A70DA5" w:rsidRDefault="00A70DA5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AE03CE" w14:textId="77777777" w:rsidR="0091095F" w:rsidRDefault="0091095F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4A9C2" w14:textId="77777777" w:rsidR="00E41D91" w:rsidRDefault="00E41D91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76D5E7" w14:textId="77777777" w:rsidR="00E521D5" w:rsidRDefault="00E521D5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511FC" w14:textId="77777777" w:rsidR="003A50B9" w:rsidRDefault="009727F7" w:rsidP="00972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F7">
        <w:rPr>
          <w:rFonts w:ascii="Times New Roman" w:hAnsi="Times New Roman" w:cs="Times New Roman"/>
          <w:b/>
          <w:sz w:val="28"/>
          <w:szCs w:val="28"/>
        </w:rPr>
        <w:lastRenderedPageBreak/>
        <w:t>График внеклассной работы учителей МО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(предметная неделя) </w:t>
      </w:r>
    </w:p>
    <w:p w14:paraId="38FFCE82" w14:textId="5955F155" w:rsidR="009727F7" w:rsidRPr="009727F7" w:rsidRDefault="00275BBE" w:rsidP="00972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9727F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FE5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F7">
        <w:rPr>
          <w:rFonts w:ascii="Times New Roman" w:hAnsi="Times New Roman" w:cs="Times New Roman"/>
          <w:b/>
          <w:sz w:val="28"/>
          <w:szCs w:val="28"/>
        </w:rPr>
        <w:t>уч.</w:t>
      </w:r>
      <w:r w:rsidR="00D56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F7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1117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2313"/>
        <w:gridCol w:w="2506"/>
        <w:gridCol w:w="1134"/>
        <w:gridCol w:w="1680"/>
      </w:tblGrid>
      <w:tr w:rsidR="009727F7" w:rsidRPr="009727F7" w14:paraId="7FCB4F13" w14:textId="77777777" w:rsidTr="00431048">
        <w:tc>
          <w:tcPr>
            <w:tcW w:w="1838" w:type="dxa"/>
          </w:tcPr>
          <w:p w14:paraId="48A22286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701" w:type="dxa"/>
          </w:tcPr>
          <w:p w14:paraId="0F134B98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313" w:type="dxa"/>
          </w:tcPr>
          <w:p w14:paraId="7247C2AF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506" w:type="dxa"/>
          </w:tcPr>
          <w:p w14:paraId="4604A3D1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134" w:type="dxa"/>
          </w:tcPr>
          <w:p w14:paraId="3B0D66A9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0" w:type="dxa"/>
          </w:tcPr>
          <w:p w14:paraId="0C284427" w14:textId="77777777" w:rsidR="009727F7" w:rsidRPr="00AB4CA1" w:rsidRDefault="009727F7" w:rsidP="00AB4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CA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2A4E45" w:rsidRPr="009727F7" w14:paraId="22A3E0FE" w14:textId="77777777" w:rsidTr="00431048">
        <w:trPr>
          <w:trHeight w:val="534"/>
        </w:trPr>
        <w:tc>
          <w:tcPr>
            <w:tcW w:w="1838" w:type="dxa"/>
            <w:vMerge w:val="restart"/>
          </w:tcPr>
          <w:p w14:paraId="35A593F9" w14:textId="77777777" w:rsidR="002A4E45" w:rsidRPr="009727F7" w:rsidRDefault="002A4E45" w:rsidP="00972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7F7">
              <w:rPr>
                <w:rFonts w:ascii="Times New Roman" w:hAnsi="Times New Roman" w:cs="Times New Roman"/>
              </w:rPr>
              <w:t>Воспитание у учащихся общественно-ценных личностных качеств и показателей общего развития, формирование активной жизненной позиции, потребности в самовоспитании</w:t>
            </w:r>
            <w:r w:rsidRPr="009727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C2A8BE7" w14:textId="77777777" w:rsidR="002A4E45" w:rsidRPr="00AB4CA1" w:rsidRDefault="002A4E45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4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Олимпиада</w:t>
            </w:r>
          </w:p>
        </w:tc>
        <w:tc>
          <w:tcPr>
            <w:tcW w:w="2313" w:type="dxa"/>
          </w:tcPr>
          <w:p w14:paraId="7745EB97" w14:textId="77777777" w:rsidR="002A4E45" w:rsidRPr="009727F7" w:rsidRDefault="002A4E45" w:rsidP="00A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506BF56B" w14:textId="77777777" w:rsidR="002A4E45" w:rsidRPr="009727F7" w:rsidRDefault="002A4E45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1134" w:type="dxa"/>
          </w:tcPr>
          <w:p w14:paraId="58B2E38F" w14:textId="77777777" w:rsidR="002A4E45" w:rsidRPr="009727F7" w:rsidRDefault="003A50B9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4E45">
              <w:rPr>
                <w:rFonts w:ascii="Times New Roman" w:hAnsi="Times New Roman" w:cs="Times New Roman"/>
                <w:sz w:val="24"/>
                <w:szCs w:val="24"/>
              </w:rPr>
              <w:t>-11 кл</w:t>
            </w:r>
            <w:r w:rsidR="00D56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14:paraId="5C942706" w14:textId="77777777" w:rsidR="002A4E45" w:rsidRDefault="002A4E45" w:rsidP="00431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EF2">
              <w:rPr>
                <w:rFonts w:ascii="Times New Roman" w:hAnsi="Times New Roman" w:cs="Times New Roman"/>
                <w:sz w:val="24"/>
                <w:szCs w:val="28"/>
              </w:rPr>
              <w:t>Октябрь-ноябрь</w:t>
            </w:r>
          </w:p>
          <w:p w14:paraId="61D0CF0C" w14:textId="272D4F5C" w:rsidR="005E53A6" w:rsidRPr="003F2EF2" w:rsidRDefault="00275BBE" w:rsidP="00431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</w:t>
            </w:r>
            <w:r w:rsidR="005E53A6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</w:tr>
      <w:tr w:rsidR="003F2EF2" w:rsidRPr="009727F7" w14:paraId="49803A6D" w14:textId="77777777" w:rsidTr="00431048">
        <w:trPr>
          <w:trHeight w:val="641"/>
        </w:trPr>
        <w:tc>
          <w:tcPr>
            <w:tcW w:w="1838" w:type="dxa"/>
            <w:vMerge/>
          </w:tcPr>
          <w:p w14:paraId="03FB3DC1" w14:textId="77777777" w:rsidR="003F2EF2" w:rsidRPr="009727F7" w:rsidRDefault="003F2EF2" w:rsidP="00972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587CC18B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519E6AF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DB3A4B7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FC2AB7D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A39BE4B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4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Предметная неделя</w:t>
            </w:r>
          </w:p>
          <w:p w14:paraId="0445FB99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BD1C07A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3" w:type="dxa"/>
          </w:tcPr>
          <w:p w14:paraId="08D1BC06" w14:textId="77777777" w:rsidR="003F2EF2" w:rsidRPr="005E53A6" w:rsidRDefault="00011189" w:rsidP="00A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6">
              <w:rPr>
                <w:rFonts w:ascii="Times New Roman" w:hAnsi="Times New Roman" w:cs="Times New Roman"/>
                <w:sz w:val="24"/>
                <w:szCs w:val="24"/>
              </w:rPr>
              <w:t>Неделя математики и информатики</w:t>
            </w:r>
          </w:p>
        </w:tc>
        <w:tc>
          <w:tcPr>
            <w:tcW w:w="2506" w:type="dxa"/>
          </w:tcPr>
          <w:p w14:paraId="003E307F" w14:textId="77777777" w:rsidR="00011189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Вильховченко В.В.</w:t>
            </w:r>
          </w:p>
          <w:p w14:paraId="44C25B5C" w14:textId="77777777" w:rsidR="005E53A6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Артамонова В.А.</w:t>
            </w:r>
          </w:p>
          <w:p w14:paraId="7126F264" w14:textId="6F37C0A5" w:rsidR="005E53A6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Кармазина Н.П.</w:t>
            </w:r>
          </w:p>
        </w:tc>
        <w:tc>
          <w:tcPr>
            <w:tcW w:w="1134" w:type="dxa"/>
          </w:tcPr>
          <w:p w14:paraId="7E2DD9B7" w14:textId="68BA0E45" w:rsidR="003F2EF2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1680" w:type="dxa"/>
          </w:tcPr>
          <w:p w14:paraId="48E66D2E" w14:textId="4C5D5AA5" w:rsidR="003F2EF2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521D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-2</w:t>
            </w:r>
            <w:r w:rsidR="00E521D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 xml:space="preserve"> января </w:t>
            </w:r>
          </w:p>
          <w:p w14:paraId="40063731" w14:textId="1002F596" w:rsidR="005E53A6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2021г</w:t>
            </w:r>
          </w:p>
        </w:tc>
      </w:tr>
      <w:tr w:rsidR="003F2EF2" w:rsidRPr="009727F7" w14:paraId="787EBCB5" w14:textId="77777777" w:rsidTr="00431048">
        <w:trPr>
          <w:trHeight w:val="746"/>
        </w:trPr>
        <w:tc>
          <w:tcPr>
            <w:tcW w:w="1838" w:type="dxa"/>
            <w:vMerge/>
          </w:tcPr>
          <w:p w14:paraId="574E4974" w14:textId="4AF765A3" w:rsidR="003F2EF2" w:rsidRPr="009727F7" w:rsidRDefault="003F2EF2" w:rsidP="00972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64C985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3" w:type="dxa"/>
          </w:tcPr>
          <w:p w14:paraId="4293E01D" w14:textId="77777777" w:rsidR="003F2EF2" w:rsidRPr="005E53A6" w:rsidRDefault="00011189" w:rsidP="00A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6">
              <w:rPr>
                <w:rFonts w:ascii="Times New Roman" w:hAnsi="Times New Roman" w:cs="Times New Roman"/>
                <w:sz w:val="24"/>
                <w:szCs w:val="24"/>
              </w:rPr>
              <w:t>Неделя физики и астрономии</w:t>
            </w:r>
          </w:p>
        </w:tc>
        <w:tc>
          <w:tcPr>
            <w:tcW w:w="2506" w:type="dxa"/>
          </w:tcPr>
          <w:p w14:paraId="3E09887C" w14:textId="4F41DC84" w:rsidR="003F2EF2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Тютюнникова А.М.</w:t>
            </w:r>
          </w:p>
        </w:tc>
        <w:tc>
          <w:tcPr>
            <w:tcW w:w="1134" w:type="dxa"/>
          </w:tcPr>
          <w:p w14:paraId="0EC5CF9F" w14:textId="2CB58E18" w:rsidR="003F2EF2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7-11 кл</w:t>
            </w:r>
          </w:p>
        </w:tc>
        <w:tc>
          <w:tcPr>
            <w:tcW w:w="1680" w:type="dxa"/>
          </w:tcPr>
          <w:p w14:paraId="55BAC0AE" w14:textId="00D05FCB" w:rsidR="003F2EF2" w:rsidRPr="00E521D5" w:rsidRDefault="00E521D5" w:rsidP="00431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5E53A6" w:rsidRPr="00E521D5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E53A6" w:rsidRPr="00E521D5">
              <w:rPr>
                <w:rFonts w:ascii="Times New Roman" w:hAnsi="Times New Roman" w:cs="Times New Roman"/>
                <w:sz w:val="24"/>
                <w:szCs w:val="28"/>
              </w:rPr>
              <w:t xml:space="preserve"> февраля</w:t>
            </w:r>
          </w:p>
        </w:tc>
      </w:tr>
      <w:tr w:rsidR="003F2EF2" w:rsidRPr="009727F7" w14:paraId="7F6DD261" w14:textId="77777777" w:rsidTr="00431048">
        <w:trPr>
          <w:trHeight w:val="637"/>
        </w:trPr>
        <w:tc>
          <w:tcPr>
            <w:tcW w:w="1838" w:type="dxa"/>
            <w:vMerge/>
          </w:tcPr>
          <w:p w14:paraId="311A625E" w14:textId="77777777" w:rsidR="003F2EF2" w:rsidRPr="009727F7" w:rsidRDefault="003F2EF2" w:rsidP="00972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C3C784E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3" w:type="dxa"/>
          </w:tcPr>
          <w:p w14:paraId="16E01F1B" w14:textId="77777777" w:rsidR="003F2EF2" w:rsidRPr="005E53A6" w:rsidRDefault="00011189" w:rsidP="00A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3A6">
              <w:rPr>
                <w:rFonts w:ascii="Times New Roman" w:hAnsi="Times New Roman" w:cs="Times New Roman"/>
                <w:sz w:val="24"/>
                <w:szCs w:val="24"/>
              </w:rPr>
              <w:t>Неделя биологии и экологии</w:t>
            </w:r>
          </w:p>
        </w:tc>
        <w:tc>
          <w:tcPr>
            <w:tcW w:w="2506" w:type="dxa"/>
          </w:tcPr>
          <w:p w14:paraId="2F160F53" w14:textId="222459A4" w:rsidR="003F2EF2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Горбачева Г.Н.</w:t>
            </w:r>
          </w:p>
        </w:tc>
        <w:tc>
          <w:tcPr>
            <w:tcW w:w="1134" w:type="dxa"/>
          </w:tcPr>
          <w:p w14:paraId="7C56A5AF" w14:textId="678FB1A2" w:rsidR="003F2EF2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1680" w:type="dxa"/>
          </w:tcPr>
          <w:p w14:paraId="231F362B" w14:textId="135B5F56" w:rsidR="003F2EF2" w:rsidRPr="00E521D5" w:rsidRDefault="005E53A6" w:rsidP="0043104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521D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>-2</w:t>
            </w:r>
            <w:r w:rsidR="00E521D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E521D5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2A4E45" w:rsidRPr="009727F7" w14:paraId="624D7889" w14:textId="77777777" w:rsidTr="00431048">
        <w:trPr>
          <w:trHeight w:val="1158"/>
        </w:trPr>
        <w:tc>
          <w:tcPr>
            <w:tcW w:w="1838" w:type="dxa"/>
            <w:vMerge/>
          </w:tcPr>
          <w:p w14:paraId="332CCD5F" w14:textId="77777777" w:rsidR="002A4E45" w:rsidRPr="009727F7" w:rsidRDefault="002A4E45" w:rsidP="00972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CF9259" w14:textId="77777777" w:rsidR="003F2EF2" w:rsidRPr="00AB4CA1" w:rsidRDefault="003F2EF2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4C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Отчет по предметной недели.</w:t>
            </w:r>
          </w:p>
          <w:p w14:paraId="2E2E3C32" w14:textId="77777777" w:rsidR="002A4E45" w:rsidRPr="00AB4CA1" w:rsidRDefault="002A4E45" w:rsidP="004310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13" w:type="dxa"/>
          </w:tcPr>
          <w:p w14:paraId="3EC8182A" w14:textId="77777777" w:rsidR="002A4E45" w:rsidRPr="009727F7" w:rsidRDefault="002A4E45" w:rsidP="00AB4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1D53E079" w14:textId="77777777" w:rsidR="002A4E45" w:rsidRPr="00E521D5" w:rsidRDefault="003A50B9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D5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2A4E45" w:rsidRPr="00E521D5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14:paraId="35D733EF" w14:textId="77777777" w:rsidR="002A4E45" w:rsidRPr="00E521D5" w:rsidRDefault="002A4E45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03796" w14:textId="77777777" w:rsidR="002A4E45" w:rsidRPr="00E521D5" w:rsidRDefault="002A4E45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12E36" w14:textId="77777777" w:rsidR="002A4E45" w:rsidRPr="00E521D5" w:rsidRDefault="002A4E45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6BAB8" w14:textId="77777777" w:rsidR="002A4E45" w:rsidRPr="00E521D5" w:rsidRDefault="002A4E45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5C3F0" w14:textId="77777777" w:rsidR="002A4E45" w:rsidRPr="00E521D5" w:rsidRDefault="002A4E45" w:rsidP="0043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94AB6A4" w14:textId="77777777" w:rsidR="002A4E45" w:rsidRPr="00E521D5" w:rsidRDefault="00AB4CA1" w:rsidP="00431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1D5">
              <w:rPr>
                <w:rFonts w:ascii="Times New Roman" w:hAnsi="Times New Roman" w:cs="Times New Roman"/>
                <w:szCs w:val="28"/>
              </w:rPr>
              <w:t>Разработки открытых внеклассных мероприятий и анализ мероприятий</w:t>
            </w:r>
          </w:p>
        </w:tc>
      </w:tr>
    </w:tbl>
    <w:p w14:paraId="5115FA22" w14:textId="77777777" w:rsidR="009727F7" w:rsidRPr="009727F7" w:rsidRDefault="009727F7" w:rsidP="009727F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329C670" w14:textId="77777777" w:rsidR="009727F7" w:rsidRDefault="009727F7" w:rsidP="009727F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4AE9999" w14:textId="77777777" w:rsidR="006877DB" w:rsidRDefault="006877DB" w:rsidP="009727F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9472D11" w14:textId="77777777" w:rsidR="006877DB" w:rsidRDefault="006877DB" w:rsidP="009727F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A98BEA3" w14:textId="77777777" w:rsidR="009727F7" w:rsidRDefault="009727F7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66EC5" w14:textId="77777777" w:rsidR="009727F7" w:rsidRPr="009727F7" w:rsidRDefault="009727F7" w:rsidP="00956B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7F7" w:rsidRPr="009727F7" w:rsidSect="004B48C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E063C" w14:textId="77777777" w:rsidR="00A27B96" w:rsidRDefault="00A27B96" w:rsidP="00A4016F">
      <w:pPr>
        <w:spacing w:after="0" w:line="240" w:lineRule="auto"/>
      </w:pPr>
      <w:r>
        <w:separator/>
      </w:r>
    </w:p>
  </w:endnote>
  <w:endnote w:type="continuationSeparator" w:id="0">
    <w:p w14:paraId="4EF168FA" w14:textId="77777777" w:rsidR="00A27B96" w:rsidRDefault="00A27B96" w:rsidP="00A4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469A3" w14:textId="77777777" w:rsidR="00A27B96" w:rsidRDefault="00A27B96" w:rsidP="00A4016F">
      <w:pPr>
        <w:spacing w:after="0" w:line="240" w:lineRule="auto"/>
      </w:pPr>
      <w:r>
        <w:separator/>
      </w:r>
    </w:p>
  </w:footnote>
  <w:footnote w:type="continuationSeparator" w:id="0">
    <w:p w14:paraId="3B851202" w14:textId="77777777" w:rsidR="00A27B96" w:rsidRDefault="00A27B96" w:rsidP="00A40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753E2"/>
    <w:multiLevelType w:val="hybridMultilevel"/>
    <w:tmpl w:val="9D28A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A2A39"/>
    <w:multiLevelType w:val="hybridMultilevel"/>
    <w:tmpl w:val="F58EF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A4D4D"/>
    <w:multiLevelType w:val="hybridMultilevel"/>
    <w:tmpl w:val="B6603136"/>
    <w:lvl w:ilvl="0" w:tplc="6F5EDB88">
      <w:start w:val="1"/>
      <w:numFmt w:val="decimal"/>
      <w:lvlText w:val="%1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407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226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283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CC6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C1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47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CC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0B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903F7"/>
    <w:multiLevelType w:val="hybridMultilevel"/>
    <w:tmpl w:val="9604BDD6"/>
    <w:lvl w:ilvl="0" w:tplc="661830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BA2DBC">
      <w:start w:val="1"/>
      <w:numFmt w:val="bullet"/>
      <w:lvlText w:val="•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826B0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F9F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24B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6D2A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4FE2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0B6F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653A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5C11EA"/>
    <w:multiLevelType w:val="hybridMultilevel"/>
    <w:tmpl w:val="C9FEA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E96"/>
    <w:multiLevelType w:val="hybridMultilevel"/>
    <w:tmpl w:val="369A054A"/>
    <w:lvl w:ilvl="0" w:tplc="6C36A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158B1"/>
    <w:multiLevelType w:val="hybridMultilevel"/>
    <w:tmpl w:val="27F0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F772A"/>
    <w:multiLevelType w:val="hybridMultilevel"/>
    <w:tmpl w:val="A15E3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14F99"/>
    <w:multiLevelType w:val="hybridMultilevel"/>
    <w:tmpl w:val="DD78C1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42DB5"/>
    <w:multiLevelType w:val="hybridMultilevel"/>
    <w:tmpl w:val="5502C3F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7353B77"/>
    <w:multiLevelType w:val="hybridMultilevel"/>
    <w:tmpl w:val="092AFD86"/>
    <w:lvl w:ilvl="0" w:tplc="A45C0C88">
      <w:start w:val="1"/>
      <w:numFmt w:val="decimal"/>
      <w:lvlText w:val="%1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60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25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29B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CB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C26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858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02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C4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792544"/>
    <w:multiLevelType w:val="hybridMultilevel"/>
    <w:tmpl w:val="A5786E84"/>
    <w:lvl w:ilvl="0" w:tplc="2C2E2572">
      <w:start w:val="1"/>
      <w:numFmt w:val="decimal"/>
      <w:lvlText w:val="%1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6D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29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44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84A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02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2D6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C99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618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E361D"/>
    <w:multiLevelType w:val="hybridMultilevel"/>
    <w:tmpl w:val="A948ADE2"/>
    <w:lvl w:ilvl="0" w:tplc="D3AAA8F0">
      <w:start w:val="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E3585"/>
    <w:multiLevelType w:val="hybridMultilevel"/>
    <w:tmpl w:val="4B9A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E00AE"/>
    <w:multiLevelType w:val="hybridMultilevel"/>
    <w:tmpl w:val="7222E2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3626A1"/>
    <w:multiLevelType w:val="hybridMultilevel"/>
    <w:tmpl w:val="C8783F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92985"/>
    <w:multiLevelType w:val="hybridMultilevel"/>
    <w:tmpl w:val="2B1A11DE"/>
    <w:lvl w:ilvl="0" w:tplc="DCA409F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670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65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E11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2E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E4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EC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ED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87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F3253F"/>
    <w:multiLevelType w:val="hybridMultilevel"/>
    <w:tmpl w:val="5A90A400"/>
    <w:lvl w:ilvl="0" w:tplc="1EEE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C12B4"/>
    <w:multiLevelType w:val="hybridMultilevel"/>
    <w:tmpl w:val="7B40A238"/>
    <w:lvl w:ilvl="0" w:tplc="AFF2468E">
      <w:start w:val="1"/>
      <w:numFmt w:val="decimal"/>
      <w:lvlText w:val="%1"/>
      <w:lvlJc w:val="left"/>
      <w:pPr>
        <w:ind w:left="1077"/>
      </w:pPr>
      <w:rPr>
        <w:rFonts w:ascii="Times New Roman" w:eastAsiaTheme="minorHAnsi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C7190">
      <w:start w:val="1"/>
      <w:numFmt w:val="decimal"/>
      <w:lvlText w:val="%2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0D32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78AEA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AB0A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E0D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C863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62F2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45D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156A5A"/>
    <w:multiLevelType w:val="hybridMultilevel"/>
    <w:tmpl w:val="28FA83BC"/>
    <w:lvl w:ilvl="0" w:tplc="4B30EE0C">
      <w:start w:val="1"/>
      <w:numFmt w:val="decimal"/>
      <w:lvlText w:val="%1.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2B6C2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27868">
      <w:start w:val="1"/>
      <w:numFmt w:val="bullet"/>
      <w:lvlText w:val="▪"/>
      <w:lvlJc w:val="left"/>
      <w:pPr>
        <w:ind w:left="1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246E4">
      <w:start w:val="1"/>
      <w:numFmt w:val="bullet"/>
      <w:lvlText w:val="•"/>
      <w:lvlJc w:val="left"/>
      <w:pPr>
        <w:ind w:left="2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80654">
      <w:start w:val="1"/>
      <w:numFmt w:val="bullet"/>
      <w:lvlText w:val="o"/>
      <w:lvlJc w:val="left"/>
      <w:pPr>
        <w:ind w:left="2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CDC10">
      <w:start w:val="1"/>
      <w:numFmt w:val="bullet"/>
      <w:lvlText w:val="▪"/>
      <w:lvlJc w:val="left"/>
      <w:pPr>
        <w:ind w:left="3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A3D06">
      <w:start w:val="1"/>
      <w:numFmt w:val="bullet"/>
      <w:lvlText w:val="•"/>
      <w:lvlJc w:val="left"/>
      <w:pPr>
        <w:ind w:left="4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430D0">
      <w:start w:val="1"/>
      <w:numFmt w:val="bullet"/>
      <w:lvlText w:val="o"/>
      <w:lvlJc w:val="left"/>
      <w:pPr>
        <w:ind w:left="4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C0ECC">
      <w:start w:val="1"/>
      <w:numFmt w:val="bullet"/>
      <w:lvlText w:val="▪"/>
      <w:lvlJc w:val="left"/>
      <w:pPr>
        <w:ind w:left="5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266555"/>
    <w:multiLevelType w:val="hybridMultilevel"/>
    <w:tmpl w:val="C3ECECCE"/>
    <w:lvl w:ilvl="0" w:tplc="81D0AC40">
      <w:start w:val="1"/>
      <w:numFmt w:val="decimal"/>
      <w:lvlText w:val="%1."/>
      <w:lvlJc w:val="left"/>
      <w:pPr>
        <w:ind w:left="450" w:hanging="360"/>
      </w:pPr>
      <w:rPr>
        <w:rFonts w:eastAsiaTheme="minorHAns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70AD61BE"/>
    <w:multiLevelType w:val="hybridMultilevel"/>
    <w:tmpl w:val="16BC909E"/>
    <w:lvl w:ilvl="0" w:tplc="A692A2F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EEB58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A95C4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056D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8D97E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2D660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CC96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63B48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72F998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5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98310B"/>
    <w:multiLevelType w:val="hybridMultilevel"/>
    <w:tmpl w:val="5208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A4B76"/>
    <w:multiLevelType w:val="multilevel"/>
    <w:tmpl w:val="40A4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55E00"/>
    <w:multiLevelType w:val="hybridMultilevel"/>
    <w:tmpl w:val="EDB6256C"/>
    <w:lvl w:ilvl="0" w:tplc="FD68498C">
      <w:start w:val="4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C350C">
      <w:start w:val="1"/>
      <w:numFmt w:val="decimal"/>
      <w:lvlText w:val="%2."/>
      <w:lvlJc w:val="left"/>
      <w:pPr>
        <w:ind w:left="1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A3684">
      <w:start w:val="1"/>
      <w:numFmt w:val="decimal"/>
      <w:lvlText w:val="%3.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E8614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825A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C00E5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E884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CCC36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021D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3A1C0B"/>
    <w:multiLevelType w:val="hybridMultilevel"/>
    <w:tmpl w:val="0F160D38"/>
    <w:lvl w:ilvl="0" w:tplc="84D69BFA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C27BF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B82E0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1E74C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40FF0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58F71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B40AB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B84CC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E2FF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6"/>
  </w:num>
  <w:num w:numId="3">
    <w:abstractNumId w:val="24"/>
  </w:num>
  <w:num w:numId="4">
    <w:abstractNumId w:val="14"/>
  </w:num>
  <w:num w:numId="5">
    <w:abstractNumId w:val="23"/>
  </w:num>
  <w:num w:numId="6">
    <w:abstractNumId w:val="15"/>
  </w:num>
  <w:num w:numId="7">
    <w:abstractNumId w:val="0"/>
  </w:num>
  <w:num w:numId="8">
    <w:abstractNumId w:val="18"/>
  </w:num>
  <w:num w:numId="9">
    <w:abstractNumId w:val="9"/>
  </w:num>
  <w:num w:numId="10">
    <w:abstractNumId w:val="10"/>
  </w:num>
  <w:num w:numId="11">
    <w:abstractNumId w:val="13"/>
  </w:num>
  <w:num w:numId="12">
    <w:abstractNumId w:val="6"/>
  </w:num>
  <w:num w:numId="13">
    <w:abstractNumId w:val="5"/>
  </w:num>
  <w:num w:numId="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</w:num>
  <w:num w:numId="17">
    <w:abstractNumId w:val="19"/>
  </w:num>
  <w:num w:numId="18">
    <w:abstractNumId w:val="17"/>
  </w:num>
  <w:num w:numId="19">
    <w:abstractNumId w:val="25"/>
  </w:num>
  <w:num w:numId="20">
    <w:abstractNumId w:val="3"/>
  </w:num>
  <w:num w:numId="21">
    <w:abstractNumId w:val="11"/>
  </w:num>
  <w:num w:numId="22">
    <w:abstractNumId w:val="2"/>
  </w:num>
  <w:num w:numId="23">
    <w:abstractNumId w:val="12"/>
  </w:num>
  <w:num w:numId="24">
    <w:abstractNumId w:val="20"/>
  </w:num>
  <w:num w:numId="25">
    <w:abstractNumId w:val="4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65"/>
    <w:rsid w:val="00006911"/>
    <w:rsid w:val="00011189"/>
    <w:rsid w:val="00015FFC"/>
    <w:rsid w:val="00022CEA"/>
    <w:rsid w:val="00034506"/>
    <w:rsid w:val="00040BE5"/>
    <w:rsid w:val="00052D9B"/>
    <w:rsid w:val="00067974"/>
    <w:rsid w:val="000A7366"/>
    <w:rsid w:val="000D0403"/>
    <w:rsid w:val="00133601"/>
    <w:rsid w:val="0015020F"/>
    <w:rsid w:val="0019178F"/>
    <w:rsid w:val="001917F6"/>
    <w:rsid w:val="00197EB2"/>
    <w:rsid w:val="00262C7E"/>
    <w:rsid w:val="00275BBE"/>
    <w:rsid w:val="002A4E45"/>
    <w:rsid w:val="002B4D18"/>
    <w:rsid w:val="002D0EED"/>
    <w:rsid w:val="002F1ED2"/>
    <w:rsid w:val="00302FE1"/>
    <w:rsid w:val="00356B74"/>
    <w:rsid w:val="003A50B9"/>
    <w:rsid w:val="003A6620"/>
    <w:rsid w:val="003A7BED"/>
    <w:rsid w:val="003C2C68"/>
    <w:rsid w:val="003F2EF2"/>
    <w:rsid w:val="003F2F71"/>
    <w:rsid w:val="00431048"/>
    <w:rsid w:val="004344DA"/>
    <w:rsid w:val="00445487"/>
    <w:rsid w:val="004511BF"/>
    <w:rsid w:val="004A374A"/>
    <w:rsid w:val="004A48D2"/>
    <w:rsid w:val="004B48C7"/>
    <w:rsid w:val="0052019E"/>
    <w:rsid w:val="00561439"/>
    <w:rsid w:val="00567E13"/>
    <w:rsid w:val="0058196F"/>
    <w:rsid w:val="005821C5"/>
    <w:rsid w:val="005B4E94"/>
    <w:rsid w:val="005C7B47"/>
    <w:rsid w:val="005E53A6"/>
    <w:rsid w:val="00635F85"/>
    <w:rsid w:val="006835FB"/>
    <w:rsid w:val="006877DB"/>
    <w:rsid w:val="006D416E"/>
    <w:rsid w:val="006E7A9C"/>
    <w:rsid w:val="00745DA1"/>
    <w:rsid w:val="007516C3"/>
    <w:rsid w:val="00752099"/>
    <w:rsid w:val="00764C92"/>
    <w:rsid w:val="007B3225"/>
    <w:rsid w:val="00805376"/>
    <w:rsid w:val="008606AC"/>
    <w:rsid w:val="00894F3C"/>
    <w:rsid w:val="008D1948"/>
    <w:rsid w:val="0091095F"/>
    <w:rsid w:val="00956BCB"/>
    <w:rsid w:val="00960B15"/>
    <w:rsid w:val="0096183F"/>
    <w:rsid w:val="009712BA"/>
    <w:rsid w:val="009727F7"/>
    <w:rsid w:val="009B47B5"/>
    <w:rsid w:val="009B5E51"/>
    <w:rsid w:val="009C528F"/>
    <w:rsid w:val="009C6E76"/>
    <w:rsid w:val="00A128C7"/>
    <w:rsid w:val="00A27B96"/>
    <w:rsid w:val="00A4016F"/>
    <w:rsid w:val="00A45F8A"/>
    <w:rsid w:val="00A6419B"/>
    <w:rsid w:val="00A70185"/>
    <w:rsid w:val="00A70DA5"/>
    <w:rsid w:val="00A71EA3"/>
    <w:rsid w:val="00A830D1"/>
    <w:rsid w:val="00AB4CA1"/>
    <w:rsid w:val="00AF1032"/>
    <w:rsid w:val="00B3069E"/>
    <w:rsid w:val="00B813AF"/>
    <w:rsid w:val="00BC7A65"/>
    <w:rsid w:val="00C2470E"/>
    <w:rsid w:val="00C828A6"/>
    <w:rsid w:val="00D30D28"/>
    <w:rsid w:val="00D4335A"/>
    <w:rsid w:val="00D56CE2"/>
    <w:rsid w:val="00E22264"/>
    <w:rsid w:val="00E239D2"/>
    <w:rsid w:val="00E41AE1"/>
    <w:rsid w:val="00E41D91"/>
    <w:rsid w:val="00E515E4"/>
    <w:rsid w:val="00E521D5"/>
    <w:rsid w:val="00EA528C"/>
    <w:rsid w:val="00ED4E89"/>
    <w:rsid w:val="00F27459"/>
    <w:rsid w:val="00F94CCB"/>
    <w:rsid w:val="00FB53C5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297E"/>
  <w15:docId w15:val="{F0757247-F91E-41B8-AC45-9C33F20B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502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67E13"/>
    <w:pPr>
      <w:ind w:left="720"/>
      <w:contextualSpacing/>
    </w:pPr>
  </w:style>
  <w:style w:type="table" w:styleId="a5">
    <w:name w:val="Table Grid"/>
    <w:basedOn w:val="a1"/>
    <w:uiPriority w:val="59"/>
    <w:rsid w:val="003A6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99"/>
    <w:qFormat/>
    <w:rsid w:val="00A45F8A"/>
    <w:rPr>
      <w:rFonts w:cs="Times New Roman"/>
      <w:b/>
      <w:bCs/>
    </w:rPr>
  </w:style>
  <w:style w:type="paragraph" w:customStyle="1" w:styleId="a7">
    <w:name w:val="Содержимое таблицы"/>
    <w:basedOn w:val="a"/>
    <w:uiPriority w:val="99"/>
    <w:rsid w:val="004511B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5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6CE2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rsid w:val="00F94CCB"/>
  </w:style>
  <w:style w:type="character" w:customStyle="1" w:styleId="fontstyle01">
    <w:name w:val="fontstyle01"/>
    <w:basedOn w:val="a0"/>
    <w:rsid w:val="009B5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4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4016F"/>
  </w:style>
  <w:style w:type="paragraph" w:styleId="ac">
    <w:name w:val="footer"/>
    <w:basedOn w:val="a"/>
    <w:link w:val="ad"/>
    <w:uiPriority w:val="99"/>
    <w:semiHidden/>
    <w:unhideWhenUsed/>
    <w:rsid w:val="00A40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4016F"/>
  </w:style>
  <w:style w:type="table" w:customStyle="1" w:styleId="TableGrid">
    <w:name w:val="TableGrid"/>
    <w:rsid w:val="004B48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41D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41D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41D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75B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5912</Words>
  <Characters>33702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W81</cp:lastModifiedBy>
  <cp:revision>2</cp:revision>
  <cp:lastPrinted>2021-09-07T07:02:00Z</cp:lastPrinted>
  <dcterms:created xsi:type="dcterms:W3CDTF">2022-01-25T17:22:00Z</dcterms:created>
  <dcterms:modified xsi:type="dcterms:W3CDTF">2022-01-25T17:22:00Z</dcterms:modified>
</cp:coreProperties>
</file>