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298" w14:textId="595662DE" w:rsidR="00877E5A" w:rsidRDefault="00877E5A" w:rsidP="00877E5A">
      <w:r>
        <w:t xml:space="preserve">Литература </w:t>
      </w:r>
      <w:r>
        <w:t>8</w:t>
      </w:r>
      <w:r>
        <w:t xml:space="preserve"> класс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4581"/>
        <w:gridCol w:w="2160"/>
        <w:gridCol w:w="2467"/>
      </w:tblGrid>
      <w:tr w:rsidR="00877E5A" w14:paraId="129C935F" w14:textId="77777777" w:rsidTr="00877E5A">
        <w:tc>
          <w:tcPr>
            <w:tcW w:w="993" w:type="dxa"/>
          </w:tcPr>
          <w:p w14:paraId="4E00AFEF" w14:textId="77777777" w:rsidR="00877E5A" w:rsidRDefault="00877E5A" w:rsidP="00C949F6">
            <w:r>
              <w:t xml:space="preserve">Дата </w:t>
            </w:r>
          </w:p>
        </w:tc>
        <w:tc>
          <w:tcPr>
            <w:tcW w:w="4581" w:type="dxa"/>
          </w:tcPr>
          <w:p w14:paraId="0B6A3EF1" w14:textId="77777777" w:rsidR="00877E5A" w:rsidRDefault="00877E5A" w:rsidP="00C949F6">
            <w:r>
              <w:t>Тема урока</w:t>
            </w:r>
          </w:p>
        </w:tc>
        <w:tc>
          <w:tcPr>
            <w:tcW w:w="2160" w:type="dxa"/>
          </w:tcPr>
          <w:p w14:paraId="05FD523C" w14:textId="77777777" w:rsidR="00877E5A" w:rsidRDefault="00877E5A" w:rsidP="00C949F6">
            <w:r>
              <w:t>Д/з</w:t>
            </w:r>
          </w:p>
        </w:tc>
        <w:tc>
          <w:tcPr>
            <w:tcW w:w="2467" w:type="dxa"/>
          </w:tcPr>
          <w:p w14:paraId="6248817D" w14:textId="77777777" w:rsidR="00877E5A" w:rsidRPr="00214146" w:rsidRDefault="00877E5A" w:rsidP="00C949F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877E5A" w14:paraId="7701F4C3" w14:textId="77777777" w:rsidTr="00877E5A">
        <w:tc>
          <w:tcPr>
            <w:tcW w:w="993" w:type="dxa"/>
          </w:tcPr>
          <w:p w14:paraId="1BCE59C3" w14:textId="352E323D" w:rsidR="00877E5A" w:rsidRPr="00214146" w:rsidRDefault="00877E5A" w:rsidP="00C949F6">
            <w:r>
              <w:rPr>
                <w:lang w:val="en-US"/>
              </w:rPr>
              <w:t>1</w:t>
            </w:r>
            <w:r>
              <w:t>3</w:t>
            </w:r>
            <w:r>
              <w:t>.12</w:t>
            </w:r>
          </w:p>
        </w:tc>
        <w:tc>
          <w:tcPr>
            <w:tcW w:w="4581" w:type="dxa"/>
          </w:tcPr>
          <w:p w14:paraId="48FFF079" w14:textId="658FBB80" w:rsidR="00877E5A" w:rsidRDefault="00877E5A" w:rsidP="00C949F6">
            <w:r w:rsidRPr="009E4E8D">
              <w:rPr>
                <w:b/>
              </w:rPr>
              <w:t>Контрольная работа № 1</w:t>
            </w:r>
            <w:r>
              <w:t xml:space="preserve"> «Русская литература </w:t>
            </w:r>
            <w:r>
              <w:rPr>
                <w:lang w:val="en-US"/>
              </w:rPr>
              <w:t>XIX</w:t>
            </w:r>
            <w:r>
              <w:t xml:space="preserve"> века»</w:t>
            </w:r>
          </w:p>
        </w:tc>
        <w:tc>
          <w:tcPr>
            <w:tcW w:w="2160" w:type="dxa"/>
          </w:tcPr>
          <w:p w14:paraId="1DB92E0C" w14:textId="484A19B0" w:rsidR="00877E5A" w:rsidRDefault="00877E5A" w:rsidP="00C949F6"/>
        </w:tc>
        <w:tc>
          <w:tcPr>
            <w:tcW w:w="2467" w:type="dxa"/>
          </w:tcPr>
          <w:p w14:paraId="64283EE6" w14:textId="77777777" w:rsidR="00877E5A" w:rsidRPr="00214146" w:rsidRDefault="00877E5A" w:rsidP="00C949F6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3F50EF7B" w14:textId="77777777" w:rsidR="00877E5A" w:rsidRDefault="00877E5A"/>
    <w:sectPr w:rsidR="0087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5A"/>
    <w:rsid w:val="008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3AFC"/>
  <w15:chartTrackingRefBased/>
  <w15:docId w15:val="{84DE2BB4-70F6-467D-9F23-038F7BB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2023-12-12T17:31:00Z</dcterms:created>
  <dcterms:modified xsi:type="dcterms:W3CDTF">2023-12-12T17:32:00Z</dcterms:modified>
</cp:coreProperties>
</file>