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6" w:rsidRPr="00EF1DB6" w:rsidRDefault="00EF1DB6" w:rsidP="00EF1DB6">
      <w:pPr>
        <w:rPr>
          <w:lang w:val="en-US"/>
        </w:rPr>
      </w:pPr>
    </w:p>
    <w:tbl>
      <w:tblPr>
        <w:tblStyle w:val="af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323"/>
        <w:gridCol w:w="5765"/>
        <w:gridCol w:w="1117"/>
        <w:gridCol w:w="2271"/>
      </w:tblGrid>
      <w:tr w:rsidR="00EF1DB6" w:rsidRPr="00EF1DB6" w:rsidTr="00420B59">
        <w:trPr>
          <w:trHeight w:val="269"/>
        </w:trPr>
        <w:tc>
          <w:tcPr>
            <w:tcW w:w="1323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F1DB6">
              <w:rPr>
                <w:rFonts w:ascii="Times New Roman" w:hAnsi="Times New Roman"/>
              </w:rPr>
              <w:t>ата</w:t>
            </w:r>
          </w:p>
        </w:tc>
        <w:tc>
          <w:tcPr>
            <w:tcW w:w="5765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17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д/з</w:t>
            </w:r>
          </w:p>
        </w:tc>
        <w:tc>
          <w:tcPr>
            <w:tcW w:w="2271" w:type="dxa"/>
          </w:tcPr>
          <w:p w:rsidR="00EF1DB6" w:rsidRPr="00EF1DB6" w:rsidRDefault="00EF1DB6" w:rsidP="003C3390">
            <w:pPr>
              <w:rPr>
                <w:rFonts w:ascii="Times New Roman" w:hAnsi="Times New Roman"/>
                <w:lang w:val="en-US"/>
              </w:rPr>
            </w:pPr>
            <w:r w:rsidRPr="00EF1DB6">
              <w:rPr>
                <w:rFonts w:ascii="Times New Roman" w:hAnsi="Times New Roman"/>
                <w:lang w:val="en-US"/>
              </w:rPr>
              <w:t>e-mail</w:t>
            </w:r>
          </w:p>
        </w:tc>
      </w:tr>
      <w:tr w:rsidR="00EF1DB6" w:rsidRPr="00EF1DB6" w:rsidTr="00420B59">
        <w:trPr>
          <w:trHeight w:val="2537"/>
        </w:trPr>
        <w:tc>
          <w:tcPr>
            <w:tcW w:w="1323" w:type="dxa"/>
          </w:tcPr>
          <w:p w:rsidR="00EF1DB6" w:rsidRPr="00EF1DB6" w:rsidRDefault="006516BD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="00EF1DB6" w:rsidRPr="00EF1DB6">
              <w:rPr>
                <w:rFonts w:ascii="Times New Roman" w:hAnsi="Times New Roman"/>
              </w:rPr>
              <w:t>.</w:t>
            </w:r>
            <w:r w:rsidR="00EF1DB6" w:rsidRPr="00EF1DB6">
              <w:rPr>
                <w:rFonts w:ascii="Times New Roman" w:hAnsi="Times New Roman"/>
                <w:lang w:val="en-US"/>
              </w:rPr>
              <w:t>12</w:t>
            </w:r>
            <w:r w:rsidR="00EF1DB6" w:rsidRPr="00EF1DB6">
              <w:rPr>
                <w:rFonts w:ascii="Times New Roman" w:hAnsi="Times New Roman"/>
              </w:rPr>
              <w:t>.2023</w:t>
            </w:r>
          </w:p>
        </w:tc>
        <w:tc>
          <w:tcPr>
            <w:tcW w:w="5765" w:type="dxa"/>
          </w:tcPr>
          <w:p w:rsidR="00420B59" w:rsidRDefault="004A5D18" w:rsidP="00420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Твердые вещества. Решение задач.</w:t>
            </w:r>
          </w:p>
          <w:p w:rsidR="006516BD" w:rsidRDefault="004A5D18" w:rsidP="00420B59">
            <w:hyperlink r:id="rId5" w:history="1">
              <w:r w:rsidRPr="000034A7">
                <w:rPr>
                  <w:rStyle w:val="af3"/>
                </w:rPr>
                <w:t>https://ppt-online.org/853783</w:t>
              </w:r>
            </w:hyperlink>
            <w:r>
              <w:t xml:space="preserve"> </w:t>
            </w:r>
          </w:p>
          <w:p w:rsidR="00420B59" w:rsidRPr="00E75205" w:rsidRDefault="00420B59" w:rsidP="00420B59">
            <w:pPr>
              <w:rPr>
                <w:rFonts w:ascii="Times New Roman" w:hAnsi="Times New Roman"/>
              </w:rPr>
            </w:pPr>
            <w:r w:rsidRPr="00E75205">
              <w:rPr>
                <w:rFonts w:ascii="Times New Roman" w:hAnsi="Times New Roman"/>
              </w:rPr>
              <w:t xml:space="preserve"> </w:t>
            </w:r>
            <w:r w:rsidR="00E75205" w:rsidRPr="00E75205">
              <w:rPr>
                <w:rFonts w:ascii="Times New Roman" w:hAnsi="Times New Roman"/>
              </w:rPr>
              <w:t>Нап</w:t>
            </w:r>
            <w:r w:rsidR="00E75205">
              <w:rPr>
                <w:rFonts w:ascii="Times New Roman" w:hAnsi="Times New Roman"/>
              </w:rPr>
              <w:t>и</w:t>
            </w:r>
            <w:r w:rsidR="00E75205" w:rsidRPr="00E75205">
              <w:rPr>
                <w:rFonts w:ascii="Times New Roman" w:hAnsi="Times New Roman"/>
              </w:rPr>
              <w:t>сать сообщение</w:t>
            </w:r>
            <w:r w:rsidR="00E75205">
              <w:rPr>
                <w:rFonts w:ascii="Times New Roman" w:hAnsi="Times New Roman"/>
              </w:rPr>
              <w:t xml:space="preserve"> по 5 вопросу.</w:t>
            </w:r>
          </w:p>
          <w:p w:rsidR="006516BD" w:rsidRPr="006516BD" w:rsidRDefault="006516BD" w:rsidP="00420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Решить задачи.</w:t>
            </w: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EF1DB6" w:rsidRPr="00EF1DB6" w:rsidRDefault="006516BD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</w:t>
            </w:r>
            <w:r w:rsidR="00E75205">
              <w:rPr>
                <w:rFonts w:ascii="Times New Roman" w:hAnsi="Times New Roman"/>
              </w:rPr>
              <w:t xml:space="preserve"> 10, повторить</w:t>
            </w:r>
            <w:r w:rsidR="002A7B91">
              <w:rPr>
                <w:rFonts w:ascii="Times New Roman" w:hAnsi="Times New Roman"/>
              </w:rPr>
              <w:t xml:space="preserve"> </w:t>
            </w:r>
            <w:r w:rsidR="002A7B91">
              <w:rPr>
                <w:rFonts w:ascii="Times New Roman" w:hAnsi="Times New Roman"/>
              </w:rPr>
              <w:t>§</w:t>
            </w:r>
            <w:r w:rsidR="00E75205">
              <w:rPr>
                <w:rFonts w:ascii="Times New Roman" w:hAnsi="Times New Roman"/>
              </w:rPr>
              <w:t xml:space="preserve"> 8,9, задачи</w:t>
            </w:r>
            <w:r w:rsidR="002A7B91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  <w:tc>
          <w:tcPr>
            <w:tcW w:w="2271" w:type="dxa"/>
          </w:tcPr>
          <w:p w:rsidR="00EF1DB6" w:rsidRPr="006516BD" w:rsidRDefault="002A7B91" w:rsidP="003C3390">
            <w:pPr>
              <w:rPr>
                <w:rFonts w:ascii="Times New Roman" w:hAnsi="Times New Roman"/>
              </w:rPr>
            </w:pPr>
            <w:hyperlink r:id="rId6" w:history="1"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karmasina</w:t>
              </w:r>
              <w:r w:rsidR="00EF1DB6" w:rsidRPr="006516BD">
                <w:rPr>
                  <w:rStyle w:val="af3"/>
                  <w:rFonts w:ascii="Times New Roman" w:hAnsi="Times New Roman"/>
                </w:rPr>
                <w:t>6@</w:t>
              </w:r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mail</w:t>
              </w:r>
              <w:r w:rsidR="00EF1DB6" w:rsidRPr="006516BD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EF1DB6" w:rsidRPr="006516BD">
              <w:rPr>
                <w:rFonts w:ascii="Times New Roman" w:hAnsi="Times New Roman"/>
              </w:rPr>
              <w:t xml:space="preserve"> </w:t>
            </w:r>
          </w:p>
        </w:tc>
      </w:tr>
    </w:tbl>
    <w:p w:rsidR="00DC6348" w:rsidRDefault="002A7B91"/>
    <w:sectPr w:rsidR="00DC6348" w:rsidSect="00F245F6">
      <w:pgSz w:w="12240" w:h="15840"/>
      <w:pgMar w:top="567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6"/>
    <w:rsid w:val="002A7B91"/>
    <w:rsid w:val="00363F42"/>
    <w:rsid w:val="004116E6"/>
    <w:rsid w:val="00420B59"/>
    <w:rsid w:val="004A5D18"/>
    <w:rsid w:val="004F52B8"/>
    <w:rsid w:val="006516BD"/>
    <w:rsid w:val="00680D18"/>
    <w:rsid w:val="00B366D0"/>
    <w:rsid w:val="00E75205"/>
    <w:rsid w:val="00EF1DB6"/>
    <w:rsid w:val="00F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ppt-online.org/8537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2023-12-12T17:41:00Z</dcterms:created>
  <dcterms:modified xsi:type="dcterms:W3CDTF">2023-12-12T17:41:00Z</dcterms:modified>
</cp:coreProperties>
</file>